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32A4" w:rsidRPr="004932A4" w:rsidRDefault="00A611D4" w:rsidP="004932A4">
      <w:pPr>
        <w:jc w:val="center"/>
        <w:rPr>
          <w:b/>
          <w:sz w:val="24"/>
          <w:szCs w:val="24"/>
        </w:rPr>
      </w:pPr>
      <w:r w:rsidRPr="004932A4">
        <w:rPr>
          <w:b/>
          <w:sz w:val="24"/>
          <w:szCs w:val="24"/>
        </w:rPr>
        <w:t xml:space="preserve">LAUDO TÉCNICO </w:t>
      </w:r>
    </w:p>
    <w:p w:rsidR="00E00142" w:rsidRPr="004932A4" w:rsidRDefault="00A611D4" w:rsidP="004932A4">
      <w:pPr>
        <w:jc w:val="center"/>
      </w:pPr>
      <w:r w:rsidRPr="004932A4">
        <w:t>COMPROVAÇÃO DE ATENDIMENTO AOS PARÂ</w:t>
      </w:r>
      <w:r w:rsidR="004932A4" w:rsidRPr="004932A4">
        <w:t>METROS EDILÍCIOS E URBANÍSTICOS</w:t>
      </w:r>
    </w:p>
    <w:p w:rsidR="00A611D4" w:rsidRDefault="00A611D4" w:rsidP="00A611D4">
      <w:pPr>
        <w:ind w:firstLine="708"/>
        <w:jc w:val="both"/>
      </w:pPr>
      <w:r>
        <w:t>O presente documento visa a comprovação da conformidade de edificações existentes com os parâmetros pertinentes aos lotes resultantes do desdobro, remembramento, reversão de desdobro ou reversão de remembramento.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114"/>
        <w:gridCol w:w="850"/>
        <w:gridCol w:w="4530"/>
      </w:tblGrid>
      <w:tr w:rsidR="00B42372" w:rsidTr="00201212">
        <w:tc>
          <w:tcPr>
            <w:tcW w:w="8494" w:type="dxa"/>
            <w:gridSpan w:val="3"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B42372" w:rsidRPr="00B42372" w:rsidRDefault="00B42372" w:rsidP="00B42372">
            <w:pPr>
              <w:jc w:val="center"/>
              <w:rPr>
                <w:b/>
              </w:rPr>
            </w:pPr>
            <w:r w:rsidRPr="00B42372">
              <w:rPr>
                <w:b/>
              </w:rPr>
              <w:t>RESPONSÁVEL TÉCNICO</w:t>
            </w:r>
          </w:p>
        </w:tc>
      </w:tr>
      <w:tr w:rsidR="00B42372" w:rsidTr="00201212">
        <w:tc>
          <w:tcPr>
            <w:tcW w:w="8494" w:type="dxa"/>
            <w:gridSpan w:val="3"/>
            <w:tcBorders>
              <w:top w:val="double" w:sz="4" w:space="0" w:color="auto"/>
            </w:tcBorders>
          </w:tcPr>
          <w:p w:rsidR="00B42372" w:rsidRDefault="00B42372" w:rsidP="00B42372">
            <w:pPr>
              <w:jc w:val="both"/>
            </w:pPr>
            <w:r>
              <w:t xml:space="preserve">Nome do profissional: </w:t>
            </w:r>
            <w:permStart w:id="1626104547" w:edGrp="everyone"/>
            <w:sdt>
              <w:sdtPr>
                <w:id w:val="728123502"/>
                <w:lock w:val="sdtLocked"/>
                <w:placeholder>
                  <w:docPart w:val="EADE16D30F8A4293B5866634BB6215D2"/>
                </w:placeholder>
                <w:showingPlcHdr/>
                <w15:color w:val="FFFF00"/>
                <w:text/>
              </w:sdtPr>
              <w:sdtEndPr/>
              <w:sdtContent>
                <w:r w:rsidRPr="00E30834">
                  <w:rPr>
                    <w:rStyle w:val="TextodoEspaoReservado"/>
                  </w:rPr>
                  <w:t>Clique aqui para digitar texto.</w:t>
                </w:r>
              </w:sdtContent>
            </w:sdt>
            <w:permEnd w:id="1626104547"/>
          </w:p>
        </w:tc>
      </w:tr>
      <w:tr w:rsidR="00B42372" w:rsidTr="00444397">
        <w:tc>
          <w:tcPr>
            <w:tcW w:w="3964" w:type="dxa"/>
            <w:gridSpan w:val="2"/>
          </w:tcPr>
          <w:p w:rsidR="00B42372" w:rsidRDefault="00B42372" w:rsidP="00A611D4">
            <w:pPr>
              <w:jc w:val="both"/>
            </w:pPr>
            <w:r>
              <w:t xml:space="preserve">Nº CPF: </w:t>
            </w:r>
            <w:permStart w:id="1471895953" w:edGrp="everyone"/>
            <w:sdt>
              <w:sdtPr>
                <w:id w:val="-1591160131"/>
                <w:lock w:val="sdtLocked"/>
                <w:placeholder>
                  <w:docPart w:val="CE48BE8DE9D540498D796B824FA5EC52"/>
                </w:placeholder>
                <w:showingPlcHdr/>
                <w15:color w:val="FFFF00"/>
                <w:text/>
              </w:sdtPr>
              <w:sdtEndPr/>
              <w:sdtContent>
                <w:r w:rsidRPr="00E30834">
                  <w:rPr>
                    <w:rStyle w:val="TextodoEspaoReservado"/>
                  </w:rPr>
                  <w:t>Clique aqui para digitar texto.</w:t>
                </w:r>
              </w:sdtContent>
            </w:sdt>
            <w:permEnd w:id="1471895953"/>
          </w:p>
        </w:tc>
        <w:tc>
          <w:tcPr>
            <w:tcW w:w="4530" w:type="dxa"/>
          </w:tcPr>
          <w:p w:rsidR="00B42372" w:rsidRDefault="00B42372" w:rsidP="00A611D4">
            <w:pPr>
              <w:jc w:val="both"/>
            </w:pPr>
            <w:r>
              <w:t xml:space="preserve">Nº Registro Profissional: </w:t>
            </w:r>
            <w:permStart w:id="217471569" w:edGrp="everyone"/>
            <w:sdt>
              <w:sdtPr>
                <w:alias w:val="CAU ou CREA"/>
                <w:tag w:val="CAU ou CREA"/>
                <w:id w:val="310220380"/>
                <w:lock w:val="sdtLocked"/>
                <w:placeholder>
                  <w:docPart w:val="F7D3C67E875A44018231AB7DF32BD44C"/>
                </w:placeholder>
                <w:showingPlcHdr/>
                <w15:color w:val="FFFF00"/>
                <w:text/>
              </w:sdtPr>
              <w:sdtEndPr/>
              <w:sdtContent>
                <w:r w:rsidRPr="00E30834">
                  <w:rPr>
                    <w:rStyle w:val="TextodoEspaoReservado"/>
                  </w:rPr>
                  <w:t>Clique aqui para digitar texto.</w:t>
                </w:r>
              </w:sdtContent>
            </w:sdt>
            <w:permEnd w:id="217471569"/>
          </w:p>
        </w:tc>
      </w:tr>
      <w:tr w:rsidR="00876103" w:rsidTr="00876103">
        <w:tc>
          <w:tcPr>
            <w:tcW w:w="8494" w:type="dxa"/>
            <w:gridSpan w:val="3"/>
          </w:tcPr>
          <w:p w:rsidR="00876103" w:rsidRDefault="00876103" w:rsidP="006205C3">
            <w:pPr>
              <w:jc w:val="both"/>
            </w:pPr>
            <w:r>
              <w:t xml:space="preserve">Número do </w:t>
            </w:r>
            <w:r w:rsidR="006205C3">
              <w:t>Documento</w:t>
            </w:r>
            <w:r>
              <w:t xml:space="preserve"> de Responsabilidade Técnica: </w:t>
            </w:r>
            <w:permStart w:id="1848180998" w:edGrp="everyone"/>
            <w:sdt>
              <w:sdtPr>
                <w:alias w:val="RRT ou ART"/>
                <w:tag w:val="RRT ou ART"/>
                <w:id w:val="-1607498825"/>
                <w:lock w:val="sdtLocked"/>
                <w:placeholder>
                  <w:docPart w:val="80929B9C6EE24F458A8505FD887134F0"/>
                </w:placeholder>
                <w:showingPlcHdr/>
                <w15:color w:val="FFFF00"/>
                <w:text/>
              </w:sdtPr>
              <w:sdtEndPr/>
              <w:sdtContent>
                <w:r w:rsidRPr="00E30834">
                  <w:rPr>
                    <w:rStyle w:val="TextodoEspaoReservado"/>
                  </w:rPr>
                  <w:t>Clique aqui para digitar texto.</w:t>
                </w:r>
              </w:sdtContent>
            </w:sdt>
            <w:permEnd w:id="1848180998"/>
          </w:p>
        </w:tc>
      </w:tr>
      <w:tr w:rsidR="00876103" w:rsidTr="00876103">
        <w:tc>
          <w:tcPr>
            <w:tcW w:w="3114" w:type="dxa"/>
          </w:tcPr>
          <w:p w:rsidR="00876103" w:rsidRDefault="00876103" w:rsidP="00876103">
            <w:pPr>
              <w:jc w:val="both"/>
            </w:pPr>
            <w:r>
              <w:t xml:space="preserve">Telefone: </w:t>
            </w:r>
            <w:permStart w:id="1342188858" w:edGrp="everyone"/>
            <w:sdt>
              <w:sdtPr>
                <w:id w:val="2046553526"/>
                <w:lock w:val="sdtLocked"/>
                <w:placeholder>
                  <w:docPart w:val="180D206183FF46D9A7A8C9635303B9B6"/>
                </w:placeholder>
                <w:showingPlcHdr/>
                <w15:color w:val="FFFF00"/>
                <w:text/>
              </w:sdtPr>
              <w:sdtEndPr/>
              <w:sdtContent>
                <w:r w:rsidRPr="00E30834">
                  <w:rPr>
                    <w:rStyle w:val="TextodoEspaoReservado"/>
                  </w:rPr>
                  <w:t>Clique aqui para digitar texto.</w:t>
                </w:r>
              </w:sdtContent>
            </w:sdt>
            <w:permEnd w:id="1342188858"/>
          </w:p>
        </w:tc>
        <w:tc>
          <w:tcPr>
            <w:tcW w:w="5380" w:type="dxa"/>
            <w:gridSpan w:val="2"/>
          </w:tcPr>
          <w:p w:rsidR="00876103" w:rsidRDefault="00876103" w:rsidP="00876103">
            <w:pPr>
              <w:jc w:val="both"/>
            </w:pPr>
            <w:r>
              <w:t xml:space="preserve">E-mail: </w:t>
            </w:r>
            <w:permStart w:id="1030838295" w:edGrp="everyone"/>
            <w:sdt>
              <w:sdtPr>
                <w:id w:val="-597328179"/>
                <w:lock w:val="sdtLocked"/>
                <w:placeholder>
                  <w:docPart w:val="2C1F596661954938A146583732693705"/>
                </w:placeholder>
                <w:showingPlcHdr/>
                <w15:color w:val="FFFF00"/>
                <w:text/>
              </w:sdtPr>
              <w:sdtEndPr/>
              <w:sdtContent>
                <w:r w:rsidRPr="00E30834">
                  <w:rPr>
                    <w:rStyle w:val="TextodoEspaoReservado"/>
                  </w:rPr>
                  <w:t>Clique aqui para digitar texto.</w:t>
                </w:r>
              </w:sdtContent>
            </w:sdt>
            <w:permEnd w:id="1030838295"/>
          </w:p>
        </w:tc>
      </w:tr>
    </w:tbl>
    <w:p w:rsidR="007E55E7" w:rsidRDefault="004343D4" w:rsidP="00A6755F">
      <w:pPr>
        <w:spacing w:after="0"/>
        <w:jc w:val="both"/>
      </w:pPr>
      <w:r w:rsidRPr="00135260">
        <w:t xml:space="preserve">O </w:t>
      </w:r>
      <w:r w:rsidR="007E55E7" w:rsidRPr="00135260">
        <w:t>responsável técnico</w:t>
      </w:r>
      <w:r w:rsidRPr="00135260">
        <w:t>, acima identificado</w:t>
      </w:r>
      <w:r w:rsidR="009F6E08" w:rsidRPr="00135260">
        <w:t xml:space="preserve">, relata através desde laudo técnico o que observou e apresenta suas conclusões. O </w:t>
      </w:r>
      <w:r w:rsidR="00E2348B" w:rsidRPr="00135260">
        <w:t>levantamento</w:t>
      </w:r>
      <w:r w:rsidR="009F6E08" w:rsidRPr="00135260">
        <w:t xml:space="preserve"> d</w:t>
      </w:r>
      <w:r w:rsidR="00E2348B" w:rsidRPr="00135260">
        <w:t>e dados, informações técnicas de referência e avaliação da situação existente são de</w:t>
      </w:r>
      <w:r w:rsidR="007E55E7" w:rsidRPr="00135260">
        <w:t xml:space="preserve"> sua</w:t>
      </w:r>
      <w:r w:rsidR="00E2348B" w:rsidRPr="00135260">
        <w:t xml:space="preserve"> inteira responsabilidade</w:t>
      </w:r>
      <w:r w:rsidR="007E55E7" w:rsidRPr="00135260">
        <w:t xml:space="preserve">. Além da veracidade das informações, </w:t>
      </w:r>
      <w:r w:rsidR="00135260" w:rsidRPr="00135260">
        <w:t xml:space="preserve">este </w:t>
      </w:r>
      <w:r w:rsidR="007E55E7" w:rsidRPr="00135260">
        <w:t xml:space="preserve">se compromete quanto ao pleno conhecimento do proprietário a respeito das </w:t>
      </w:r>
      <w:bookmarkStart w:id="0" w:name="_GoBack"/>
      <w:bookmarkEnd w:id="0"/>
      <w:r w:rsidR="007E55E7" w:rsidRPr="00135260">
        <w:t>informações contidas neste documento.</w:t>
      </w:r>
    </w:p>
    <w:p w:rsidR="00A6755F" w:rsidRDefault="00A6755F" w:rsidP="00A6755F">
      <w:pPr>
        <w:spacing w:after="0"/>
        <w:jc w:val="both"/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B42372" w:rsidTr="00201212">
        <w:tc>
          <w:tcPr>
            <w:tcW w:w="8494" w:type="dxa"/>
            <w:gridSpan w:val="2"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B42372" w:rsidRPr="00B42372" w:rsidRDefault="00B42372" w:rsidP="00B42372">
            <w:pPr>
              <w:jc w:val="center"/>
              <w:rPr>
                <w:b/>
              </w:rPr>
            </w:pPr>
            <w:r>
              <w:rPr>
                <w:b/>
              </w:rPr>
              <w:t>PROPRIETÁRIO</w:t>
            </w:r>
          </w:p>
        </w:tc>
      </w:tr>
      <w:tr w:rsidR="00B42372" w:rsidTr="00201212">
        <w:tc>
          <w:tcPr>
            <w:tcW w:w="8494" w:type="dxa"/>
            <w:gridSpan w:val="2"/>
            <w:tcBorders>
              <w:top w:val="double" w:sz="4" w:space="0" w:color="auto"/>
            </w:tcBorders>
          </w:tcPr>
          <w:p w:rsidR="00B42372" w:rsidRDefault="00B42372" w:rsidP="00B42372">
            <w:pPr>
              <w:jc w:val="both"/>
            </w:pPr>
            <w:r>
              <w:t xml:space="preserve">Nome do </w:t>
            </w:r>
            <w:r w:rsidR="00876103">
              <w:t>proprietário (</w:t>
            </w:r>
            <w:r>
              <w:t xml:space="preserve">s): </w:t>
            </w:r>
            <w:permStart w:id="743210760" w:edGrp="everyone"/>
            <w:sdt>
              <w:sdtPr>
                <w:id w:val="-1262224235"/>
                <w:lock w:val="sdtLocked"/>
                <w:placeholder>
                  <w:docPart w:val="018D3F524EB1478583E1EE18E4346E28"/>
                </w:placeholder>
                <w:showingPlcHdr/>
                <w15:color w:val="FFFF00"/>
                <w:text/>
              </w:sdtPr>
              <w:sdtEndPr/>
              <w:sdtContent>
                <w:r w:rsidRPr="00E30834">
                  <w:rPr>
                    <w:rStyle w:val="TextodoEspaoReservado"/>
                  </w:rPr>
                  <w:t>Clique aqui para digitar texto.</w:t>
                </w:r>
              </w:sdtContent>
            </w:sdt>
            <w:permEnd w:id="743210760"/>
          </w:p>
        </w:tc>
      </w:tr>
      <w:tr w:rsidR="00B42372" w:rsidTr="00B42372">
        <w:tc>
          <w:tcPr>
            <w:tcW w:w="4247" w:type="dxa"/>
          </w:tcPr>
          <w:p w:rsidR="00B42372" w:rsidRDefault="00B42372" w:rsidP="00B42372">
            <w:pPr>
              <w:jc w:val="both"/>
            </w:pPr>
            <w:r>
              <w:t xml:space="preserve">Nº CPF/CNPJ: </w:t>
            </w:r>
            <w:permStart w:id="1659919638" w:edGrp="everyone"/>
            <w:sdt>
              <w:sdtPr>
                <w:id w:val="1401476560"/>
                <w:lock w:val="sdtLocked"/>
                <w:placeholder>
                  <w:docPart w:val="018D3F524EB1478583E1EE18E4346E28"/>
                </w:placeholder>
                <w:showingPlcHdr/>
                <w15:color w:val="FFFF00"/>
                <w:text/>
              </w:sdtPr>
              <w:sdtEndPr/>
              <w:sdtContent>
                <w:r w:rsidR="00DF6EDD" w:rsidRPr="00E30834">
                  <w:rPr>
                    <w:rStyle w:val="TextodoEspaoReservado"/>
                  </w:rPr>
                  <w:t>Clique aqui para digitar texto.</w:t>
                </w:r>
              </w:sdtContent>
            </w:sdt>
            <w:permEnd w:id="1659919638"/>
          </w:p>
        </w:tc>
        <w:tc>
          <w:tcPr>
            <w:tcW w:w="4247" w:type="dxa"/>
          </w:tcPr>
          <w:p w:rsidR="00B42372" w:rsidRDefault="00B42372" w:rsidP="00B42372">
            <w:pPr>
              <w:jc w:val="both"/>
            </w:pPr>
            <w:r>
              <w:t xml:space="preserve">Telefone: </w:t>
            </w:r>
            <w:permStart w:id="544692747" w:edGrp="everyone"/>
            <w:sdt>
              <w:sdtPr>
                <w:id w:val="-541670354"/>
                <w:lock w:val="sdtLocked"/>
                <w:placeholder>
                  <w:docPart w:val="61CD9BBCC1A7406B8092A48F4E9B1853"/>
                </w:placeholder>
                <w:showingPlcHdr/>
                <w15:color w:val="FFFF00"/>
                <w:text/>
              </w:sdtPr>
              <w:sdtEndPr/>
              <w:sdtContent>
                <w:r w:rsidRPr="00E30834">
                  <w:rPr>
                    <w:rStyle w:val="TextodoEspaoReservado"/>
                  </w:rPr>
                  <w:t>Clique aqui para digitar texto.</w:t>
                </w:r>
              </w:sdtContent>
            </w:sdt>
            <w:permEnd w:id="544692747"/>
          </w:p>
        </w:tc>
      </w:tr>
      <w:tr w:rsidR="00B42372" w:rsidTr="00B42372">
        <w:tc>
          <w:tcPr>
            <w:tcW w:w="8494" w:type="dxa"/>
            <w:gridSpan w:val="2"/>
          </w:tcPr>
          <w:p w:rsidR="00B42372" w:rsidRDefault="00B42372" w:rsidP="00B42372">
            <w:pPr>
              <w:jc w:val="both"/>
            </w:pPr>
            <w:r>
              <w:t xml:space="preserve">E-mail: </w:t>
            </w:r>
            <w:permStart w:id="1350763284" w:edGrp="everyone"/>
            <w:sdt>
              <w:sdtPr>
                <w:id w:val="-1781246473"/>
                <w:lock w:val="sdtLocked"/>
                <w:placeholder>
                  <w:docPart w:val="43B17E3A970C48C2855836641D751D80"/>
                </w:placeholder>
                <w:showingPlcHdr/>
                <w15:color w:val="FFFF00"/>
                <w:text/>
              </w:sdtPr>
              <w:sdtEndPr/>
              <w:sdtContent>
                <w:r w:rsidRPr="00E30834">
                  <w:rPr>
                    <w:rStyle w:val="TextodoEspaoReservado"/>
                  </w:rPr>
                  <w:t>Clique aqui para digitar texto.</w:t>
                </w:r>
              </w:sdtContent>
            </w:sdt>
            <w:permEnd w:id="1350763284"/>
          </w:p>
        </w:tc>
      </w:tr>
    </w:tbl>
    <w:p w:rsidR="004343D4" w:rsidRDefault="004343D4" w:rsidP="00A6755F">
      <w:pPr>
        <w:jc w:val="both"/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4932A4" w:rsidTr="00201212">
        <w:tc>
          <w:tcPr>
            <w:tcW w:w="8494" w:type="dxa"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4932A4" w:rsidRPr="00B42372" w:rsidRDefault="00876103" w:rsidP="004932A4">
            <w:pPr>
              <w:jc w:val="center"/>
              <w:rPr>
                <w:b/>
              </w:rPr>
            </w:pPr>
            <w:r>
              <w:rPr>
                <w:b/>
              </w:rPr>
              <w:t>DESCRIÇÃO DO PROJETO</w:t>
            </w:r>
          </w:p>
        </w:tc>
      </w:tr>
      <w:tr w:rsidR="004932A4" w:rsidTr="00201212">
        <w:tc>
          <w:tcPr>
            <w:tcW w:w="8494" w:type="dxa"/>
            <w:tcBorders>
              <w:top w:val="double" w:sz="4" w:space="0" w:color="auto"/>
            </w:tcBorders>
          </w:tcPr>
          <w:p w:rsidR="004932A4" w:rsidRDefault="004932A4" w:rsidP="004932A4">
            <w:pPr>
              <w:jc w:val="both"/>
            </w:pPr>
            <w:r>
              <w:t xml:space="preserve">Tipo de projeto: </w:t>
            </w:r>
            <w:permStart w:id="275937795" w:edGrp="everyone"/>
            <w:sdt>
              <w:sdtPr>
                <w:id w:val="1410886596"/>
                <w:lock w:val="sdtLocked"/>
                <w:placeholder>
                  <w:docPart w:val="01524DEB663F4E1690FCD19D9F2B5AF1"/>
                </w:placeholder>
                <w:showingPlcHdr/>
                <w15:color w:val="FFFF00"/>
                <w:comboBox>
                  <w:listItem w:value="Escolher um item."/>
                  <w:listItem w:displayText="Desdobro" w:value="Desdobro"/>
                  <w:listItem w:displayText="Remembramento" w:value="Remembramento"/>
                  <w:listItem w:displayText="Reversão de Remembramento" w:value="Reversão de Remembramento"/>
                  <w:listItem w:displayText="Reversão de Desdobro" w:value="Reversão de Desdobro"/>
                  <w:listItem w:displayText="Remembramento seguido de Desdobro" w:value="Remembramento seguido de Desdobro"/>
                </w:comboBox>
              </w:sdtPr>
              <w:sdtEndPr/>
              <w:sdtContent>
                <w:r w:rsidRPr="00E30834">
                  <w:rPr>
                    <w:rStyle w:val="TextodoEspaoReservado"/>
                  </w:rPr>
                  <w:t>Escolher um item.</w:t>
                </w:r>
              </w:sdtContent>
            </w:sdt>
            <w:permEnd w:id="275937795"/>
          </w:p>
        </w:tc>
      </w:tr>
      <w:tr w:rsidR="004932A4" w:rsidTr="004932A4">
        <w:tc>
          <w:tcPr>
            <w:tcW w:w="8494" w:type="dxa"/>
          </w:tcPr>
          <w:p w:rsidR="004932A4" w:rsidRDefault="004932A4" w:rsidP="004932A4">
            <w:pPr>
              <w:jc w:val="both"/>
            </w:pPr>
            <w:r>
              <w:t xml:space="preserve">Endereço original: </w:t>
            </w:r>
            <w:permStart w:id="1433151265" w:edGrp="everyone"/>
            <w:sdt>
              <w:sdtPr>
                <w:id w:val="-941146281"/>
                <w:lock w:val="sdtLocked"/>
                <w:placeholder>
                  <w:docPart w:val="910F024BF4AF40299580C425566612F3"/>
                </w:placeholder>
                <w:showingPlcHdr/>
                <w15:color w:val="FFFF00"/>
                <w:text/>
              </w:sdtPr>
              <w:sdtEndPr/>
              <w:sdtContent>
                <w:r w:rsidRPr="00E30834">
                  <w:rPr>
                    <w:rStyle w:val="TextodoEspaoReservado"/>
                  </w:rPr>
                  <w:t>Clique aqui para digitar texto.</w:t>
                </w:r>
              </w:sdtContent>
            </w:sdt>
            <w:permEnd w:id="1433151265"/>
          </w:p>
        </w:tc>
      </w:tr>
      <w:tr w:rsidR="004932A4" w:rsidTr="004932A4">
        <w:tc>
          <w:tcPr>
            <w:tcW w:w="8494" w:type="dxa"/>
          </w:tcPr>
          <w:p w:rsidR="004932A4" w:rsidRDefault="004932A4" w:rsidP="004932A4">
            <w:pPr>
              <w:jc w:val="both"/>
            </w:pPr>
            <w:r>
              <w:t xml:space="preserve">Endereço resultante: </w:t>
            </w:r>
            <w:permStart w:id="1207395422" w:edGrp="everyone"/>
            <w:sdt>
              <w:sdtPr>
                <w:id w:val="84428802"/>
                <w:lock w:val="sdtLocked"/>
                <w:placeholder>
                  <w:docPart w:val="38E9A8D672484A3BA72D8BCE8BF545C5"/>
                </w:placeholder>
                <w:showingPlcHdr/>
                <w15:color w:val="FFFF00"/>
                <w:text/>
              </w:sdtPr>
              <w:sdtEndPr/>
              <w:sdtContent>
                <w:r w:rsidRPr="00E30834">
                  <w:rPr>
                    <w:rStyle w:val="TextodoEspaoReservado"/>
                  </w:rPr>
                  <w:t>Clique aqui para digitar texto.</w:t>
                </w:r>
              </w:sdtContent>
            </w:sdt>
            <w:permEnd w:id="1207395422"/>
          </w:p>
        </w:tc>
      </w:tr>
      <w:tr w:rsidR="004932A4" w:rsidTr="004932A4">
        <w:tc>
          <w:tcPr>
            <w:tcW w:w="8494" w:type="dxa"/>
          </w:tcPr>
          <w:p w:rsidR="004932A4" w:rsidRDefault="004932A4" w:rsidP="004932A4">
            <w:pPr>
              <w:jc w:val="both"/>
            </w:pPr>
            <w:r>
              <w:t xml:space="preserve">Região Administrativa: </w:t>
            </w:r>
            <w:permStart w:id="219643879" w:edGrp="everyone"/>
            <w:sdt>
              <w:sdtPr>
                <w:id w:val="821155586"/>
                <w:lock w:val="sdtLocked"/>
                <w:placeholder>
                  <w:docPart w:val="32E79A61A2994E00A471D2F42861CAA8"/>
                </w:placeholder>
                <w:showingPlcHdr/>
                <w15:color w:val="FFFF00"/>
                <w:text/>
              </w:sdtPr>
              <w:sdtEndPr/>
              <w:sdtContent>
                <w:r w:rsidRPr="00E30834">
                  <w:rPr>
                    <w:rStyle w:val="TextodoEspaoReservado"/>
                  </w:rPr>
                  <w:t>Clique aqui para digitar texto.</w:t>
                </w:r>
              </w:sdtContent>
            </w:sdt>
            <w:permEnd w:id="219643879"/>
          </w:p>
        </w:tc>
      </w:tr>
    </w:tbl>
    <w:p w:rsidR="00B42372" w:rsidRDefault="00B42372" w:rsidP="00A6755F">
      <w:pPr>
        <w:jc w:val="both"/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A52846" w:rsidTr="00201212">
        <w:tc>
          <w:tcPr>
            <w:tcW w:w="8494" w:type="dxa"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A52846" w:rsidRPr="00B42372" w:rsidRDefault="007E55E7" w:rsidP="00BD331B">
            <w:pPr>
              <w:jc w:val="center"/>
              <w:rPr>
                <w:b/>
              </w:rPr>
            </w:pPr>
            <w:r>
              <w:rPr>
                <w:b/>
              </w:rPr>
              <w:t>LEGISLAÇÃO</w:t>
            </w:r>
          </w:p>
        </w:tc>
      </w:tr>
      <w:tr w:rsidR="00A52846" w:rsidTr="00201212">
        <w:tc>
          <w:tcPr>
            <w:tcW w:w="8494" w:type="dxa"/>
            <w:tcBorders>
              <w:top w:val="double" w:sz="4" w:space="0" w:color="auto"/>
            </w:tcBorders>
          </w:tcPr>
          <w:p w:rsidR="00A52846" w:rsidRDefault="00A52846" w:rsidP="00A52846">
            <w:pPr>
              <w:jc w:val="both"/>
            </w:pPr>
            <w:r>
              <w:t xml:space="preserve">O presente </w:t>
            </w:r>
            <w:r w:rsidRPr="00E27AB0">
              <w:rPr>
                <w:b/>
              </w:rPr>
              <w:t>LAUDO TÉCNICO</w:t>
            </w:r>
            <w:r>
              <w:t xml:space="preserve"> considera a seguinte legislação:</w:t>
            </w:r>
          </w:p>
          <w:permStart w:id="165682904" w:edGrp="everyone"/>
          <w:p w:rsidR="00A52846" w:rsidRDefault="00DF6EDD" w:rsidP="00A52846">
            <w:pPr>
              <w:pStyle w:val="PargrafodaLista"/>
              <w:numPr>
                <w:ilvl w:val="0"/>
                <w:numId w:val="1"/>
              </w:numPr>
              <w:jc w:val="both"/>
            </w:pPr>
            <w:sdt>
              <w:sdtPr>
                <w:rPr>
                  <w:rStyle w:val="Estilo1Char"/>
                </w:rPr>
                <w:alias w:val="SELECIONAR LEGISLAÇÃO"/>
                <w:tag w:val="SELECIONAR LEGISLAÇÃO"/>
                <w:id w:val="-758285915"/>
                <w:lock w:val="sdtLocked"/>
                <w:placeholder>
                  <w:docPart w:val="6320FCEA87524D679C850AF32EA41DA9"/>
                </w:placeholder>
                <w:showingPlcHdr/>
                <w15:color w:val="FFFF00"/>
                <w:dropDownList>
                  <w:listItem w:value="Escolher um item."/>
                  <w:listItem w:displayText="Lei Complementar nº 948, de 16 de janeiro de 2019 - Lei de Uso e Ocupação do Solo do Distrito Federal - LUOS" w:value="Lei Complementar nº 948, de 16 de janeiro de 2019 - Lei de Uso e Ocupação do Solo do Distrito Federal - LUOS"/>
                  <w:listItem w:displayText="Lei Complementar nº 1.041, de 12 de agosto de 2024 - que aprova o Plano de Preservação do Conjunto Urbanístico de Brasília - PPCUB" w:value="Lei Complementar nº 1.041, de 12 de agosto de 2024 - que aprova o Plano de Preservação do Conjunto Urbanístico de Brasília - PPCUB"/>
                </w:dropDownList>
              </w:sdtPr>
              <w:sdtEndPr>
                <w:rPr>
                  <w:rStyle w:val="Fontepargpadro"/>
                  <w:b/>
                </w:rPr>
              </w:sdtEndPr>
              <w:sdtContent>
                <w:r w:rsidR="00270147" w:rsidRPr="00D25D64">
                  <w:rPr>
                    <w:rStyle w:val="TextodoEspaoReservado"/>
                  </w:rPr>
                  <w:t>Escolher um item.</w:t>
                </w:r>
              </w:sdtContent>
            </w:sdt>
            <w:permEnd w:id="165682904"/>
            <w:r w:rsidR="00A52846">
              <w:t>;</w:t>
            </w:r>
          </w:p>
          <w:p w:rsidR="00A52846" w:rsidRPr="001C42F2" w:rsidRDefault="00A52846" w:rsidP="00A52846">
            <w:pPr>
              <w:pStyle w:val="PargrafodaLista"/>
              <w:numPr>
                <w:ilvl w:val="0"/>
                <w:numId w:val="1"/>
              </w:numPr>
              <w:jc w:val="both"/>
            </w:pPr>
            <w:r w:rsidRPr="001C42F2">
              <w:t>Lei complementar nº 1.027 de 28 de novembro de 2023 - Parcelamento do solo urbano no Distrito Federal;</w:t>
            </w:r>
          </w:p>
          <w:p w:rsidR="00A52846" w:rsidRPr="001C42F2" w:rsidRDefault="00A52846" w:rsidP="008A2A90">
            <w:pPr>
              <w:pStyle w:val="PargrafodaLista"/>
              <w:numPr>
                <w:ilvl w:val="0"/>
                <w:numId w:val="1"/>
              </w:numPr>
              <w:jc w:val="both"/>
            </w:pPr>
            <w:r w:rsidRPr="001C42F2">
              <w:t xml:space="preserve">Lei 6.138, de 26 de abril de 2018 </w:t>
            </w:r>
            <w:r w:rsidR="008A2A90" w:rsidRPr="001C42F2">
              <w:t>- Código de Obras e Edificações do Distrito Federal - COE.</w:t>
            </w:r>
          </w:p>
          <w:p w:rsidR="004343D4" w:rsidRDefault="00A52846" w:rsidP="005427DF">
            <w:pPr>
              <w:pStyle w:val="PargrafodaLista"/>
              <w:numPr>
                <w:ilvl w:val="0"/>
                <w:numId w:val="1"/>
              </w:numPr>
              <w:jc w:val="both"/>
            </w:pPr>
            <w:r w:rsidRPr="001C42F2">
              <w:lastRenderedPageBreak/>
              <w:t xml:space="preserve">Decreto </w:t>
            </w:r>
            <w:r w:rsidR="000230D8" w:rsidRPr="001C42F2">
              <w:t>46.143</w:t>
            </w:r>
            <w:r w:rsidR="007E55E7" w:rsidRPr="001C42F2">
              <w:t xml:space="preserve">/2024 – </w:t>
            </w:r>
            <w:r w:rsidR="000230D8" w:rsidRPr="001C42F2">
              <w:t>Regulamenta a Lei Complementar nº 1.027, de 28 de novembro de 2023, que dispõe sobre o parcelamento do solo urbano no Distrito Federal;</w:t>
            </w:r>
          </w:p>
        </w:tc>
      </w:tr>
    </w:tbl>
    <w:p w:rsidR="00A6755F" w:rsidRDefault="00A6755F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27"/>
        <w:gridCol w:w="827"/>
        <w:gridCol w:w="837"/>
        <w:gridCol w:w="836"/>
        <w:gridCol w:w="832"/>
        <w:gridCol w:w="827"/>
        <w:gridCol w:w="828"/>
        <w:gridCol w:w="827"/>
        <w:gridCol w:w="828"/>
        <w:gridCol w:w="1025"/>
      </w:tblGrid>
      <w:tr w:rsidR="00245D65" w:rsidTr="00201212">
        <w:tc>
          <w:tcPr>
            <w:tcW w:w="8494" w:type="dxa"/>
            <w:gridSpan w:val="10"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245D65" w:rsidRPr="00B42372" w:rsidRDefault="00245D65" w:rsidP="00245D65">
            <w:pPr>
              <w:jc w:val="center"/>
              <w:rPr>
                <w:b/>
              </w:rPr>
            </w:pPr>
            <w:r>
              <w:rPr>
                <w:b/>
              </w:rPr>
              <w:t>PARÂMETROS DE USO E OCUPAÇÃO – LOTE (S) ORIGINAL (IS)</w:t>
            </w:r>
          </w:p>
        </w:tc>
      </w:tr>
      <w:tr w:rsidR="00245D65" w:rsidTr="00201212">
        <w:tc>
          <w:tcPr>
            <w:tcW w:w="8494" w:type="dxa"/>
            <w:gridSpan w:val="10"/>
            <w:tcBorders>
              <w:top w:val="double" w:sz="4" w:space="0" w:color="auto"/>
            </w:tcBorders>
          </w:tcPr>
          <w:p w:rsidR="00245D65" w:rsidRDefault="00245D65" w:rsidP="00245D65">
            <w:pPr>
              <w:jc w:val="both"/>
            </w:pPr>
            <w:r>
              <w:t xml:space="preserve">Referência: </w:t>
            </w:r>
            <w:permStart w:id="1495408627" w:edGrp="everyone"/>
            <w:sdt>
              <w:sdtPr>
                <w:alias w:val="Anexo e número do quadro LUOS ou norma aplicável"/>
                <w:tag w:val="Anexo e número do quadro LUOS ou norma aplicável"/>
                <w:id w:val="-689062993"/>
                <w:lock w:val="sdtLocked"/>
                <w:placeholder>
                  <w:docPart w:val="DF533772F4E4405C996C502790C08494"/>
                </w:placeholder>
                <w:showingPlcHdr/>
                <w15:color w:val="FFFF00"/>
                <w:text/>
              </w:sdtPr>
              <w:sdtEndPr/>
              <w:sdtContent>
                <w:r w:rsidRPr="00E30834">
                  <w:rPr>
                    <w:rStyle w:val="TextodoEspaoReservado"/>
                  </w:rPr>
                  <w:t>Clique aqui para digitar texto.</w:t>
                </w:r>
              </w:sdtContent>
            </w:sdt>
            <w:permEnd w:id="1495408627"/>
          </w:p>
        </w:tc>
      </w:tr>
      <w:tr w:rsidR="004F36B8" w:rsidTr="004F36B8">
        <w:tc>
          <w:tcPr>
            <w:tcW w:w="4159" w:type="dxa"/>
            <w:gridSpan w:val="5"/>
          </w:tcPr>
          <w:p w:rsidR="004F36B8" w:rsidRDefault="004F36B8" w:rsidP="00A948A0">
            <w:pPr>
              <w:jc w:val="both"/>
            </w:pPr>
            <w:r>
              <w:t xml:space="preserve">Uso ou UOS: </w:t>
            </w:r>
            <w:permStart w:id="74210857" w:edGrp="everyone"/>
            <w:sdt>
              <w:sdtPr>
                <w:alias w:val="Se mais de uma UOS, preencher conforme ex.: RO 1e RO 2"/>
                <w:tag w:val="Se mais de uma UOS, preencher conforme ex.: RO 1e RO 2"/>
                <w:id w:val="-1899428841"/>
                <w:lock w:val="sdtLocked"/>
                <w:placeholder>
                  <w:docPart w:val="2945880DE7F34F93BB03ED139C91A1CD"/>
                </w:placeholder>
                <w:showingPlcHdr/>
                <w15:color w:val="FFFF00"/>
                <w:text/>
              </w:sdtPr>
              <w:sdtEndPr/>
              <w:sdtContent>
                <w:r w:rsidRPr="00E30834">
                  <w:rPr>
                    <w:rStyle w:val="TextodoEspaoReservado"/>
                  </w:rPr>
                  <w:t>Clique aqui para digitar texto.</w:t>
                </w:r>
              </w:sdtContent>
            </w:sdt>
            <w:permEnd w:id="74210857"/>
          </w:p>
          <w:p w:rsidR="00F67FDB" w:rsidRDefault="00F67FDB" w:rsidP="00A948A0">
            <w:pPr>
              <w:jc w:val="both"/>
            </w:pPr>
          </w:p>
        </w:tc>
        <w:tc>
          <w:tcPr>
            <w:tcW w:w="4335" w:type="dxa"/>
            <w:gridSpan w:val="5"/>
          </w:tcPr>
          <w:p w:rsidR="004F36B8" w:rsidRDefault="004F36B8" w:rsidP="00A948A0">
            <w:pPr>
              <w:jc w:val="both"/>
            </w:pPr>
            <w:r>
              <w:t xml:space="preserve">Faixa de área (m²): </w:t>
            </w:r>
            <w:permStart w:id="132544997" w:edGrp="everyone"/>
            <w:sdt>
              <w:sdtPr>
                <w:alias w:val="Se mais de uma UOS, preencher conforme ex.: RO 1 - XX; RO 2 - XX..."/>
                <w:tag w:val="Se mais de uma UOS, preencher conforme ex.: RO 1 - XX; RO 2 - XX..."/>
                <w:id w:val="-1026014384"/>
                <w:lock w:val="sdtLocked"/>
                <w:placeholder>
                  <w:docPart w:val="EE6113119AEA47C980FF5DB57B32AE41"/>
                </w:placeholder>
                <w:showingPlcHdr/>
                <w15:color w:val="FFFF00"/>
                <w:text/>
              </w:sdtPr>
              <w:sdtEndPr/>
              <w:sdtContent>
                <w:r w:rsidRPr="00E30834">
                  <w:rPr>
                    <w:rStyle w:val="TextodoEspaoReservado"/>
                  </w:rPr>
                  <w:t>Clique aqui para digitar texto.</w:t>
                </w:r>
              </w:sdtContent>
            </w:sdt>
            <w:permEnd w:id="132544997"/>
          </w:p>
        </w:tc>
      </w:tr>
      <w:tr w:rsidR="00245D65" w:rsidRPr="004F36B8" w:rsidTr="004F36B8">
        <w:tc>
          <w:tcPr>
            <w:tcW w:w="827" w:type="dxa"/>
            <w:vAlign w:val="center"/>
          </w:tcPr>
          <w:p w:rsidR="00245D65" w:rsidRPr="004F36B8" w:rsidRDefault="004F36B8" w:rsidP="004F36B8">
            <w:pPr>
              <w:jc w:val="center"/>
              <w:rPr>
                <w:b/>
                <w:sz w:val="16"/>
                <w:szCs w:val="16"/>
              </w:rPr>
            </w:pPr>
            <w:r w:rsidRPr="004F36B8">
              <w:rPr>
                <w:b/>
                <w:sz w:val="16"/>
                <w:szCs w:val="16"/>
              </w:rPr>
              <w:t>CFA B</w:t>
            </w:r>
          </w:p>
        </w:tc>
        <w:tc>
          <w:tcPr>
            <w:tcW w:w="827" w:type="dxa"/>
            <w:vAlign w:val="center"/>
          </w:tcPr>
          <w:p w:rsidR="00245D65" w:rsidRPr="004F36B8" w:rsidRDefault="004F36B8" w:rsidP="004F36B8">
            <w:pPr>
              <w:jc w:val="center"/>
              <w:rPr>
                <w:b/>
                <w:sz w:val="16"/>
                <w:szCs w:val="16"/>
              </w:rPr>
            </w:pPr>
            <w:r w:rsidRPr="004F36B8">
              <w:rPr>
                <w:b/>
                <w:sz w:val="16"/>
                <w:szCs w:val="16"/>
              </w:rPr>
              <w:t>CFA M</w:t>
            </w:r>
          </w:p>
        </w:tc>
        <w:tc>
          <w:tcPr>
            <w:tcW w:w="837" w:type="dxa"/>
            <w:vAlign w:val="center"/>
          </w:tcPr>
          <w:p w:rsidR="00245D65" w:rsidRPr="004F36B8" w:rsidRDefault="004F36B8" w:rsidP="004F36B8">
            <w:pPr>
              <w:jc w:val="center"/>
              <w:rPr>
                <w:b/>
                <w:sz w:val="16"/>
                <w:szCs w:val="16"/>
              </w:rPr>
            </w:pPr>
            <w:r w:rsidRPr="004F36B8">
              <w:rPr>
                <w:b/>
                <w:sz w:val="16"/>
                <w:szCs w:val="16"/>
              </w:rPr>
              <w:t>TX OCUP (%)</w:t>
            </w:r>
          </w:p>
        </w:tc>
        <w:tc>
          <w:tcPr>
            <w:tcW w:w="836" w:type="dxa"/>
            <w:vAlign w:val="center"/>
          </w:tcPr>
          <w:p w:rsidR="00245D65" w:rsidRPr="004F36B8" w:rsidRDefault="004F36B8" w:rsidP="004F36B8">
            <w:pPr>
              <w:jc w:val="center"/>
              <w:rPr>
                <w:b/>
                <w:sz w:val="16"/>
                <w:szCs w:val="16"/>
              </w:rPr>
            </w:pPr>
            <w:r w:rsidRPr="004F36B8">
              <w:rPr>
                <w:b/>
                <w:sz w:val="16"/>
                <w:szCs w:val="16"/>
              </w:rPr>
              <w:t>TX PERM (%)</w:t>
            </w:r>
          </w:p>
        </w:tc>
        <w:tc>
          <w:tcPr>
            <w:tcW w:w="832" w:type="dxa"/>
            <w:vAlign w:val="center"/>
          </w:tcPr>
          <w:p w:rsidR="00245D65" w:rsidRPr="004F36B8" w:rsidRDefault="004F36B8" w:rsidP="004F36B8">
            <w:pPr>
              <w:jc w:val="center"/>
              <w:rPr>
                <w:b/>
                <w:sz w:val="16"/>
                <w:szCs w:val="16"/>
              </w:rPr>
            </w:pPr>
            <w:r w:rsidRPr="004F36B8">
              <w:rPr>
                <w:b/>
                <w:sz w:val="16"/>
                <w:szCs w:val="16"/>
              </w:rPr>
              <w:t>ALT. MAX</w:t>
            </w:r>
          </w:p>
        </w:tc>
        <w:tc>
          <w:tcPr>
            <w:tcW w:w="827" w:type="dxa"/>
            <w:vAlign w:val="center"/>
          </w:tcPr>
          <w:p w:rsidR="00245D65" w:rsidRPr="004F36B8" w:rsidRDefault="004F36B8" w:rsidP="004F36B8">
            <w:pPr>
              <w:jc w:val="center"/>
              <w:rPr>
                <w:b/>
                <w:sz w:val="16"/>
                <w:szCs w:val="16"/>
              </w:rPr>
            </w:pPr>
            <w:r w:rsidRPr="004F36B8">
              <w:rPr>
                <w:b/>
                <w:sz w:val="16"/>
                <w:szCs w:val="16"/>
              </w:rPr>
              <w:t>AFR</w:t>
            </w:r>
          </w:p>
        </w:tc>
        <w:tc>
          <w:tcPr>
            <w:tcW w:w="828" w:type="dxa"/>
            <w:vAlign w:val="center"/>
          </w:tcPr>
          <w:p w:rsidR="00245D65" w:rsidRPr="004F36B8" w:rsidRDefault="004F36B8" w:rsidP="004F36B8">
            <w:pPr>
              <w:jc w:val="center"/>
              <w:rPr>
                <w:b/>
                <w:sz w:val="16"/>
                <w:szCs w:val="16"/>
              </w:rPr>
            </w:pPr>
            <w:r w:rsidRPr="004F36B8">
              <w:rPr>
                <w:b/>
                <w:sz w:val="16"/>
                <w:szCs w:val="16"/>
              </w:rPr>
              <w:t>AFU</w:t>
            </w:r>
          </w:p>
        </w:tc>
        <w:tc>
          <w:tcPr>
            <w:tcW w:w="827" w:type="dxa"/>
            <w:vAlign w:val="center"/>
          </w:tcPr>
          <w:p w:rsidR="00245D65" w:rsidRPr="004F36B8" w:rsidRDefault="004F36B8" w:rsidP="004F36B8">
            <w:pPr>
              <w:jc w:val="center"/>
              <w:rPr>
                <w:b/>
                <w:sz w:val="16"/>
                <w:szCs w:val="16"/>
              </w:rPr>
            </w:pPr>
            <w:r w:rsidRPr="004F36B8">
              <w:rPr>
                <w:b/>
                <w:sz w:val="16"/>
                <w:szCs w:val="16"/>
              </w:rPr>
              <w:t>AF LAT</w:t>
            </w:r>
          </w:p>
        </w:tc>
        <w:tc>
          <w:tcPr>
            <w:tcW w:w="828" w:type="dxa"/>
            <w:vAlign w:val="center"/>
          </w:tcPr>
          <w:p w:rsidR="00245D65" w:rsidRPr="004F36B8" w:rsidRDefault="004F36B8" w:rsidP="004F36B8">
            <w:pPr>
              <w:jc w:val="center"/>
              <w:rPr>
                <w:b/>
                <w:sz w:val="16"/>
                <w:szCs w:val="16"/>
              </w:rPr>
            </w:pPr>
            <w:r w:rsidRPr="004F36B8">
              <w:rPr>
                <w:b/>
                <w:sz w:val="16"/>
                <w:szCs w:val="16"/>
              </w:rPr>
              <w:t>AF OBS</w:t>
            </w:r>
          </w:p>
        </w:tc>
        <w:tc>
          <w:tcPr>
            <w:tcW w:w="1025" w:type="dxa"/>
            <w:vAlign w:val="center"/>
          </w:tcPr>
          <w:p w:rsidR="00245D65" w:rsidRPr="004F36B8" w:rsidRDefault="004F36B8" w:rsidP="004F36B8">
            <w:pPr>
              <w:jc w:val="center"/>
              <w:rPr>
                <w:b/>
                <w:sz w:val="16"/>
                <w:szCs w:val="16"/>
              </w:rPr>
            </w:pPr>
            <w:r w:rsidRPr="004F36B8">
              <w:rPr>
                <w:b/>
                <w:sz w:val="16"/>
                <w:szCs w:val="16"/>
              </w:rPr>
              <w:t>MARQUISE</w:t>
            </w:r>
          </w:p>
        </w:tc>
      </w:tr>
      <w:permStart w:id="465450745" w:edGrp="everyone" w:colFirst="9" w:colLast="9" w:displacedByCustomXml="next"/>
      <w:permStart w:id="2087324201" w:edGrp="everyone" w:colFirst="8" w:colLast="8" w:displacedByCustomXml="next"/>
      <w:permStart w:id="1249315705" w:edGrp="everyone" w:colFirst="7" w:colLast="7" w:displacedByCustomXml="next"/>
      <w:permStart w:id="1924165248" w:edGrp="everyone" w:colFirst="6" w:colLast="6" w:displacedByCustomXml="next"/>
      <w:permStart w:id="1944201855" w:edGrp="everyone" w:colFirst="5" w:colLast="5" w:displacedByCustomXml="next"/>
      <w:permStart w:id="777537745" w:edGrp="everyone" w:colFirst="4" w:colLast="4" w:displacedByCustomXml="next"/>
      <w:permStart w:id="1794797811" w:edGrp="everyone" w:colFirst="3" w:colLast="3" w:displacedByCustomXml="next"/>
      <w:permStart w:id="299914983" w:edGrp="everyone" w:colFirst="2" w:colLast="2" w:displacedByCustomXml="next"/>
      <w:permStart w:id="1977187335" w:edGrp="everyone" w:colFirst="1" w:colLast="1" w:displacedByCustomXml="next"/>
      <w:permStart w:id="1389047155" w:edGrp="everyone" w:colFirst="0" w:colLast="0" w:displacedByCustomXml="next"/>
      <w:permStart w:id="2031242554" w:edGrp="everyone" w:displacedByCustomXml="next"/>
      <w:sdt>
        <w:sdtPr>
          <w:rPr>
            <w:sz w:val="18"/>
            <w:szCs w:val="18"/>
          </w:rPr>
          <w:alias w:val="Usar o + para adicionar nova linha, no caso de mais de uma UOS"/>
          <w:tag w:val="Usar o + para adicionar nova linha, no caso de mais de uma UOS"/>
          <w:id w:val="-107744982"/>
          <w:lock w:val="sdtLocked"/>
          <w15:repeatingSection/>
        </w:sdtPr>
        <w:sdtContent>
          <w:sdt>
            <w:sdtPr>
              <w:rPr>
                <w:sz w:val="18"/>
                <w:szCs w:val="18"/>
              </w:rPr>
              <w:id w:val="2036619802"/>
              <w:lock w:val="sdtLocked"/>
              <w:placeholder>
                <w:docPart w:val="DefaultPlaceholder_1081868578"/>
              </w:placeholder>
              <w15:repeatingSectionItem/>
            </w:sdtPr>
            <w:sdtContent>
              <w:tr w:rsidR="00A948A0" w:rsidRPr="004F36B8" w:rsidTr="004F36B8">
                <w:sdt>
                  <w:sdtPr>
                    <w:rPr>
                      <w:sz w:val="18"/>
                      <w:szCs w:val="18"/>
                    </w:rPr>
                    <w:id w:val="-1142877062"/>
                    <w:placeholder>
                      <w:docPart w:val="7FAEA32A106841D29DC1E319F7943749"/>
                    </w:placeholder>
                    <w:showingPlcHdr/>
                    <w15:color w:val="FFFF00"/>
                    <w:text/>
                  </w:sdtPr>
                  <w:sdtEndPr/>
                  <w:sdtContent>
                    <w:tc>
                      <w:tcPr>
                        <w:tcW w:w="827" w:type="dxa"/>
                      </w:tcPr>
                      <w:p w:rsidR="00A948A0" w:rsidRPr="004F36B8" w:rsidRDefault="004F36B8" w:rsidP="004F36B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4F36B8">
                          <w:rPr>
                            <w:rStyle w:val="TextodoEspaoReservado"/>
                            <w:sz w:val="18"/>
                            <w:szCs w:val="18"/>
                          </w:rPr>
                          <w:t>Clique aqui para digitar texto.</w:t>
                        </w:r>
                      </w:p>
                    </w:tc>
                  </w:sdtContent>
                </w:sdt>
                <w:permEnd w:id="2031242554" w:displacedByCustomXml="prev"/>
                <w:permStart w:id="781024061" w:edGrp="everyone" w:displacedByCustomXml="next"/>
                <w:sdt>
                  <w:sdtPr>
                    <w:rPr>
                      <w:sz w:val="18"/>
                      <w:szCs w:val="18"/>
                    </w:rPr>
                    <w:id w:val="569927790"/>
                    <w:lock w:val="sdtLocked"/>
                    <w:placeholder>
                      <w:docPart w:val="846E693E8CE04D87BF016D24DBE271D9"/>
                    </w:placeholder>
                    <w:showingPlcHdr/>
                    <w15:color w:val="FFFF00"/>
                    <w:text/>
                  </w:sdtPr>
                  <w:sdtEndPr/>
                  <w:sdtContent>
                    <w:tc>
                      <w:tcPr>
                        <w:tcW w:w="827" w:type="dxa"/>
                      </w:tcPr>
                      <w:p w:rsidR="00A948A0" w:rsidRPr="004F36B8" w:rsidRDefault="004F36B8" w:rsidP="004F36B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4F36B8">
                          <w:rPr>
                            <w:rStyle w:val="TextodoEspaoReservado"/>
                            <w:sz w:val="18"/>
                            <w:szCs w:val="18"/>
                          </w:rPr>
                          <w:t>Clique aqui para digitar texto.</w:t>
                        </w:r>
                      </w:p>
                    </w:tc>
                  </w:sdtContent>
                </w:sdt>
                <w:permEnd w:id="781024061" w:displacedByCustomXml="prev"/>
                <w:permStart w:id="10959651" w:edGrp="everyone" w:displacedByCustomXml="next"/>
                <w:sdt>
                  <w:sdtPr>
                    <w:rPr>
                      <w:sz w:val="18"/>
                      <w:szCs w:val="18"/>
                    </w:rPr>
                    <w:id w:val="1748842026"/>
                    <w:lock w:val="sdtLocked"/>
                    <w:placeholder>
                      <w:docPart w:val="593DDC72D4A44D37AEAB2474759DB390"/>
                    </w:placeholder>
                    <w:showingPlcHdr/>
                    <w15:color w:val="FFFF00"/>
                    <w:text/>
                  </w:sdtPr>
                  <w:sdtEndPr/>
                  <w:sdtContent>
                    <w:tc>
                      <w:tcPr>
                        <w:tcW w:w="837" w:type="dxa"/>
                      </w:tcPr>
                      <w:p w:rsidR="00A948A0" w:rsidRPr="004F36B8" w:rsidRDefault="004F36B8" w:rsidP="004F36B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4F36B8">
                          <w:rPr>
                            <w:rStyle w:val="TextodoEspaoReservado"/>
                            <w:sz w:val="18"/>
                            <w:szCs w:val="18"/>
                          </w:rPr>
                          <w:t>Clique aqui para digitar texto.</w:t>
                        </w:r>
                      </w:p>
                    </w:tc>
                  </w:sdtContent>
                </w:sdt>
                <w:permEnd w:id="10959651" w:displacedByCustomXml="prev"/>
                <w:permStart w:id="172181281" w:edGrp="everyone" w:displacedByCustomXml="next"/>
                <w:sdt>
                  <w:sdtPr>
                    <w:rPr>
                      <w:sz w:val="18"/>
                      <w:szCs w:val="18"/>
                    </w:rPr>
                    <w:id w:val="-1319029320"/>
                    <w:lock w:val="sdtLocked"/>
                    <w:placeholder>
                      <w:docPart w:val="E43C3AF70B05436C94F4FF14C732AE78"/>
                    </w:placeholder>
                    <w:showingPlcHdr/>
                    <w15:color w:val="FFFF00"/>
                    <w:text/>
                  </w:sdtPr>
                  <w:sdtEndPr/>
                  <w:sdtContent>
                    <w:tc>
                      <w:tcPr>
                        <w:tcW w:w="836" w:type="dxa"/>
                      </w:tcPr>
                      <w:p w:rsidR="00A948A0" w:rsidRPr="004F36B8" w:rsidRDefault="004F36B8" w:rsidP="004F36B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4F36B8">
                          <w:rPr>
                            <w:rStyle w:val="TextodoEspaoReservado"/>
                            <w:sz w:val="18"/>
                            <w:szCs w:val="18"/>
                          </w:rPr>
                          <w:t>Clique aqui para digitar texto.</w:t>
                        </w:r>
                      </w:p>
                    </w:tc>
                  </w:sdtContent>
                </w:sdt>
                <w:permEnd w:id="172181281" w:displacedByCustomXml="prev"/>
                <w:permStart w:id="1160803470" w:edGrp="everyone" w:displacedByCustomXml="next"/>
                <w:sdt>
                  <w:sdtPr>
                    <w:rPr>
                      <w:sz w:val="18"/>
                      <w:szCs w:val="18"/>
                    </w:rPr>
                    <w:id w:val="1604761379"/>
                    <w:lock w:val="sdtLocked"/>
                    <w:placeholder>
                      <w:docPart w:val="5F46E300B4DB43B2A4F4F289A4107D95"/>
                    </w:placeholder>
                    <w:showingPlcHdr/>
                    <w15:color w:val="FFFF00"/>
                    <w:text/>
                  </w:sdtPr>
                  <w:sdtEndPr/>
                  <w:sdtContent>
                    <w:tc>
                      <w:tcPr>
                        <w:tcW w:w="832" w:type="dxa"/>
                      </w:tcPr>
                      <w:p w:rsidR="00A948A0" w:rsidRPr="004F36B8" w:rsidRDefault="004F36B8" w:rsidP="004F36B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4F36B8">
                          <w:rPr>
                            <w:rStyle w:val="TextodoEspaoReservado"/>
                            <w:sz w:val="18"/>
                            <w:szCs w:val="18"/>
                          </w:rPr>
                          <w:t>Clique aqui para digitar texto.</w:t>
                        </w:r>
                      </w:p>
                    </w:tc>
                  </w:sdtContent>
                </w:sdt>
                <w:permEnd w:id="1160803470" w:displacedByCustomXml="prev"/>
                <w:permStart w:id="2009617800" w:edGrp="everyone" w:displacedByCustomXml="next"/>
                <w:sdt>
                  <w:sdtPr>
                    <w:rPr>
                      <w:sz w:val="18"/>
                      <w:szCs w:val="18"/>
                    </w:rPr>
                    <w:id w:val="203526877"/>
                    <w:lock w:val="sdtLocked"/>
                    <w:placeholder>
                      <w:docPart w:val="2123B9106C164C779AC0F65114D79168"/>
                    </w:placeholder>
                    <w:showingPlcHdr/>
                    <w15:color w:val="FFFF00"/>
                    <w:text/>
                  </w:sdtPr>
                  <w:sdtEndPr/>
                  <w:sdtContent>
                    <w:tc>
                      <w:tcPr>
                        <w:tcW w:w="827" w:type="dxa"/>
                      </w:tcPr>
                      <w:p w:rsidR="00A948A0" w:rsidRPr="004F36B8" w:rsidRDefault="004F36B8" w:rsidP="004F36B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4F36B8">
                          <w:rPr>
                            <w:rStyle w:val="TextodoEspaoReservado"/>
                            <w:sz w:val="18"/>
                            <w:szCs w:val="18"/>
                          </w:rPr>
                          <w:t>Clique aqui para digitar texto.</w:t>
                        </w:r>
                      </w:p>
                    </w:tc>
                  </w:sdtContent>
                </w:sdt>
                <w:permEnd w:id="2009617800" w:displacedByCustomXml="prev"/>
                <w:permStart w:id="1987060917" w:edGrp="everyone" w:displacedByCustomXml="next"/>
                <w:sdt>
                  <w:sdtPr>
                    <w:rPr>
                      <w:sz w:val="18"/>
                      <w:szCs w:val="18"/>
                    </w:rPr>
                    <w:id w:val="255563886"/>
                    <w:lock w:val="sdtLocked"/>
                    <w:placeholder>
                      <w:docPart w:val="B0A1BEE0BBF84896BBD10CF4A503C22C"/>
                    </w:placeholder>
                    <w:showingPlcHdr/>
                    <w15:color w:val="FFFF00"/>
                    <w:text/>
                  </w:sdtPr>
                  <w:sdtEndPr/>
                  <w:sdtContent>
                    <w:tc>
                      <w:tcPr>
                        <w:tcW w:w="828" w:type="dxa"/>
                      </w:tcPr>
                      <w:p w:rsidR="00A948A0" w:rsidRPr="004F36B8" w:rsidRDefault="004F36B8" w:rsidP="004F36B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4F36B8">
                          <w:rPr>
                            <w:rStyle w:val="TextodoEspaoReservado"/>
                            <w:sz w:val="18"/>
                            <w:szCs w:val="18"/>
                          </w:rPr>
                          <w:t>Clique aqui para digitar texto.</w:t>
                        </w:r>
                      </w:p>
                    </w:tc>
                  </w:sdtContent>
                </w:sdt>
                <w:permEnd w:id="1987060917" w:displacedByCustomXml="prev"/>
                <w:permStart w:id="391340082" w:edGrp="everyone" w:displacedByCustomXml="next"/>
                <w:sdt>
                  <w:sdtPr>
                    <w:rPr>
                      <w:sz w:val="18"/>
                      <w:szCs w:val="18"/>
                    </w:rPr>
                    <w:id w:val="394484746"/>
                    <w:lock w:val="sdtLocked"/>
                    <w:placeholder>
                      <w:docPart w:val="EBAB1A2E613B4121AEEFF7F907C08763"/>
                    </w:placeholder>
                    <w:showingPlcHdr/>
                    <w15:color w:val="FFFF00"/>
                    <w:text/>
                  </w:sdtPr>
                  <w:sdtEndPr/>
                  <w:sdtContent>
                    <w:tc>
                      <w:tcPr>
                        <w:tcW w:w="827" w:type="dxa"/>
                      </w:tcPr>
                      <w:p w:rsidR="00A948A0" w:rsidRPr="004F36B8" w:rsidRDefault="004F36B8" w:rsidP="004F36B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4F36B8">
                          <w:rPr>
                            <w:rStyle w:val="TextodoEspaoReservado"/>
                            <w:sz w:val="18"/>
                            <w:szCs w:val="18"/>
                          </w:rPr>
                          <w:t>Clique aqui para digitar texto.</w:t>
                        </w:r>
                      </w:p>
                    </w:tc>
                  </w:sdtContent>
                </w:sdt>
                <w:permEnd w:id="391340082" w:displacedByCustomXml="prev"/>
                <w:permStart w:id="1650135770" w:edGrp="everyone" w:displacedByCustomXml="next"/>
                <w:sdt>
                  <w:sdtPr>
                    <w:rPr>
                      <w:sz w:val="18"/>
                      <w:szCs w:val="18"/>
                    </w:rPr>
                    <w:id w:val="-2082286019"/>
                    <w:lock w:val="sdtLocked"/>
                    <w:placeholder>
                      <w:docPart w:val="EFA8E8BFAD9443C190C860A7D1438A7B"/>
                    </w:placeholder>
                    <w:showingPlcHdr/>
                    <w15:color w:val="FFFF00"/>
                    <w:text/>
                  </w:sdtPr>
                  <w:sdtEndPr/>
                  <w:sdtContent>
                    <w:tc>
                      <w:tcPr>
                        <w:tcW w:w="828" w:type="dxa"/>
                      </w:tcPr>
                      <w:p w:rsidR="00A948A0" w:rsidRPr="004F36B8" w:rsidRDefault="004F36B8" w:rsidP="004F36B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4F36B8">
                          <w:rPr>
                            <w:rStyle w:val="TextodoEspaoReservado"/>
                            <w:sz w:val="18"/>
                            <w:szCs w:val="18"/>
                          </w:rPr>
                          <w:t>Clique aqui para digitar texto.</w:t>
                        </w:r>
                      </w:p>
                    </w:tc>
                  </w:sdtContent>
                </w:sdt>
                <w:permEnd w:id="1650135770" w:displacedByCustomXml="prev"/>
                <w:permStart w:id="1089041473" w:edGrp="everyone" w:displacedByCustomXml="next"/>
                <w:sdt>
                  <w:sdtPr>
                    <w:rPr>
                      <w:sz w:val="18"/>
                      <w:szCs w:val="18"/>
                    </w:rPr>
                    <w:id w:val="1661424028"/>
                    <w:lock w:val="sdtLocked"/>
                    <w:placeholder>
                      <w:docPart w:val="1AE3D4BFF1164B72A25111BC876DA59E"/>
                    </w:placeholder>
                    <w:showingPlcHdr/>
                    <w15:color w:val="FFFF00"/>
                    <w:text/>
                  </w:sdtPr>
                  <w:sdtEndPr/>
                  <w:sdtContent>
                    <w:tc>
                      <w:tcPr>
                        <w:tcW w:w="1025" w:type="dxa"/>
                      </w:tcPr>
                      <w:p w:rsidR="00A948A0" w:rsidRPr="004F36B8" w:rsidRDefault="004F36B8" w:rsidP="004F36B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4F36B8">
                          <w:rPr>
                            <w:rStyle w:val="TextodoEspaoReservado"/>
                            <w:sz w:val="18"/>
                            <w:szCs w:val="18"/>
                          </w:rPr>
                          <w:t>Clique aqui para digitar texto.</w:t>
                        </w:r>
                      </w:p>
                    </w:tc>
                  </w:sdtContent>
                </w:sdt>
              </w:tr>
            </w:sdtContent>
          </w:sdt>
        </w:sdtContent>
      </w:sdt>
      <w:permEnd w:id="1089041473" w:displacedByCustomXml="prev"/>
      <w:permEnd w:id="1389047155"/>
      <w:permEnd w:id="1977187335"/>
      <w:permEnd w:id="299914983"/>
      <w:permEnd w:id="1794797811"/>
      <w:permEnd w:id="777537745"/>
      <w:permEnd w:id="1944201855"/>
      <w:permEnd w:id="1924165248"/>
      <w:permEnd w:id="1249315705"/>
      <w:permEnd w:id="2087324201"/>
      <w:permEnd w:id="465450745"/>
      <w:tr w:rsidR="004F36B8" w:rsidTr="0060659E">
        <w:tc>
          <w:tcPr>
            <w:tcW w:w="4159" w:type="dxa"/>
            <w:gridSpan w:val="5"/>
          </w:tcPr>
          <w:p w:rsidR="004F36B8" w:rsidRDefault="004F36B8" w:rsidP="00245D65">
            <w:pPr>
              <w:jc w:val="both"/>
            </w:pPr>
            <w:r>
              <w:t xml:space="preserve">Cota de soleira: </w:t>
            </w:r>
            <w:permStart w:id="924647491" w:edGrp="everyone"/>
            <w:sdt>
              <w:sdtPr>
                <w:alias w:val="Se mais de uma UOS, preencher conforme ex.: RO 1 - XX; RO 2 - XX..."/>
                <w:tag w:val="Se mais de uma UOS, preencher conforme ex.: RO 1 - XX; RO 2 - XX..."/>
                <w:id w:val="545178072"/>
                <w:lock w:val="sdtLocked"/>
                <w:placeholder>
                  <w:docPart w:val="A48C68AEAE14445C9CDFAC3703894C8B"/>
                </w:placeholder>
                <w:showingPlcHdr/>
                <w15:color w:val="FFFF00"/>
                <w:text/>
              </w:sdtPr>
              <w:sdtEndPr/>
              <w:sdtContent>
                <w:r w:rsidRPr="00E30834">
                  <w:rPr>
                    <w:rStyle w:val="TextodoEspaoReservado"/>
                  </w:rPr>
                  <w:t>Clique aqui para digitar texto.</w:t>
                </w:r>
              </w:sdtContent>
            </w:sdt>
            <w:permEnd w:id="924647491"/>
          </w:p>
        </w:tc>
        <w:tc>
          <w:tcPr>
            <w:tcW w:w="4335" w:type="dxa"/>
            <w:gridSpan w:val="5"/>
          </w:tcPr>
          <w:p w:rsidR="004F36B8" w:rsidRDefault="004F36B8" w:rsidP="00245D65">
            <w:pPr>
              <w:jc w:val="both"/>
            </w:pPr>
            <w:r>
              <w:t xml:space="preserve">Subsolo: </w:t>
            </w:r>
            <w:permStart w:id="136188024" w:edGrp="everyone"/>
            <w:sdt>
              <w:sdtPr>
                <w:alias w:val="Se mais de uma UOS, preencher conforme ex.: RO 1 - XX; RO 2 - XX..."/>
                <w:tag w:val="Se mais de uma UOS, preencher conforme ex.: RO 1 - XX; RO 2 - XX..."/>
                <w:id w:val="-1566560310"/>
                <w:lock w:val="sdtLocked"/>
                <w:placeholder>
                  <w:docPart w:val="433DC6936FEC41A6B5E47A57364CA3A1"/>
                </w:placeholder>
                <w:showingPlcHdr/>
                <w15:color w:val="FFFF00"/>
                <w:text/>
              </w:sdtPr>
              <w:sdtEndPr/>
              <w:sdtContent>
                <w:r w:rsidRPr="00E30834">
                  <w:rPr>
                    <w:rStyle w:val="TextodoEspaoReservado"/>
                  </w:rPr>
                  <w:t>Clique aqui para digitar texto.</w:t>
                </w:r>
              </w:sdtContent>
            </w:sdt>
            <w:permEnd w:id="136188024"/>
          </w:p>
        </w:tc>
      </w:tr>
      <w:tr w:rsidR="00245D65" w:rsidTr="00245D65">
        <w:tc>
          <w:tcPr>
            <w:tcW w:w="8494" w:type="dxa"/>
            <w:gridSpan w:val="10"/>
          </w:tcPr>
          <w:p w:rsidR="00245D65" w:rsidRDefault="004F36B8" w:rsidP="004F36B8">
            <w:pPr>
              <w:jc w:val="both"/>
            </w:pPr>
            <w:r>
              <w:t>Notas pertinentes ao lote</w:t>
            </w:r>
            <w:r w:rsidR="00245D65">
              <w:t xml:space="preserve">: </w:t>
            </w:r>
            <w:permStart w:id="376404787" w:edGrp="everyone"/>
            <w:sdt>
              <w:sdtPr>
                <w:alias w:val="Se mais de um lote, preencher conforme ex.: Lote 1 - XX; Lote 2 - XX..."/>
                <w:tag w:val="Se mais de um lote, preencher conforme ex.: Lote 1 - XX; Lote 2 - XX..."/>
                <w:id w:val="-381640307"/>
                <w:lock w:val="sdtLocked"/>
                <w:placeholder>
                  <w:docPart w:val="9727D40E7F004F449D8B6B6171FEFB15"/>
                </w:placeholder>
                <w:showingPlcHdr/>
                <w15:color w:val="FFFF00"/>
                <w:text/>
              </w:sdtPr>
              <w:sdtEndPr/>
              <w:sdtContent>
                <w:r w:rsidR="00245D65" w:rsidRPr="00E30834">
                  <w:rPr>
                    <w:rStyle w:val="TextodoEspaoReservado"/>
                  </w:rPr>
                  <w:t>Clique aqui para digitar texto.</w:t>
                </w:r>
              </w:sdtContent>
            </w:sdt>
            <w:permEnd w:id="376404787"/>
          </w:p>
        </w:tc>
      </w:tr>
    </w:tbl>
    <w:p w:rsidR="00245D65" w:rsidRDefault="00245D65" w:rsidP="00245D65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27"/>
        <w:gridCol w:w="827"/>
        <w:gridCol w:w="837"/>
        <w:gridCol w:w="836"/>
        <w:gridCol w:w="832"/>
        <w:gridCol w:w="827"/>
        <w:gridCol w:w="828"/>
        <w:gridCol w:w="827"/>
        <w:gridCol w:w="828"/>
        <w:gridCol w:w="1025"/>
      </w:tblGrid>
      <w:tr w:rsidR="007E55E7" w:rsidTr="00201212">
        <w:tc>
          <w:tcPr>
            <w:tcW w:w="8494" w:type="dxa"/>
            <w:gridSpan w:val="10"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7E55E7" w:rsidRPr="00B42372" w:rsidRDefault="007E55E7" w:rsidP="007E55E7">
            <w:pPr>
              <w:jc w:val="center"/>
              <w:rPr>
                <w:b/>
              </w:rPr>
            </w:pPr>
            <w:r>
              <w:rPr>
                <w:b/>
              </w:rPr>
              <w:t>PARÂMETROS DE USO E OCUPAÇÃO – LOTE (S) RESULTANTE (S)</w:t>
            </w:r>
          </w:p>
        </w:tc>
      </w:tr>
      <w:tr w:rsidR="007E55E7" w:rsidTr="00201212">
        <w:tc>
          <w:tcPr>
            <w:tcW w:w="4159" w:type="dxa"/>
            <w:gridSpan w:val="5"/>
            <w:tcBorders>
              <w:top w:val="double" w:sz="4" w:space="0" w:color="auto"/>
            </w:tcBorders>
          </w:tcPr>
          <w:p w:rsidR="007E55E7" w:rsidRDefault="007E55E7" w:rsidP="00BD331B">
            <w:pPr>
              <w:jc w:val="both"/>
            </w:pPr>
            <w:r>
              <w:t xml:space="preserve">Uso ou UOS: </w:t>
            </w:r>
            <w:permStart w:id="222643397" w:edGrp="everyone"/>
            <w:sdt>
              <w:sdtPr>
                <w:alias w:val="Se mais de uma UOS, preencher conforme ex.: RO 1e RO 2"/>
                <w:tag w:val="Se mais de uma UOS, preencher conforme ex.: RO 1e RO 2"/>
                <w:id w:val="-490029929"/>
                <w:lock w:val="sdtLocked"/>
                <w:placeholder>
                  <w:docPart w:val="4B2424402CFC4D28B71EB2E8F51D571F"/>
                </w:placeholder>
                <w:showingPlcHdr/>
                <w15:color w:val="FFFF00"/>
                <w:text/>
              </w:sdtPr>
              <w:sdtEndPr/>
              <w:sdtContent>
                <w:r w:rsidRPr="00E30834">
                  <w:rPr>
                    <w:rStyle w:val="TextodoEspaoReservado"/>
                  </w:rPr>
                  <w:t>Clique aqui para digitar texto.</w:t>
                </w:r>
              </w:sdtContent>
            </w:sdt>
            <w:permEnd w:id="222643397"/>
          </w:p>
        </w:tc>
        <w:tc>
          <w:tcPr>
            <w:tcW w:w="4335" w:type="dxa"/>
            <w:gridSpan w:val="5"/>
            <w:tcBorders>
              <w:top w:val="double" w:sz="4" w:space="0" w:color="auto"/>
            </w:tcBorders>
          </w:tcPr>
          <w:p w:rsidR="007E55E7" w:rsidRDefault="007E55E7" w:rsidP="00BD331B">
            <w:pPr>
              <w:jc w:val="both"/>
            </w:pPr>
            <w:r>
              <w:t xml:space="preserve">Faixa de área (m²): </w:t>
            </w:r>
            <w:permStart w:id="47464545" w:edGrp="everyone"/>
            <w:sdt>
              <w:sdtPr>
                <w:alias w:val="Se mais de uma UOS, preencher conforme ex.: RO 1 - XX; RO 2 - XX..."/>
                <w:tag w:val="Se mais de uma UOS, preencher conforme ex.: RO 1 - XX; RO 2 - XX..."/>
                <w:id w:val="1608467121"/>
                <w:lock w:val="sdtLocked"/>
                <w:placeholder>
                  <w:docPart w:val="816D7924FF4D490FAD5F69F0B707F8F3"/>
                </w:placeholder>
                <w:showingPlcHdr/>
                <w15:color w:val="FFFF00"/>
                <w:text/>
              </w:sdtPr>
              <w:sdtEndPr/>
              <w:sdtContent>
                <w:r w:rsidRPr="00E30834">
                  <w:rPr>
                    <w:rStyle w:val="TextodoEspaoReservado"/>
                  </w:rPr>
                  <w:t>Clique aqui para digitar texto.</w:t>
                </w:r>
              </w:sdtContent>
            </w:sdt>
            <w:permEnd w:id="47464545"/>
          </w:p>
        </w:tc>
      </w:tr>
      <w:tr w:rsidR="007E55E7" w:rsidRPr="004F36B8" w:rsidTr="00BD331B">
        <w:tc>
          <w:tcPr>
            <w:tcW w:w="827" w:type="dxa"/>
            <w:vAlign w:val="center"/>
          </w:tcPr>
          <w:p w:rsidR="007E55E7" w:rsidRPr="004F36B8" w:rsidRDefault="007E55E7" w:rsidP="00BD331B">
            <w:pPr>
              <w:jc w:val="center"/>
              <w:rPr>
                <w:b/>
                <w:sz w:val="16"/>
                <w:szCs w:val="16"/>
              </w:rPr>
            </w:pPr>
            <w:r w:rsidRPr="004F36B8">
              <w:rPr>
                <w:b/>
                <w:sz w:val="16"/>
                <w:szCs w:val="16"/>
              </w:rPr>
              <w:t>CFA B</w:t>
            </w:r>
          </w:p>
        </w:tc>
        <w:tc>
          <w:tcPr>
            <w:tcW w:w="827" w:type="dxa"/>
            <w:vAlign w:val="center"/>
          </w:tcPr>
          <w:p w:rsidR="007E55E7" w:rsidRPr="004F36B8" w:rsidRDefault="007E55E7" w:rsidP="00BD331B">
            <w:pPr>
              <w:jc w:val="center"/>
              <w:rPr>
                <w:b/>
                <w:sz w:val="16"/>
                <w:szCs w:val="16"/>
              </w:rPr>
            </w:pPr>
            <w:r w:rsidRPr="004F36B8">
              <w:rPr>
                <w:b/>
                <w:sz w:val="16"/>
                <w:szCs w:val="16"/>
              </w:rPr>
              <w:t>CFA M</w:t>
            </w:r>
          </w:p>
        </w:tc>
        <w:tc>
          <w:tcPr>
            <w:tcW w:w="837" w:type="dxa"/>
            <w:vAlign w:val="center"/>
          </w:tcPr>
          <w:p w:rsidR="007E55E7" w:rsidRPr="004F36B8" w:rsidRDefault="007E55E7" w:rsidP="00BD331B">
            <w:pPr>
              <w:jc w:val="center"/>
              <w:rPr>
                <w:b/>
                <w:sz w:val="16"/>
                <w:szCs w:val="16"/>
              </w:rPr>
            </w:pPr>
            <w:r w:rsidRPr="004F36B8">
              <w:rPr>
                <w:b/>
                <w:sz w:val="16"/>
                <w:szCs w:val="16"/>
              </w:rPr>
              <w:t>TX OCUP (%)</w:t>
            </w:r>
          </w:p>
        </w:tc>
        <w:tc>
          <w:tcPr>
            <w:tcW w:w="836" w:type="dxa"/>
            <w:vAlign w:val="center"/>
          </w:tcPr>
          <w:p w:rsidR="007E55E7" w:rsidRPr="004F36B8" w:rsidRDefault="007E55E7" w:rsidP="00BD331B">
            <w:pPr>
              <w:jc w:val="center"/>
              <w:rPr>
                <w:b/>
                <w:sz w:val="16"/>
                <w:szCs w:val="16"/>
              </w:rPr>
            </w:pPr>
            <w:r w:rsidRPr="004F36B8">
              <w:rPr>
                <w:b/>
                <w:sz w:val="16"/>
                <w:szCs w:val="16"/>
              </w:rPr>
              <w:t>TX PERM (%)</w:t>
            </w:r>
          </w:p>
        </w:tc>
        <w:tc>
          <w:tcPr>
            <w:tcW w:w="832" w:type="dxa"/>
            <w:vAlign w:val="center"/>
          </w:tcPr>
          <w:p w:rsidR="007E55E7" w:rsidRPr="004F36B8" w:rsidRDefault="007E55E7" w:rsidP="00BD331B">
            <w:pPr>
              <w:jc w:val="center"/>
              <w:rPr>
                <w:b/>
                <w:sz w:val="16"/>
                <w:szCs w:val="16"/>
              </w:rPr>
            </w:pPr>
            <w:r w:rsidRPr="004F36B8">
              <w:rPr>
                <w:b/>
                <w:sz w:val="16"/>
                <w:szCs w:val="16"/>
              </w:rPr>
              <w:t>ALT. MAX</w:t>
            </w:r>
          </w:p>
        </w:tc>
        <w:tc>
          <w:tcPr>
            <w:tcW w:w="827" w:type="dxa"/>
            <w:vAlign w:val="center"/>
          </w:tcPr>
          <w:p w:rsidR="007E55E7" w:rsidRPr="004F36B8" w:rsidRDefault="007E55E7" w:rsidP="00BD331B">
            <w:pPr>
              <w:jc w:val="center"/>
              <w:rPr>
                <w:b/>
                <w:sz w:val="16"/>
                <w:szCs w:val="16"/>
              </w:rPr>
            </w:pPr>
            <w:r w:rsidRPr="004F36B8">
              <w:rPr>
                <w:b/>
                <w:sz w:val="16"/>
                <w:szCs w:val="16"/>
              </w:rPr>
              <w:t>AFR</w:t>
            </w:r>
          </w:p>
        </w:tc>
        <w:tc>
          <w:tcPr>
            <w:tcW w:w="828" w:type="dxa"/>
            <w:vAlign w:val="center"/>
          </w:tcPr>
          <w:p w:rsidR="007E55E7" w:rsidRPr="004F36B8" w:rsidRDefault="007E55E7" w:rsidP="00BD331B">
            <w:pPr>
              <w:jc w:val="center"/>
              <w:rPr>
                <w:b/>
                <w:sz w:val="16"/>
                <w:szCs w:val="16"/>
              </w:rPr>
            </w:pPr>
            <w:r w:rsidRPr="004F36B8">
              <w:rPr>
                <w:b/>
                <w:sz w:val="16"/>
                <w:szCs w:val="16"/>
              </w:rPr>
              <w:t>AFU</w:t>
            </w:r>
          </w:p>
        </w:tc>
        <w:tc>
          <w:tcPr>
            <w:tcW w:w="827" w:type="dxa"/>
            <w:vAlign w:val="center"/>
          </w:tcPr>
          <w:p w:rsidR="007E55E7" w:rsidRPr="004F36B8" w:rsidRDefault="007E55E7" w:rsidP="00BD331B">
            <w:pPr>
              <w:jc w:val="center"/>
              <w:rPr>
                <w:b/>
                <w:sz w:val="16"/>
                <w:szCs w:val="16"/>
              </w:rPr>
            </w:pPr>
            <w:r w:rsidRPr="004F36B8">
              <w:rPr>
                <w:b/>
                <w:sz w:val="16"/>
                <w:szCs w:val="16"/>
              </w:rPr>
              <w:t>AF LAT</w:t>
            </w:r>
          </w:p>
        </w:tc>
        <w:tc>
          <w:tcPr>
            <w:tcW w:w="828" w:type="dxa"/>
            <w:vAlign w:val="center"/>
          </w:tcPr>
          <w:p w:rsidR="007E55E7" w:rsidRPr="004F36B8" w:rsidRDefault="007E55E7" w:rsidP="00BD331B">
            <w:pPr>
              <w:jc w:val="center"/>
              <w:rPr>
                <w:b/>
                <w:sz w:val="16"/>
                <w:szCs w:val="16"/>
              </w:rPr>
            </w:pPr>
            <w:r w:rsidRPr="004F36B8">
              <w:rPr>
                <w:b/>
                <w:sz w:val="16"/>
                <w:szCs w:val="16"/>
              </w:rPr>
              <w:t>AF OBS</w:t>
            </w:r>
          </w:p>
        </w:tc>
        <w:tc>
          <w:tcPr>
            <w:tcW w:w="1025" w:type="dxa"/>
            <w:vAlign w:val="center"/>
          </w:tcPr>
          <w:p w:rsidR="007E55E7" w:rsidRPr="004F36B8" w:rsidRDefault="007E55E7" w:rsidP="00BD331B">
            <w:pPr>
              <w:jc w:val="center"/>
              <w:rPr>
                <w:b/>
                <w:sz w:val="16"/>
                <w:szCs w:val="16"/>
              </w:rPr>
            </w:pPr>
            <w:r w:rsidRPr="004F36B8">
              <w:rPr>
                <w:b/>
                <w:sz w:val="16"/>
                <w:szCs w:val="16"/>
              </w:rPr>
              <w:t>MARQUISE</w:t>
            </w:r>
          </w:p>
        </w:tc>
      </w:tr>
      <w:permStart w:id="103381990" w:edGrp="everyone" w:colFirst="9" w:colLast="9" w:displacedByCustomXml="next"/>
      <w:permStart w:id="183388171" w:edGrp="everyone" w:colFirst="8" w:colLast="8" w:displacedByCustomXml="next"/>
      <w:permStart w:id="606815267" w:edGrp="everyone" w:colFirst="7" w:colLast="7" w:displacedByCustomXml="next"/>
      <w:permStart w:id="189204727" w:edGrp="everyone" w:colFirst="6" w:colLast="6" w:displacedByCustomXml="next"/>
      <w:permStart w:id="1024813487" w:edGrp="everyone" w:colFirst="5" w:colLast="5" w:displacedByCustomXml="next"/>
      <w:permStart w:id="1725528958" w:edGrp="everyone" w:colFirst="4" w:colLast="4" w:displacedByCustomXml="next"/>
      <w:permStart w:id="733481584" w:edGrp="everyone" w:colFirst="3" w:colLast="3" w:displacedByCustomXml="next"/>
      <w:permStart w:id="210713383" w:edGrp="everyone" w:colFirst="2" w:colLast="2" w:displacedByCustomXml="next"/>
      <w:permStart w:id="882535802" w:edGrp="everyone" w:colFirst="1" w:colLast="1" w:displacedByCustomXml="next"/>
      <w:permStart w:id="1854015901" w:edGrp="everyone" w:colFirst="0" w:colLast="0" w:displacedByCustomXml="next"/>
      <w:permStart w:id="847538167" w:edGrp="everyone" w:displacedByCustomXml="next"/>
      <w:sdt>
        <w:sdtPr>
          <w:rPr>
            <w:sz w:val="18"/>
            <w:szCs w:val="18"/>
          </w:rPr>
          <w:alias w:val="Usar o + para adicionar nova linha, no caso de mais de uma UOS"/>
          <w:tag w:val="Usar o + para adicionar nova linha, no caso de mais de uma UOS"/>
          <w:id w:val="2086177270"/>
          <w:lock w:val="sdtLocked"/>
          <w15:repeatingSection/>
        </w:sdtPr>
        <w:sdtContent>
          <w:sdt>
            <w:sdtPr>
              <w:rPr>
                <w:sz w:val="18"/>
                <w:szCs w:val="18"/>
              </w:rPr>
              <w:id w:val="-1876603740"/>
              <w:lock w:val="sdtLocked"/>
              <w:placeholder>
                <w:docPart w:val="DefaultPlaceholder_1081868578"/>
              </w:placeholder>
              <w15:repeatingSectionItem/>
            </w:sdtPr>
            <w:sdtContent>
              <w:tr w:rsidR="007E55E7" w:rsidRPr="004F36B8" w:rsidTr="00BD331B">
                <w:sdt>
                  <w:sdtPr>
                    <w:rPr>
                      <w:sz w:val="18"/>
                      <w:szCs w:val="18"/>
                    </w:rPr>
                    <w:id w:val="-797832696"/>
                    <w:placeholder>
                      <w:docPart w:val="548B34AE337F41A4B3DA896746B42DE4"/>
                    </w:placeholder>
                    <w:showingPlcHdr/>
                    <w15:color w:val="FFFF00"/>
                    <w:text/>
                  </w:sdtPr>
                  <w:sdtEndPr/>
                  <w:sdtContent>
                    <w:tc>
                      <w:tcPr>
                        <w:tcW w:w="827" w:type="dxa"/>
                      </w:tcPr>
                      <w:p w:rsidR="007E55E7" w:rsidRPr="004F36B8" w:rsidRDefault="007E55E7" w:rsidP="00BD331B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4F36B8">
                          <w:rPr>
                            <w:rStyle w:val="TextodoEspaoReservado"/>
                            <w:sz w:val="18"/>
                            <w:szCs w:val="18"/>
                          </w:rPr>
                          <w:t>Clique aqui para digitar texto.</w:t>
                        </w:r>
                      </w:p>
                    </w:tc>
                  </w:sdtContent>
                </w:sdt>
                <w:permEnd w:id="847538167" w:displacedByCustomXml="prev"/>
                <w:permStart w:id="547966241" w:edGrp="everyone" w:displacedByCustomXml="next"/>
                <w:sdt>
                  <w:sdtPr>
                    <w:rPr>
                      <w:sz w:val="18"/>
                      <w:szCs w:val="18"/>
                    </w:rPr>
                    <w:id w:val="456381345"/>
                    <w:lock w:val="sdtLocked"/>
                    <w:placeholder>
                      <w:docPart w:val="EBE3FFD7B3114F0AA5BE77FB3FD2071A"/>
                    </w:placeholder>
                    <w:showingPlcHdr/>
                    <w15:color w:val="FFFF00"/>
                    <w:text/>
                  </w:sdtPr>
                  <w:sdtEndPr/>
                  <w:sdtContent>
                    <w:tc>
                      <w:tcPr>
                        <w:tcW w:w="827" w:type="dxa"/>
                      </w:tcPr>
                      <w:p w:rsidR="007E55E7" w:rsidRPr="004F36B8" w:rsidRDefault="007E55E7" w:rsidP="00BD331B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4F36B8">
                          <w:rPr>
                            <w:rStyle w:val="TextodoEspaoReservado"/>
                            <w:sz w:val="18"/>
                            <w:szCs w:val="18"/>
                          </w:rPr>
                          <w:t>Clique aqui para digitar texto.</w:t>
                        </w:r>
                      </w:p>
                    </w:tc>
                  </w:sdtContent>
                </w:sdt>
                <w:permEnd w:id="547966241" w:displacedByCustomXml="prev"/>
                <w:permStart w:id="1985052516" w:edGrp="everyone" w:displacedByCustomXml="next"/>
                <w:sdt>
                  <w:sdtPr>
                    <w:rPr>
                      <w:sz w:val="18"/>
                      <w:szCs w:val="18"/>
                    </w:rPr>
                    <w:id w:val="658124045"/>
                    <w:lock w:val="sdtLocked"/>
                    <w:placeholder>
                      <w:docPart w:val="83826242ADC1407C9280C31D8AA3B973"/>
                    </w:placeholder>
                    <w:showingPlcHdr/>
                    <w15:color w:val="FFFF00"/>
                    <w:text/>
                  </w:sdtPr>
                  <w:sdtEndPr/>
                  <w:sdtContent>
                    <w:tc>
                      <w:tcPr>
                        <w:tcW w:w="837" w:type="dxa"/>
                      </w:tcPr>
                      <w:p w:rsidR="007E55E7" w:rsidRPr="004F36B8" w:rsidRDefault="007E55E7" w:rsidP="00BD331B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4F36B8">
                          <w:rPr>
                            <w:rStyle w:val="TextodoEspaoReservado"/>
                            <w:sz w:val="18"/>
                            <w:szCs w:val="18"/>
                          </w:rPr>
                          <w:t>Clique aqui para digitar texto.</w:t>
                        </w:r>
                      </w:p>
                    </w:tc>
                  </w:sdtContent>
                </w:sdt>
                <w:permEnd w:id="1985052516" w:displacedByCustomXml="prev"/>
                <w:permStart w:id="1433024971" w:edGrp="everyone" w:displacedByCustomXml="next"/>
                <w:sdt>
                  <w:sdtPr>
                    <w:rPr>
                      <w:sz w:val="18"/>
                      <w:szCs w:val="18"/>
                    </w:rPr>
                    <w:id w:val="-1388247998"/>
                    <w:lock w:val="sdtLocked"/>
                    <w:placeholder>
                      <w:docPart w:val="CCBD991D77B740038AD26E3BC0491B8B"/>
                    </w:placeholder>
                    <w:showingPlcHdr/>
                    <w15:color w:val="FFFF00"/>
                    <w:text/>
                  </w:sdtPr>
                  <w:sdtEndPr/>
                  <w:sdtContent>
                    <w:tc>
                      <w:tcPr>
                        <w:tcW w:w="836" w:type="dxa"/>
                      </w:tcPr>
                      <w:p w:rsidR="007E55E7" w:rsidRPr="004F36B8" w:rsidRDefault="007E55E7" w:rsidP="00BD331B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4F36B8">
                          <w:rPr>
                            <w:rStyle w:val="TextodoEspaoReservado"/>
                            <w:sz w:val="18"/>
                            <w:szCs w:val="18"/>
                          </w:rPr>
                          <w:t>Clique aqui para digitar texto.</w:t>
                        </w:r>
                      </w:p>
                    </w:tc>
                  </w:sdtContent>
                </w:sdt>
                <w:permEnd w:id="1433024971" w:displacedByCustomXml="prev"/>
                <w:permStart w:id="1223260323" w:edGrp="everyone" w:displacedByCustomXml="next"/>
                <w:sdt>
                  <w:sdtPr>
                    <w:rPr>
                      <w:sz w:val="18"/>
                      <w:szCs w:val="18"/>
                    </w:rPr>
                    <w:id w:val="-1839986004"/>
                    <w:lock w:val="sdtLocked"/>
                    <w:placeholder>
                      <w:docPart w:val="D8605BE8041E4F17832B60AF76F61440"/>
                    </w:placeholder>
                    <w:showingPlcHdr/>
                    <w15:color w:val="FFFF00"/>
                    <w:text/>
                  </w:sdtPr>
                  <w:sdtEndPr/>
                  <w:sdtContent>
                    <w:tc>
                      <w:tcPr>
                        <w:tcW w:w="832" w:type="dxa"/>
                      </w:tcPr>
                      <w:p w:rsidR="007E55E7" w:rsidRPr="004F36B8" w:rsidRDefault="007E55E7" w:rsidP="00BD331B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4F36B8">
                          <w:rPr>
                            <w:rStyle w:val="TextodoEspaoReservado"/>
                            <w:sz w:val="18"/>
                            <w:szCs w:val="18"/>
                          </w:rPr>
                          <w:t>Clique aqui para digitar texto.</w:t>
                        </w:r>
                      </w:p>
                    </w:tc>
                  </w:sdtContent>
                </w:sdt>
                <w:permEnd w:id="1223260323" w:displacedByCustomXml="prev"/>
                <w:permStart w:id="733020207" w:edGrp="everyone" w:displacedByCustomXml="next"/>
                <w:sdt>
                  <w:sdtPr>
                    <w:rPr>
                      <w:sz w:val="18"/>
                      <w:szCs w:val="18"/>
                    </w:rPr>
                    <w:id w:val="467483437"/>
                    <w:lock w:val="sdtLocked"/>
                    <w:placeholder>
                      <w:docPart w:val="591234133713408E96B339E9853765A4"/>
                    </w:placeholder>
                    <w:showingPlcHdr/>
                    <w15:color w:val="FFFF00"/>
                    <w:text/>
                  </w:sdtPr>
                  <w:sdtEndPr/>
                  <w:sdtContent>
                    <w:tc>
                      <w:tcPr>
                        <w:tcW w:w="827" w:type="dxa"/>
                      </w:tcPr>
                      <w:p w:rsidR="007E55E7" w:rsidRPr="004F36B8" w:rsidRDefault="007E55E7" w:rsidP="00BD331B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4F36B8">
                          <w:rPr>
                            <w:rStyle w:val="TextodoEspaoReservado"/>
                            <w:sz w:val="18"/>
                            <w:szCs w:val="18"/>
                          </w:rPr>
                          <w:t>Clique aqui para digitar texto.</w:t>
                        </w:r>
                      </w:p>
                    </w:tc>
                  </w:sdtContent>
                </w:sdt>
                <w:permEnd w:id="733020207" w:displacedByCustomXml="prev"/>
                <w:permStart w:id="354812717" w:edGrp="everyone" w:displacedByCustomXml="next"/>
                <w:sdt>
                  <w:sdtPr>
                    <w:rPr>
                      <w:sz w:val="18"/>
                      <w:szCs w:val="18"/>
                    </w:rPr>
                    <w:id w:val="2125722397"/>
                    <w:lock w:val="sdtLocked"/>
                    <w:placeholder>
                      <w:docPart w:val="A7338C13A07549A2A4C9723F313BA143"/>
                    </w:placeholder>
                    <w:showingPlcHdr/>
                    <w15:color w:val="FFFF00"/>
                    <w:text/>
                  </w:sdtPr>
                  <w:sdtEndPr/>
                  <w:sdtContent>
                    <w:tc>
                      <w:tcPr>
                        <w:tcW w:w="828" w:type="dxa"/>
                      </w:tcPr>
                      <w:p w:rsidR="007E55E7" w:rsidRPr="004F36B8" w:rsidRDefault="007E55E7" w:rsidP="00BD331B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4F36B8">
                          <w:rPr>
                            <w:rStyle w:val="TextodoEspaoReservado"/>
                            <w:sz w:val="18"/>
                            <w:szCs w:val="18"/>
                          </w:rPr>
                          <w:t>Clique aqui para digitar texto.</w:t>
                        </w:r>
                      </w:p>
                    </w:tc>
                  </w:sdtContent>
                </w:sdt>
                <w:permEnd w:id="354812717" w:displacedByCustomXml="prev"/>
                <w:permStart w:id="1654669271" w:edGrp="everyone" w:displacedByCustomXml="next"/>
                <w:sdt>
                  <w:sdtPr>
                    <w:rPr>
                      <w:sz w:val="18"/>
                      <w:szCs w:val="18"/>
                    </w:rPr>
                    <w:id w:val="295415063"/>
                    <w:lock w:val="sdtLocked"/>
                    <w:placeholder>
                      <w:docPart w:val="3873C316633F4FEF94FA772B6DD6469A"/>
                    </w:placeholder>
                    <w:showingPlcHdr/>
                    <w15:color w:val="FFFF00"/>
                    <w:text/>
                  </w:sdtPr>
                  <w:sdtEndPr/>
                  <w:sdtContent>
                    <w:tc>
                      <w:tcPr>
                        <w:tcW w:w="827" w:type="dxa"/>
                      </w:tcPr>
                      <w:p w:rsidR="007E55E7" w:rsidRPr="004F36B8" w:rsidRDefault="007E55E7" w:rsidP="00BD331B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4F36B8">
                          <w:rPr>
                            <w:rStyle w:val="TextodoEspaoReservado"/>
                            <w:sz w:val="18"/>
                            <w:szCs w:val="18"/>
                          </w:rPr>
                          <w:t>Clique aqui para digitar texto.</w:t>
                        </w:r>
                      </w:p>
                    </w:tc>
                  </w:sdtContent>
                </w:sdt>
                <w:permEnd w:id="1654669271" w:displacedByCustomXml="prev"/>
                <w:permStart w:id="750734715" w:edGrp="everyone" w:displacedByCustomXml="next"/>
                <w:sdt>
                  <w:sdtPr>
                    <w:rPr>
                      <w:sz w:val="18"/>
                      <w:szCs w:val="18"/>
                    </w:rPr>
                    <w:id w:val="-1453314240"/>
                    <w:lock w:val="sdtLocked"/>
                    <w:placeholder>
                      <w:docPart w:val="54D2049047664C2C843F105520446478"/>
                    </w:placeholder>
                    <w:showingPlcHdr/>
                    <w15:color w:val="FFFF00"/>
                    <w:text/>
                  </w:sdtPr>
                  <w:sdtEndPr/>
                  <w:sdtContent>
                    <w:tc>
                      <w:tcPr>
                        <w:tcW w:w="828" w:type="dxa"/>
                      </w:tcPr>
                      <w:p w:rsidR="007E55E7" w:rsidRPr="004F36B8" w:rsidRDefault="007E55E7" w:rsidP="00BD331B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4F36B8">
                          <w:rPr>
                            <w:rStyle w:val="TextodoEspaoReservado"/>
                            <w:sz w:val="18"/>
                            <w:szCs w:val="18"/>
                          </w:rPr>
                          <w:t>Clique aqui para digitar texto.</w:t>
                        </w:r>
                      </w:p>
                    </w:tc>
                  </w:sdtContent>
                </w:sdt>
                <w:permEnd w:id="750734715" w:displacedByCustomXml="prev"/>
                <w:permStart w:id="216956312" w:edGrp="everyone" w:displacedByCustomXml="next"/>
                <w:sdt>
                  <w:sdtPr>
                    <w:rPr>
                      <w:sz w:val="18"/>
                      <w:szCs w:val="18"/>
                    </w:rPr>
                    <w:id w:val="-329753885"/>
                    <w:lock w:val="sdtLocked"/>
                    <w:placeholder>
                      <w:docPart w:val="9616B377CD2A4E21B77B38047C3123F4"/>
                    </w:placeholder>
                    <w:showingPlcHdr/>
                    <w15:color w:val="FFFF00"/>
                    <w:text/>
                  </w:sdtPr>
                  <w:sdtEndPr/>
                  <w:sdtContent>
                    <w:tc>
                      <w:tcPr>
                        <w:tcW w:w="1025" w:type="dxa"/>
                      </w:tcPr>
                      <w:p w:rsidR="007E55E7" w:rsidRPr="004F36B8" w:rsidRDefault="007E55E7" w:rsidP="00BD331B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4F36B8">
                          <w:rPr>
                            <w:rStyle w:val="TextodoEspaoReservado"/>
                            <w:sz w:val="18"/>
                            <w:szCs w:val="18"/>
                          </w:rPr>
                          <w:t>Clique aqui para digitar texto.</w:t>
                        </w:r>
                      </w:p>
                    </w:tc>
                  </w:sdtContent>
                </w:sdt>
              </w:tr>
            </w:sdtContent>
          </w:sdt>
        </w:sdtContent>
      </w:sdt>
      <w:permEnd w:id="216956312" w:displacedByCustomXml="prev"/>
      <w:permEnd w:id="1854015901"/>
      <w:permEnd w:id="882535802"/>
      <w:permEnd w:id="210713383"/>
      <w:permEnd w:id="733481584"/>
      <w:permEnd w:id="1725528958"/>
      <w:permEnd w:id="1024813487"/>
      <w:permEnd w:id="189204727"/>
      <w:permEnd w:id="606815267"/>
      <w:permEnd w:id="183388171"/>
      <w:permEnd w:id="103381990"/>
      <w:tr w:rsidR="007E55E7" w:rsidTr="0060659E">
        <w:tc>
          <w:tcPr>
            <w:tcW w:w="4159" w:type="dxa"/>
            <w:gridSpan w:val="5"/>
          </w:tcPr>
          <w:p w:rsidR="007E55E7" w:rsidRDefault="007E55E7" w:rsidP="00BD331B">
            <w:pPr>
              <w:jc w:val="both"/>
            </w:pPr>
            <w:r>
              <w:t xml:space="preserve">Cota de soleira: </w:t>
            </w:r>
            <w:permStart w:id="1322809967" w:edGrp="everyone"/>
            <w:sdt>
              <w:sdtPr>
                <w:alias w:val="Se mais de uma UOS, preencher conforme ex.: RO 1 - XX; RO 2 - XX..."/>
                <w:tag w:val="Se mais de uma UOS, preencher conforme ex.: RO 1 - XX; RO 2 - XX..."/>
                <w:id w:val="69015631"/>
                <w:lock w:val="sdtLocked"/>
                <w:placeholder>
                  <w:docPart w:val="E2DDE075B17B4BF4AB712341B8CBD1DB"/>
                </w:placeholder>
                <w:showingPlcHdr/>
                <w15:color w:val="FFFF00"/>
                <w:text/>
              </w:sdtPr>
              <w:sdtEndPr/>
              <w:sdtContent>
                <w:r w:rsidRPr="00E30834">
                  <w:rPr>
                    <w:rStyle w:val="TextodoEspaoReservado"/>
                  </w:rPr>
                  <w:t>Clique aqui para digitar texto.</w:t>
                </w:r>
              </w:sdtContent>
            </w:sdt>
            <w:permEnd w:id="1322809967"/>
          </w:p>
        </w:tc>
        <w:tc>
          <w:tcPr>
            <w:tcW w:w="4335" w:type="dxa"/>
            <w:gridSpan w:val="5"/>
          </w:tcPr>
          <w:p w:rsidR="007E55E7" w:rsidRDefault="007E55E7" w:rsidP="00BD331B">
            <w:pPr>
              <w:jc w:val="both"/>
            </w:pPr>
            <w:r>
              <w:t xml:space="preserve">Subsolo: </w:t>
            </w:r>
            <w:permStart w:id="636386673" w:edGrp="everyone"/>
            <w:sdt>
              <w:sdtPr>
                <w:alias w:val="Se mais de uma UOS, preencher conforme ex.: RO 1 - XX; RO 2 - XX..."/>
                <w:tag w:val="Se mais de uma UOS, preencher conforme ex.: RO 1 - XX; RO 2 - XX..."/>
                <w:id w:val="-381255839"/>
                <w:lock w:val="sdtLocked"/>
                <w:placeholder>
                  <w:docPart w:val="568A3A257CD648C4920F5D1EFF50CE90"/>
                </w:placeholder>
                <w:showingPlcHdr/>
                <w15:color w:val="FFFF00"/>
                <w:text/>
              </w:sdtPr>
              <w:sdtEndPr/>
              <w:sdtContent>
                <w:r w:rsidRPr="00E30834">
                  <w:rPr>
                    <w:rStyle w:val="TextodoEspaoReservado"/>
                  </w:rPr>
                  <w:t>Clique aqui para digitar texto.</w:t>
                </w:r>
              </w:sdtContent>
            </w:sdt>
            <w:permEnd w:id="636386673"/>
          </w:p>
        </w:tc>
      </w:tr>
      <w:tr w:rsidR="007E55E7" w:rsidTr="00BD331B">
        <w:tc>
          <w:tcPr>
            <w:tcW w:w="8494" w:type="dxa"/>
            <w:gridSpan w:val="10"/>
          </w:tcPr>
          <w:p w:rsidR="007E55E7" w:rsidRDefault="007E55E7" w:rsidP="00BD331B">
            <w:pPr>
              <w:jc w:val="both"/>
            </w:pPr>
            <w:r>
              <w:t xml:space="preserve">Notas pertinentes ao lote: </w:t>
            </w:r>
            <w:permStart w:id="603010041" w:edGrp="everyone"/>
            <w:sdt>
              <w:sdtPr>
                <w:alias w:val="Se mais de um lote, preencher conforme ex.: Lote 1 - XX; Lote 2 - XX..."/>
                <w:tag w:val="Se mais de um lote, preencher conforme ex.: Lote 1 - XX; Lote 2 - XX..."/>
                <w:id w:val="-150596899"/>
                <w:lock w:val="sdtLocked"/>
                <w:placeholder>
                  <w:docPart w:val="69728B96292C4354A9EB9966F6569E3C"/>
                </w:placeholder>
                <w:showingPlcHdr/>
                <w15:color w:val="FFFF00"/>
                <w:text/>
              </w:sdtPr>
              <w:sdtEndPr/>
              <w:sdtContent>
                <w:r w:rsidRPr="00E30834">
                  <w:rPr>
                    <w:rStyle w:val="TextodoEspaoReservado"/>
                  </w:rPr>
                  <w:t>Clique aqui para digitar texto.</w:t>
                </w:r>
              </w:sdtContent>
            </w:sdt>
            <w:permEnd w:id="603010041"/>
          </w:p>
        </w:tc>
      </w:tr>
    </w:tbl>
    <w:p w:rsidR="004F36B8" w:rsidRDefault="004F36B8" w:rsidP="004F36B8">
      <w:pPr>
        <w:jc w:val="both"/>
      </w:pPr>
    </w:p>
    <w:tbl>
      <w:tblPr>
        <w:tblStyle w:val="Tabelacomgrade"/>
        <w:tblW w:w="8494" w:type="dxa"/>
        <w:tblLook w:val="04A0" w:firstRow="1" w:lastRow="0" w:firstColumn="1" w:lastColumn="0" w:noHBand="0" w:noVBand="1"/>
      </w:tblPr>
      <w:tblGrid>
        <w:gridCol w:w="2405"/>
        <w:gridCol w:w="2268"/>
        <w:gridCol w:w="3821"/>
      </w:tblGrid>
      <w:tr w:rsidR="00DA4831" w:rsidTr="00201212">
        <w:tc>
          <w:tcPr>
            <w:tcW w:w="8494" w:type="dxa"/>
            <w:gridSpan w:val="3"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DA4831" w:rsidRPr="00B42372" w:rsidRDefault="00DA4831" w:rsidP="00906A4D">
            <w:pPr>
              <w:jc w:val="center"/>
              <w:rPr>
                <w:b/>
              </w:rPr>
            </w:pPr>
            <w:r>
              <w:rPr>
                <w:b/>
              </w:rPr>
              <w:t>DADOS DA EDIFICAÇÃO EXISTENTE</w:t>
            </w:r>
          </w:p>
        </w:tc>
      </w:tr>
      <w:tr w:rsidR="00DA4831" w:rsidRPr="003966E9" w:rsidTr="00201212">
        <w:tc>
          <w:tcPr>
            <w:tcW w:w="8494" w:type="dxa"/>
            <w:gridSpan w:val="3"/>
            <w:tcBorders>
              <w:top w:val="double" w:sz="4" w:space="0" w:color="auto"/>
              <w:bottom w:val="double" w:sz="4" w:space="0" w:color="auto"/>
            </w:tcBorders>
          </w:tcPr>
          <w:p w:rsidR="00A618D8" w:rsidRPr="00A618D8" w:rsidRDefault="00A618D8" w:rsidP="00A618D8">
            <w:pPr>
              <w:pStyle w:val="PargrafodaLista"/>
              <w:numPr>
                <w:ilvl w:val="0"/>
                <w:numId w:val="2"/>
              </w:numPr>
              <w:ind w:left="313"/>
              <w:jc w:val="both"/>
              <w:rPr>
                <w:sz w:val="18"/>
                <w:szCs w:val="18"/>
              </w:rPr>
            </w:pPr>
            <w:r w:rsidRPr="00A618D8">
              <w:rPr>
                <w:sz w:val="18"/>
                <w:szCs w:val="18"/>
              </w:rPr>
              <w:t>Considerar para todos os fins o lote resultante.</w:t>
            </w:r>
          </w:p>
          <w:p w:rsidR="00DA4831" w:rsidRPr="00A618D8" w:rsidRDefault="00DA4831" w:rsidP="00A618D8">
            <w:pPr>
              <w:pStyle w:val="PargrafodaLista"/>
              <w:numPr>
                <w:ilvl w:val="0"/>
                <w:numId w:val="2"/>
              </w:numPr>
              <w:ind w:left="313"/>
              <w:jc w:val="both"/>
              <w:rPr>
                <w:sz w:val="18"/>
                <w:szCs w:val="18"/>
              </w:rPr>
            </w:pPr>
            <w:r w:rsidRPr="00A618D8">
              <w:rPr>
                <w:sz w:val="18"/>
                <w:szCs w:val="18"/>
              </w:rPr>
              <w:t>Em caso de apresentação de documentos e declarações falsas, sujeitar-se-á o declarante às sanções civis, administrativas e criminais previstas na legislação aplicável.</w:t>
            </w:r>
          </w:p>
        </w:tc>
      </w:tr>
      <w:tr w:rsidR="00DA4831" w:rsidTr="00DA4831">
        <w:tc>
          <w:tcPr>
            <w:tcW w:w="4673" w:type="dxa"/>
            <w:gridSpan w:val="2"/>
            <w:tcBorders>
              <w:top w:val="double" w:sz="4" w:space="0" w:color="auto"/>
            </w:tcBorders>
            <w:vAlign w:val="center"/>
          </w:tcPr>
          <w:p w:rsidR="00DA4831" w:rsidRDefault="00DA4831" w:rsidP="00906A4D">
            <w:r>
              <w:t>Pavimento</w:t>
            </w:r>
          </w:p>
        </w:tc>
        <w:tc>
          <w:tcPr>
            <w:tcW w:w="3821" w:type="dxa"/>
            <w:tcBorders>
              <w:top w:val="double" w:sz="4" w:space="0" w:color="auto"/>
            </w:tcBorders>
            <w:vAlign w:val="center"/>
          </w:tcPr>
          <w:p w:rsidR="00DA4831" w:rsidRDefault="00DA4831" w:rsidP="00906A4D">
            <w:r>
              <w:t xml:space="preserve">Área do pavimento </w:t>
            </w:r>
          </w:p>
          <w:p w:rsidR="00DA4831" w:rsidRPr="00906A4D" w:rsidRDefault="00DA4831" w:rsidP="00906A4D">
            <w:pPr>
              <w:rPr>
                <w:sz w:val="14"/>
                <w:szCs w:val="14"/>
              </w:rPr>
            </w:pPr>
            <w:r w:rsidRPr="00906A4D">
              <w:rPr>
                <w:sz w:val="14"/>
                <w:szCs w:val="14"/>
              </w:rPr>
              <w:t>(Deduzida área não computável)</w:t>
            </w:r>
          </w:p>
        </w:tc>
      </w:tr>
      <w:tr w:rsidR="00DA4831" w:rsidTr="00DA4831">
        <w:permStart w:id="1058091502" w:edGrp="everyone" w:displacedByCustomXml="next"/>
        <w:sdt>
          <w:sdtPr>
            <w:rPr>
              <w:sz w:val="18"/>
              <w:szCs w:val="18"/>
            </w:rPr>
            <w:id w:val="1826633191"/>
            <w:lock w:val="sdtLocked"/>
            <w:placeholder>
              <w:docPart w:val="283F55865F22432D8BF75528037EE3B6"/>
            </w:placeholder>
            <w:showingPlcHdr/>
            <w15:color w:val="FFFF00"/>
            <w:text/>
          </w:sdtPr>
          <w:sdtEndPr/>
          <w:sdtContent>
            <w:tc>
              <w:tcPr>
                <w:tcW w:w="4673" w:type="dxa"/>
                <w:gridSpan w:val="2"/>
                <w:vAlign w:val="center"/>
              </w:tcPr>
              <w:p w:rsidR="00DA4831" w:rsidRPr="004F36B8" w:rsidRDefault="00DA4831" w:rsidP="00DA4831">
                <w:pPr>
                  <w:rPr>
                    <w:sz w:val="18"/>
                    <w:szCs w:val="18"/>
                  </w:rPr>
                </w:pPr>
                <w:r w:rsidRPr="004F36B8">
                  <w:rPr>
                    <w:rStyle w:val="TextodoEspaoReservado"/>
                    <w:sz w:val="18"/>
                    <w:szCs w:val="18"/>
                  </w:rPr>
                  <w:t>Clique aqui para digitar texto.</w:t>
                </w:r>
              </w:p>
            </w:tc>
          </w:sdtContent>
        </w:sdt>
        <w:permEnd w:id="1058091502" w:displacedByCustomXml="prev"/>
        <w:permStart w:id="1489270043" w:edGrp="everyone" w:displacedByCustomXml="next"/>
        <w:sdt>
          <w:sdtPr>
            <w:rPr>
              <w:sz w:val="18"/>
              <w:szCs w:val="18"/>
            </w:rPr>
            <w:id w:val="-1008679721"/>
            <w:lock w:val="sdtLocked"/>
            <w:placeholder>
              <w:docPart w:val="87A36D4061EE4377B7F9EA46947C60F7"/>
            </w:placeholder>
            <w:showingPlcHdr/>
            <w15:color w:val="FFFF00"/>
            <w:text/>
          </w:sdtPr>
          <w:sdtEndPr/>
          <w:sdtContent>
            <w:tc>
              <w:tcPr>
                <w:tcW w:w="3821" w:type="dxa"/>
                <w:vAlign w:val="center"/>
              </w:tcPr>
              <w:p w:rsidR="00DA4831" w:rsidRPr="004F36B8" w:rsidRDefault="00DA4831" w:rsidP="00DA4831">
                <w:pPr>
                  <w:rPr>
                    <w:sz w:val="18"/>
                    <w:szCs w:val="18"/>
                  </w:rPr>
                </w:pPr>
                <w:r w:rsidRPr="004F36B8">
                  <w:rPr>
                    <w:rStyle w:val="TextodoEspaoReservado"/>
                    <w:sz w:val="18"/>
                    <w:szCs w:val="18"/>
                  </w:rPr>
                  <w:t>Clique aqui para digitar texto.</w:t>
                </w:r>
              </w:p>
            </w:tc>
          </w:sdtContent>
        </w:sdt>
        <w:permEnd w:id="1489270043" w:displacedByCustomXml="prev"/>
      </w:tr>
      <w:tr w:rsidR="00DA4831" w:rsidTr="00DA4831">
        <w:permStart w:id="1960119179" w:edGrp="everyone" w:displacedByCustomXml="next"/>
        <w:sdt>
          <w:sdtPr>
            <w:rPr>
              <w:sz w:val="18"/>
              <w:szCs w:val="18"/>
            </w:rPr>
            <w:id w:val="1148173282"/>
            <w:lock w:val="sdtLocked"/>
            <w:placeholder>
              <w:docPart w:val="1F1E24910DA94DF0A4A4BE90DAD62441"/>
            </w:placeholder>
            <w:showingPlcHdr/>
            <w15:color w:val="FFFF00"/>
            <w:text/>
          </w:sdtPr>
          <w:sdtEndPr/>
          <w:sdtContent>
            <w:tc>
              <w:tcPr>
                <w:tcW w:w="4673" w:type="dxa"/>
                <w:gridSpan w:val="2"/>
                <w:vAlign w:val="center"/>
              </w:tcPr>
              <w:p w:rsidR="00DA4831" w:rsidRPr="004F36B8" w:rsidRDefault="00DA4831" w:rsidP="00DA4831">
                <w:pPr>
                  <w:rPr>
                    <w:sz w:val="18"/>
                    <w:szCs w:val="18"/>
                  </w:rPr>
                </w:pPr>
                <w:r w:rsidRPr="004F36B8">
                  <w:rPr>
                    <w:rStyle w:val="TextodoEspaoReservado"/>
                    <w:sz w:val="18"/>
                    <w:szCs w:val="18"/>
                  </w:rPr>
                  <w:t>Clique aqui para digitar texto.</w:t>
                </w:r>
              </w:p>
            </w:tc>
          </w:sdtContent>
        </w:sdt>
        <w:permEnd w:id="1960119179" w:displacedByCustomXml="prev"/>
        <w:permStart w:id="1486570148" w:edGrp="everyone" w:displacedByCustomXml="next"/>
        <w:sdt>
          <w:sdtPr>
            <w:rPr>
              <w:sz w:val="18"/>
              <w:szCs w:val="18"/>
            </w:rPr>
            <w:id w:val="-988166195"/>
            <w:lock w:val="sdtLocked"/>
            <w:placeholder>
              <w:docPart w:val="294FB0E29A934075BC7F6FBB8A9F8345"/>
            </w:placeholder>
            <w:showingPlcHdr/>
            <w15:color w:val="FFFF00"/>
            <w:text/>
          </w:sdtPr>
          <w:sdtEndPr/>
          <w:sdtContent>
            <w:tc>
              <w:tcPr>
                <w:tcW w:w="3821" w:type="dxa"/>
                <w:vAlign w:val="center"/>
              </w:tcPr>
              <w:p w:rsidR="00DA4831" w:rsidRPr="004F36B8" w:rsidRDefault="00DA4831" w:rsidP="00DA4831">
                <w:pPr>
                  <w:rPr>
                    <w:sz w:val="18"/>
                    <w:szCs w:val="18"/>
                  </w:rPr>
                </w:pPr>
                <w:r w:rsidRPr="004F36B8">
                  <w:rPr>
                    <w:rStyle w:val="TextodoEspaoReservado"/>
                    <w:sz w:val="18"/>
                    <w:szCs w:val="18"/>
                  </w:rPr>
                  <w:t>Clique aqui para digitar texto.</w:t>
                </w:r>
              </w:p>
            </w:tc>
          </w:sdtContent>
        </w:sdt>
        <w:permEnd w:id="1486570148" w:displacedByCustomXml="prev"/>
      </w:tr>
      <w:tr w:rsidR="00DA4831" w:rsidTr="00DA4831">
        <w:permStart w:id="331165986" w:edGrp="everyone" w:displacedByCustomXml="next"/>
        <w:sdt>
          <w:sdtPr>
            <w:rPr>
              <w:sz w:val="18"/>
              <w:szCs w:val="18"/>
            </w:rPr>
            <w:id w:val="505013439"/>
            <w:lock w:val="sdtLocked"/>
            <w:placeholder>
              <w:docPart w:val="1078837ABD93493DB0D9DB129E8607DE"/>
            </w:placeholder>
            <w:showingPlcHdr/>
            <w15:color w:val="FFFF00"/>
            <w:text/>
          </w:sdtPr>
          <w:sdtEndPr/>
          <w:sdtContent>
            <w:tc>
              <w:tcPr>
                <w:tcW w:w="4673" w:type="dxa"/>
                <w:gridSpan w:val="2"/>
                <w:vAlign w:val="center"/>
              </w:tcPr>
              <w:p w:rsidR="00DA4831" w:rsidRPr="004F36B8" w:rsidRDefault="00DA4831" w:rsidP="00DA4831">
                <w:pPr>
                  <w:rPr>
                    <w:sz w:val="18"/>
                    <w:szCs w:val="18"/>
                  </w:rPr>
                </w:pPr>
                <w:r w:rsidRPr="004F36B8">
                  <w:rPr>
                    <w:rStyle w:val="TextodoEspaoReservado"/>
                    <w:sz w:val="18"/>
                    <w:szCs w:val="18"/>
                  </w:rPr>
                  <w:t>Clique aqui para digitar texto.</w:t>
                </w:r>
              </w:p>
            </w:tc>
          </w:sdtContent>
        </w:sdt>
        <w:permEnd w:id="331165986" w:displacedByCustomXml="prev"/>
        <w:permStart w:id="972188820" w:edGrp="everyone" w:displacedByCustomXml="next"/>
        <w:sdt>
          <w:sdtPr>
            <w:rPr>
              <w:sz w:val="18"/>
              <w:szCs w:val="18"/>
            </w:rPr>
            <w:id w:val="-1921238503"/>
            <w:lock w:val="sdtLocked"/>
            <w:placeholder>
              <w:docPart w:val="AFCB6E5A4D264343BC905125BF52F495"/>
            </w:placeholder>
            <w:showingPlcHdr/>
            <w15:color w:val="FFFF00"/>
            <w:text/>
          </w:sdtPr>
          <w:sdtEndPr/>
          <w:sdtContent>
            <w:tc>
              <w:tcPr>
                <w:tcW w:w="3821" w:type="dxa"/>
                <w:vAlign w:val="center"/>
              </w:tcPr>
              <w:p w:rsidR="00DA4831" w:rsidRPr="004F36B8" w:rsidRDefault="00DA4831" w:rsidP="00DA4831">
                <w:pPr>
                  <w:rPr>
                    <w:sz w:val="18"/>
                    <w:szCs w:val="18"/>
                  </w:rPr>
                </w:pPr>
                <w:r w:rsidRPr="004F36B8">
                  <w:rPr>
                    <w:rStyle w:val="TextodoEspaoReservado"/>
                    <w:sz w:val="18"/>
                    <w:szCs w:val="18"/>
                  </w:rPr>
                  <w:t>Clique aqui para digitar texto.</w:t>
                </w:r>
              </w:p>
            </w:tc>
          </w:sdtContent>
        </w:sdt>
        <w:permEnd w:id="972188820" w:displacedByCustomXml="prev"/>
      </w:tr>
      <w:permStart w:id="769807212" w:edGrp="everyone" w:colFirst="2" w:colLast="2" w:displacedByCustomXml="next"/>
      <w:permStart w:id="5966130" w:edGrp="everyone" w:colFirst="1" w:colLast="1" w:displacedByCustomXml="next"/>
      <w:permStart w:id="459762235" w:edGrp="everyone" w:colFirst="0" w:colLast="0" w:displacedByCustomXml="next"/>
      <w:permStart w:id="1624400884" w:edGrp="everyone" w:displacedByCustomXml="next"/>
      <w:sdt>
        <w:sdtPr>
          <w:rPr>
            <w:sz w:val="18"/>
            <w:szCs w:val="18"/>
          </w:rPr>
          <w:alias w:val="Use o + para adicionar linhas"/>
          <w:tag w:val="Use o + para adicionar linhas"/>
          <w:id w:val="-1666621333"/>
          <w:lock w:val="sdtLocked"/>
          <w15:repeatingSection/>
        </w:sdtPr>
        <w:sdtContent>
          <w:sdt>
            <w:sdtPr>
              <w:rPr>
                <w:sz w:val="18"/>
                <w:szCs w:val="18"/>
              </w:rPr>
              <w:id w:val="-1849638582"/>
              <w:lock w:val="sdtLocked"/>
              <w:placeholder>
                <w:docPart w:val="DefaultPlaceholder_1081868578"/>
              </w:placeholder>
              <w15:repeatingSectionItem/>
            </w:sdtPr>
            <w:sdtContent>
              <w:tr w:rsidR="00DA4831" w:rsidTr="00DA4831">
                <w:sdt>
                  <w:sdtPr>
                    <w:rPr>
                      <w:sz w:val="18"/>
                      <w:szCs w:val="18"/>
                    </w:rPr>
                    <w:id w:val="-1334061692"/>
                    <w:lock w:val="sdtLocked"/>
                    <w:placeholder>
                      <w:docPart w:val="0284A2C6C5BA42499EC7498C5C48ED96"/>
                    </w:placeholder>
                    <w:showingPlcHdr/>
                    <w15:color w:val="FFFF00"/>
                    <w:text/>
                  </w:sdtPr>
                  <w:sdtEndPr/>
                  <w:sdtContent>
                    <w:tc>
                      <w:tcPr>
                        <w:tcW w:w="4673" w:type="dxa"/>
                        <w:gridSpan w:val="2"/>
                        <w:vAlign w:val="center"/>
                      </w:tcPr>
                      <w:p w:rsidR="00DA4831" w:rsidRPr="004F36B8" w:rsidRDefault="00DA4831" w:rsidP="00DA4831">
                        <w:pPr>
                          <w:rPr>
                            <w:sz w:val="18"/>
                            <w:szCs w:val="18"/>
                          </w:rPr>
                        </w:pPr>
                        <w:r w:rsidRPr="004F36B8">
                          <w:rPr>
                            <w:rStyle w:val="TextodoEspaoReservado"/>
                            <w:sz w:val="18"/>
                            <w:szCs w:val="18"/>
                          </w:rPr>
                          <w:t>Clique aqui para digitar texto.</w:t>
                        </w:r>
                      </w:p>
                    </w:tc>
                  </w:sdtContent>
                </w:sdt>
                <w:permEnd w:id="1624400884" w:displacedByCustomXml="prev"/>
                <w:permStart w:id="1404109839" w:edGrp="everyone" w:displacedByCustomXml="next"/>
                <w:sdt>
                  <w:sdtPr>
                    <w:rPr>
                      <w:sz w:val="18"/>
                      <w:szCs w:val="18"/>
                    </w:rPr>
                    <w:id w:val="-1370377539"/>
                    <w:lock w:val="sdtLocked"/>
                    <w:placeholder>
                      <w:docPart w:val="12287A399186424DBBFD3F96E15F2FF5"/>
                    </w:placeholder>
                    <w:showingPlcHdr/>
                    <w15:color w:val="FFFF00"/>
                    <w:text/>
                  </w:sdtPr>
                  <w:sdtEndPr/>
                  <w:sdtContent>
                    <w:tc>
                      <w:tcPr>
                        <w:tcW w:w="3821" w:type="dxa"/>
                        <w:vAlign w:val="center"/>
                      </w:tcPr>
                      <w:p w:rsidR="00DA4831" w:rsidRPr="004F36B8" w:rsidRDefault="00DA4831" w:rsidP="00DA4831">
                        <w:pPr>
                          <w:rPr>
                            <w:sz w:val="18"/>
                            <w:szCs w:val="18"/>
                          </w:rPr>
                        </w:pPr>
                        <w:r w:rsidRPr="004F36B8">
                          <w:rPr>
                            <w:rStyle w:val="TextodoEspaoReservado"/>
                            <w:sz w:val="18"/>
                            <w:szCs w:val="18"/>
                          </w:rPr>
                          <w:t>Clique aqui para digitar texto.</w:t>
                        </w:r>
                      </w:p>
                    </w:tc>
                  </w:sdtContent>
                </w:sdt>
              </w:tr>
            </w:sdtContent>
          </w:sdt>
        </w:sdtContent>
      </w:sdt>
      <w:permEnd w:id="1404109839" w:displacedByCustomXml="prev"/>
      <w:permEnd w:id="459762235"/>
      <w:permEnd w:id="5966130"/>
      <w:permEnd w:id="769807212"/>
      <w:tr w:rsidR="00DA4831" w:rsidTr="00DA4831">
        <w:tc>
          <w:tcPr>
            <w:tcW w:w="4673" w:type="dxa"/>
            <w:gridSpan w:val="2"/>
            <w:tcBorders>
              <w:bottom w:val="double" w:sz="4" w:space="0" w:color="auto"/>
            </w:tcBorders>
          </w:tcPr>
          <w:p w:rsidR="00DA4831" w:rsidRDefault="00DA4831" w:rsidP="00DA4831">
            <w:pPr>
              <w:jc w:val="right"/>
            </w:pPr>
            <w:r>
              <w:t>Área total construída</w:t>
            </w:r>
          </w:p>
        </w:tc>
        <w:permStart w:id="1517424242" w:edGrp="everyone" w:displacedByCustomXml="next"/>
        <w:sdt>
          <w:sdtPr>
            <w:rPr>
              <w:sz w:val="18"/>
              <w:szCs w:val="18"/>
            </w:rPr>
            <w:id w:val="-1963719798"/>
            <w:lock w:val="sdtLocked"/>
            <w:placeholder>
              <w:docPart w:val="0C7658E60300482CBF6E01ACE7D12702"/>
            </w:placeholder>
            <w:showingPlcHdr/>
            <w15:color w:val="FFFF00"/>
            <w:text/>
          </w:sdtPr>
          <w:sdtEndPr/>
          <w:sdtContent>
            <w:tc>
              <w:tcPr>
                <w:tcW w:w="3821" w:type="dxa"/>
                <w:tcBorders>
                  <w:bottom w:val="double" w:sz="4" w:space="0" w:color="auto"/>
                </w:tcBorders>
                <w:vAlign w:val="center"/>
              </w:tcPr>
              <w:p w:rsidR="00DA4831" w:rsidRPr="004F36B8" w:rsidRDefault="00DA4831" w:rsidP="00DA4831">
                <w:pPr>
                  <w:rPr>
                    <w:sz w:val="18"/>
                    <w:szCs w:val="18"/>
                  </w:rPr>
                </w:pPr>
                <w:r w:rsidRPr="004F36B8">
                  <w:rPr>
                    <w:rStyle w:val="TextodoEspaoReservado"/>
                    <w:sz w:val="18"/>
                    <w:szCs w:val="18"/>
                  </w:rPr>
                  <w:t>Clique aqui para digitar texto.</w:t>
                </w:r>
              </w:p>
            </w:tc>
          </w:sdtContent>
        </w:sdt>
        <w:permEnd w:id="1517424242" w:displacedByCustomXml="prev"/>
      </w:tr>
      <w:tr w:rsidR="00DA4831" w:rsidTr="00DA4831">
        <w:tc>
          <w:tcPr>
            <w:tcW w:w="2405" w:type="dxa"/>
            <w:tcBorders>
              <w:top w:val="double" w:sz="4" w:space="0" w:color="auto"/>
            </w:tcBorders>
          </w:tcPr>
          <w:p w:rsidR="00DA4831" w:rsidRDefault="00DA4831" w:rsidP="00DA4831">
            <w:r>
              <w:t>Área permeável</w:t>
            </w:r>
          </w:p>
        </w:tc>
        <w:permStart w:id="1026965602" w:edGrp="everyone" w:displacedByCustomXml="next"/>
        <w:sdt>
          <w:sdtPr>
            <w:rPr>
              <w:sz w:val="18"/>
              <w:szCs w:val="18"/>
            </w:rPr>
            <w:id w:val="451130346"/>
            <w:lock w:val="sdtLocked"/>
            <w:placeholder>
              <w:docPart w:val="4A44BD9A4B3F4AE18128964A4ADA1061"/>
            </w:placeholder>
            <w:showingPlcHdr/>
            <w15:color w:val="FFFF00"/>
            <w:text/>
          </w:sdtPr>
          <w:sdtEndPr/>
          <w:sdtContent>
            <w:tc>
              <w:tcPr>
                <w:tcW w:w="6089" w:type="dxa"/>
                <w:gridSpan w:val="2"/>
                <w:tcBorders>
                  <w:top w:val="double" w:sz="4" w:space="0" w:color="auto"/>
                </w:tcBorders>
                <w:vAlign w:val="center"/>
              </w:tcPr>
              <w:p w:rsidR="00DA4831" w:rsidRPr="004F36B8" w:rsidRDefault="00DA4831" w:rsidP="00DA4831">
                <w:pPr>
                  <w:rPr>
                    <w:sz w:val="18"/>
                    <w:szCs w:val="18"/>
                  </w:rPr>
                </w:pPr>
                <w:r w:rsidRPr="004F36B8">
                  <w:rPr>
                    <w:rStyle w:val="TextodoEspaoReservado"/>
                    <w:sz w:val="18"/>
                    <w:szCs w:val="18"/>
                  </w:rPr>
                  <w:t>Clique aqui para digitar texto.</w:t>
                </w:r>
              </w:p>
            </w:tc>
          </w:sdtContent>
        </w:sdt>
        <w:permEnd w:id="1026965602" w:displacedByCustomXml="prev"/>
      </w:tr>
      <w:tr w:rsidR="00DA4831" w:rsidTr="00DA4831">
        <w:tc>
          <w:tcPr>
            <w:tcW w:w="2405" w:type="dxa"/>
          </w:tcPr>
          <w:p w:rsidR="00DA4831" w:rsidRDefault="00DA4831" w:rsidP="00DA4831">
            <w:r>
              <w:t>Altura da edificação</w:t>
            </w:r>
          </w:p>
        </w:tc>
        <w:permStart w:id="868958820" w:edGrp="everyone" w:displacedByCustomXml="next"/>
        <w:sdt>
          <w:sdtPr>
            <w:rPr>
              <w:sz w:val="18"/>
              <w:szCs w:val="18"/>
            </w:rPr>
            <w:id w:val="-2095392952"/>
            <w:lock w:val="sdtLocked"/>
            <w:placeholder>
              <w:docPart w:val="67526B92E96C4FA9855659BBB1AFE318"/>
            </w:placeholder>
            <w:showingPlcHdr/>
            <w15:color w:val="FFFF00"/>
            <w:text/>
          </w:sdtPr>
          <w:sdtEndPr/>
          <w:sdtContent>
            <w:tc>
              <w:tcPr>
                <w:tcW w:w="6089" w:type="dxa"/>
                <w:gridSpan w:val="2"/>
                <w:vAlign w:val="center"/>
              </w:tcPr>
              <w:p w:rsidR="00DA4831" w:rsidRPr="004F36B8" w:rsidRDefault="00DA4831" w:rsidP="00DA4831">
                <w:pPr>
                  <w:rPr>
                    <w:sz w:val="18"/>
                    <w:szCs w:val="18"/>
                  </w:rPr>
                </w:pPr>
                <w:r w:rsidRPr="004F36B8">
                  <w:rPr>
                    <w:rStyle w:val="TextodoEspaoReservado"/>
                    <w:sz w:val="18"/>
                    <w:szCs w:val="18"/>
                  </w:rPr>
                  <w:t>Clique aqui para digitar texto.</w:t>
                </w:r>
              </w:p>
            </w:tc>
          </w:sdtContent>
        </w:sdt>
        <w:permEnd w:id="868958820" w:displacedByCustomXml="prev"/>
      </w:tr>
      <w:tr w:rsidR="00DA4831" w:rsidTr="00DA4831">
        <w:tc>
          <w:tcPr>
            <w:tcW w:w="2405" w:type="dxa"/>
          </w:tcPr>
          <w:p w:rsidR="00301895" w:rsidRPr="00A618D8" w:rsidRDefault="00DA4831" w:rsidP="00A618D8">
            <w:r>
              <w:t>Afastamentos aplicados</w:t>
            </w:r>
          </w:p>
        </w:tc>
        <w:permStart w:id="2041653263" w:edGrp="everyone" w:displacedByCustomXml="next"/>
        <w:sdt>
          <w:sdtPr>
            <w:rPr>
              <w:sz w:val="18"/>
              <w:szCs w:val="18"/>
            </w:rPr>
            <w:id w:val="1104991912"/>
            <w:lock w:val="sdtLocked"/>
            <w:placeholder>
              <w:docPart w:val="124F4699A98B4EA3A80B1186F4BC578D"/>
            </w:placeholder>
            <w:showingPlcHdr/>
            <w15:color w:val="FFFF00"/>
            <w:text/>
          </w:sdtPr>
          <w:sdtEndPr/>
          <w:sdtContent>
            <w:tc>
              <w:tcPr>
                <w:tcW w:w="6089" w:type="dxa"/>
                <w:gridSpan w:val="2"/>
                <w:vAlign w:val="center"/>
              </w:tcPr>
              <w:p w:rsidR="00DA4831" w:rsidRPr="004F36B8" w:rsidRDefault="00DA4831" w:rsidP="00DA4831">
                <w:pPr>
                  <w:rPr>
                    <w:sz w:val="18"/>
                    <w:szCs w:val="18"/>
                  </w:rPr>
                </w:pPr>
                <w:r w:rsidRPr="004F36B8">
                  <w:rPr>
                    <w:rStyle w:val="TextodoEspaoReservado"/>
                    <w:sz w:val="18"/>
                    <w:szCs w:val="18"/>
                  </w:rPr>
                  <w:t>Clique aqui para digitar texto.</w:t>
                </w:r>
              </w:p>
            </w:tc>
          </w:sdtContent>
        </w:sdt>
        <w:permEnd w:id="2041653263" w:displacedByCustomXml="prev"/>
      </w:tr>
      <w:tr w:rsidR="00DA4831" w:rsidTr="00DA4831">
        <w:tc>
          <w:tcPr>
            <w:tcW w:w="2405" w:type="dxa"/>
          </w:tcPr>
          <w:p w:rsidR="00DA4831" w:rsidRDefault="00DA4831" w:rsidP="00DA4831">
            <w:r>
              <w:t>Marquise</w:t>
            </w:r>
          </w:p>
        </w:tc>
        <w:permStart w:id="349842972" w:edGrp="everyone" w:displacedByCustomXml="next"/>
        <w:sdt>
          <w:sdtPr>
            <w:rPr>
              <w:sz w:val="18"/>
              <w:szCs w:val="18"/>
            </w:rPr>
            <w:id w:val="1287160833"/>
            <w:lock w:val="sdtLocked"/>
            <w:placeholder>
              <w:docPart w:val="442EE1AE456D4513926D23257364A942"/>
            </w:placeholder>
            <w:showingPlcHdr/>
            <w15:color w:val="FFFF00"/>
            <w:text/>
          </w:sdtPr>
          <w:sdtEndPr/>
          <w:sdtContent>
            <w:tc>
              <w:tcPr>
                <w:tcW w:w="6089" w:type="dxa"/>
                <w:gridSpan w:val="2"/>
                <w:vAlign w:val="center"/>
              </w:tcPr>
              <w:p w:rsidR="00DA4831" w:rsidRDefault="00201212" w:rsidP="00DA4831">
                <w:pPr>
                  <w:rPr>
                    <w:sz w:val="18"/>
                    <w:szCs w:val="18"/>
                  </w:rPr>
                </w:pPr>
                <w:r w:rsidRPr="004F36B8">
                  <w:rPr>
                    <w:rStyle w:val="TextodoEspaoReservado"/>
                    <w:sz w:val="18"/>
                    <w:szCs w:val="18"/>
                  </w:rPr>
                  <w:t>Clique aqui para digitar texto.</w:t>
                </w:r>
              </w:p>
            </w:tc>
          </w:sdtContent>
        </w:sdt>
        <w:permEnd w:id="349842972" w:displacedByCustomXml="prev"/>
      </w:tr>
      <w:tr w:rsidR="00DA4831" w:rsidTr="00DA4831">
        <w:tc>
          <w:tcPr>
            <w:tcW w:w="2405" w:type="dxa"/>
          </w:tcPr>
          <w:p w:rsidR="00DA4831" w:rsidRDefault="00DA4831" w:rsidP="00DA4831">
            <w:r>
              <w:lastRenderedPageBreak/>
              <w:t>Subsolo</w:t>
            </w:r>
          </w:p>
        </w:tc>
        <w:permStart w:id="1791427639" w:edGrp="everyone" w:displacedByCustomXml="next"/>
        <w:sdt>
          <w:sdtPr>
            <w:rPr>
              <w:sz w:val="18"/>
              <w:szCs w:val="18"/>
            </w:rPr>
            <w:id w:val="1538385520"/>
            <w:lock w:val="sdtLocked"/>
            <w:placeholder>
              <w:docPart w:val="EFED15F8A4594C4AAE1BFE4ACE0B6234"/>
            </w:placeholder>
            <w:showingPlcHdr/>
            <w15:color w:val="FFFF00"/>
            <w:text/>
          </w:sdtPr>
          <w:sdtEndPr/>
          <w:sdtContent>
            <w:tc>
              <w:tcPr>
                <w:tcW w:w="6089" w:type="dxa"/>
                <w:gridSpan w:val="2"/>
                <w:vAlign w:val="center"/>
              </w:tcPr>
              <w:p w:rsidR="00DA4831" w:rsidRDefault="00201212" w:rsidP="00DA4831">
                <w:pPr>
                  <w:rPr>
                    <w:sz w:val="18"/>
                    <w:szCs w:val="18"/>
                  </w:rPr>
                </w:pPr>
                <w:r w:rsidRPr="004F36B8">
                  <w:rPr>
                    <w:rStyle w:val="TextodoEspaoReservado"/>
                    <w:sz w:val="18"/>
                    <w:szCs w:val="18"/>
                  </w:rPr>
                  <w:t>Clique aqui para digitar texto.</w:t>
                </w:r>
              </w:p>
            </w:tc>
          </w:sdtContent>
        </w:sdt>
        <w:permEnd w:id="1791427639" w:displacedByCustomXml="prev"/>
      </w:tr>
      <w:tr w:rsidR="00201212" w:rsidTr="00DA4831">
        <w:tc>
          <w:tcPr>
            <w:tcW w:w="2405" w:type="dxa"/>
          </w:tcPr>
          <w:p w:rsidR="00201212" w:rsidRDefault="00201212" w:rsidP="00DA4831">
            <w:r w:rsidRPr="00201212">
              <w:t>Outras informações</w:t>
            </w:r>
            <w:r>
              <w:t xml:space="preserve"> julgadas pertinentes</w:t>
            </w:r>
          </w:p>
        </w:tc>
        <w:permStart w:id="112999561" w:edGrp="everyone" w:displacedByCustomXml="next"/>
        <w:sdt>
          <w:sdtPr>
            <w:rPr>
              <w:sz w:val="18"/>
              <w:szCs w:val="18"/>
            </w:rPr>
            <w:id w:val="1219860778"/>
            <w:lock w:val="sdtLocked"/>
            <w:placeholder>
              <w:docPart w:val="38E8167031A547E68876B3ADCB167448"/>
            </w:placeholder>
            <w:showingPlcHdr/>
            <w15:color w:val="FFFF00"/>
            <w:text/>
          </w:sdtPr>
          <w:sdtEndPr/>
          <w:sdtContent>
            <w:tc>
              <w:tcPr>
                <w:tcW w:w="6089" w:type="dxa"/>
                <w:gridSpan w:val="2"/>
                <w:vAlign w:val="center"/>
              </w:tcPr>
              <w:p w:rsidR="00201212" w:rsidRDefault="00201212" w:rsidP="00DA4831">
                <w:pPr>
                  <w:rPr>
                    <w:sz w:val="18"/>
                    <w:szCs w:val="18"/>
                  </w:rPr>
                </w:pPr>
                <w:r w:rsidRPr="004F36B8">
                  <w:rPr>
                    <w:rStyle w:val="TextodoEspaoReservado"/>
                    <w:sz w:val="18"/>
                    <w:szCs w:val="18"/>
                  </w:rPr>
                  <w:t>Clique aqui para digitar texto.</w:t>
                </w:r>
              </w:p>
            </w:tc>
          </w:sdtContent>
        </w:sdt>
        <w:permEnd w:id="112999561" w:displacedByCustomXml="prev"/>
      </w:tr>
    </w:tbl>
    <w:p w:rsidR="005E5D01" w:rsidRDefault="005E5D01" w:rsidP="004F36B8">
      <w:pPr>
        <w:jc w:val="both"/>
      </w:pPr>
    </w:p>
    <w:tbl>
      <w:tblPr>
        <w:tblStyle w:val="Tabelacomgrade"/>
        <w:tblW w:w="8494" w:type="dxa"/>
        <w:tblLook w:val="04A0" w:firstRow="1" w:lastRow="0" w:firstColumn="1" w:lastColumn="0" w:noHBand="0" w:noVBand="1"/>
      </w:tblPr>
      <w:tblGrid>
        <w:gridCol w:w="2405"/>
        <w:gridCol w:w="6089"/>
      </w:tblGrid>
      <w:tr w:rsidR="00201212" w:rsidTr="00201212">
        <w:tc>
          <w:tcPr>
            <w:tcW w:w="8494" w:type="dxa"/>
            <w:gridSpan w:val="2"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201212" w:rsidRPr="00B42372" w:rsidRDefault="00201212" w:rsidP="00201212">
            <w:pPr>
              <w:jc w:val="center"/>
              <w:rPr>
                <w:b/>
              </w:rPr>
            </w:pPr>
            <w:r>
              <w:rPr>
                <w:b/>
              </w:rPr>
              <w:t>DADOS DO LICENCIAMENTO</w:t>
            </w:r>
          </w:p>
        </w:tc>
      </w:tr>
      <w:tr w:rsidR="00201212" w:rsidTr="00201212">
        <w:tc>
          <w:tcPr>
            <w:tcW w:w="2405" w:type="dxa"/>
            <w:tcBorders>
              <w:top w:val="double" w:sz="4" w:space="0" w:color="auto"/>
            </w:tcBorders>
          </w:tcPr>
          <w:p w:rsidR="00201212" w:rsidRDefault="00201212" w:rsidP="00CA12C4">
            <w:r>
              <w:t>Alvará de Construção</w:t>
            </w:r>
          </w:p>
        </w:tc>
        <w:permStart w:id="449805404" w:edGrp="everyone" w:displacedByCustomXml="next"/>
        <w:sdt>
          <w:sdtPr>
            <w:rPr>
              <w:sz w:val="18"/>
              <w:szCs w:val="18"/>
            </w:rPr>
            <w:id w:val="2071062688"/>
            <w:lock w:val="sdtLocked"/>
            <w:placeholder>
              <w:docPart w:val="0B80808898B14251B30951A2C73CC1E3"/>
            </w:placeholder>
            <w:showingPlcHdr/>
            <w15:color w:val="FFFF00"/>
            <w:text/>
          </w:sdtPr>
          <w:sdtEndPr/>
          <w:sdtContent>
            <w:tc>
              <w:tcPr>
                <w:tcW w:w="6089" w:type="dxa"/>
                <w:tcBorders>
                  <w:top w:val="double" w:sz="4" w:space="0" w:color="auto"/>
                </w:tcBorders>
                <w:vAlign w:val="center"/>
              </w:tcPr>
              <w:p w:rsidR="00201212" w:rsidRPr="004F36B8" w:rsidRDefault="00201212" w:rsidP="00CA12C4">
                <w:pPr>
                  <w:rPr>
                    <w:sz w:val="18"/>
                    <w:szCs w:val="18"/>
                  </w:rPr>
                </w:pPr>
                <w:r w:rsidRPr="004F36B8">
                  <w:rPr>
                    <w:rStyle w:val="TextodoEspaoReservado"/>
                    <w:sz w:val="18"/>
                    <w:szCs w:val="18"/>
                  </w:rPr>
                  <w:t>Clique aqui para digitar texto.</w:t>
                </w:r>
              </w:p>
            </w:tc>
          </w:sdtContent>
        </w:sdt>
        <w:permEnd w:id="449805404" w:displacedByCustomXml="prev"/>
      </w:tr>
      <w:tr w:rsidR="00201212" w:rsidTr="00201212">
        <w:tc>
          <w:tcPr>
            <w:tcW w:w="2405" w:type="dxa"/>
          </w:tcPr>
          <w:p w:rsidR="00201212" w:rsidRDefault="00201212" w:rsidP="00CA12C4">
            <w:r>
              <w:t>Carta de Habite-se</w:t>
            </w:r>
          </w:p>
        </w:tc>
        <w:permStart w:id="1497980389" w:edGrp="everyone" w:displacedByCustomXml="next"/>
        <w:sdt>
          <w:sdtPr>
            <w:rPr>
              <w:sz w:val="18"/>
              <w:szCs w:val="18"/>
            </w:rPr>
            <w:id w:val="-1512210895"/>
            <w:lock w:val="sdtLocked"/>
            <w:placeholder>
              <w:docPart w:val="56DFE5C4A53846C897EF9524A3AE7C7C"/>
            </w:placeholder>
            <w:showingPlcHdr/>
            <w15:color w:val="FFFF00"/>
            <w:text/>
          </w:sdtPr>
          <w:sdtEndPr/>
          <w:sdtContent>
            <w:tc>
              <w:tcPr>
                <w:tcW w:w="6089" w:type="dxa"/>
                <w:vAlign w:val="center"/>
              </w:tcPr>
              <w:p w:rsidR="00201212" w:rsidRPr="004F36B8" w:rsidRDefault="00201212" w:rsidP="00CA12C4">
                <w:pPr>
                  <w:rPr>
                    <w:sz w:val="18"/>
                    <w:szCs w:val="18"/>
                  </w:rPr>
                </w:pPr>
                <w:r w:rsidRPr="004F36B8">
                  <w:rPr>
                    <w:rStyle w:val="TextodoEspaoReservado"/>
                    <w:sz w:val="18"/>
                    <w:szCs w:val="18"/>
                  </w:rPr>
                  <w:t>Clique aqui para digitar texto.</w:t>
                </w:r>
              </w:p>
            </w:tc>
          </w:sdtContent>
        </w:sdt>
        <w:permEnd w:id="1497980389" w:displacedByCustomXml="prev"/>
      </w:tr>
      <w:tr w:rsidR="00A15521" w:rsidRPr="00A15521" w:rsidTr="000348FF">
        <w:tc>
          <w:tcPr>
            <w:tcW w:w="8494" w:type="dxa"/>
            <w:gridSpan w:val="2"/>
          </w:tcPr>
          <w:p w:rsidR="00A15521" w:rsidRPr="00A15521" w:rsidRDefault="00A15521" w:rsidP="00A15521">
            <w:pPr>
              <w:jc w:val="both"/>
              <w:rPr>
                <w:sz w:val="20"/>
                <w:szCs w:val="20"/>
              </w:rPr>
            </w:pPr>
            <w:r w:rsidRPr="00A15521">
              <w:rPr>
                <w:sz w:val="20"/>
                <w:szCs w:val="20"/>
              </w:rPr>
              <w:t>A continuidade do processo de desdobro, remembramento ou reversões, não acarreta o reconhecimento ou aprovação de quaisquer projetos de arquitetura, devendo, obrigatoriamente, serem respeitadas as determinações do órgão competente em obras e edificações, constantes no Código de Obras e Edificações do Distrito Federal, e demais normas urbanísticas e edilícias aplicáveis.</w:t>
            </w:r>
          </w:p>
        </w:tc>
      </w:tr>
    </w:tbl>
    <w:p w:rsidR="0060659E" w:rsidRDefault="0060659E" w:rsidP="00A15521">
      <w:pPr>
        <w:ind w:firstLine="708"/>
        <w:jc w:val="both"/>
      </w:pPr>
    </w:p>
    <w:p w:rsidR="0060659E" w:rsidRDefault="00135260" w:rsidP="0060659E">
      <w:pPr>
        <w:ind w:firstLine="708"/>
        <w:jc w:val="both"/>
      </w:pPr>
      <w:r>
        <w:t xml:space="preserve">O profissional habilitado, acima identificado, responsável técnico pelo presente laudo técnico, declara a conformidade </w:t>
      </w:r>
      <w:r w:rsidR="00A15521">
        <w:t>da edificação existente</w:t>
      </w:r>
      <w:r>
        <w:t xml:space="preserve"> apresentad</w:t>
      </w:r>
      <w:r w:rsidR="00A15521">
        <w:t>a quanto</w:t>
      </w:r>
      <w:r>
        <w:t xml:space="preserve"> às normas edilícias, urbanísticas e parâmetro</w:t>
      </w:r>
      <w:r w:rsidR="00A15521">
        <w:t>s aplicáveis ao lote resultante</w:t>
      </w:r>
      <w:r>
        <w:t xml:space="preserve"> (do desdobro, do remembramento, da reversão do desdobro ou da reversão do remembramento), assumindo a responsabilidade legal pela veracidade desta declaração.</w:t>
      </w:r>
    </w:p>
    <w:p w:rsidR="00A15521" w:rsidRPr="00A15521" w:rsidRDefault="00A15521" w:rsidP="00A15521">
      <w:pPr>
        <w:jc w:val="both"/>
        <w:rPr>
          <w:b/>
        </w:rPr>
      </w:pPr>
      <w:r w:rsidRPr="00A15521">
        <w:rPr>
          <w:b/>
        </w:rPr>
        <w:t xml:space="preserve">DECLARO AINDA QUE: </w:t>
      </w:r>
    </w:p>
    <w:p w:rsidR="00A15521" w:rsidRDefault="00A15521" w:rsidP="00A15521">
      <w:pPr>
        <w:pStyle w:val="PargrafodaLista"/>
        <w:numPr>
          <w:ilvl w:val="0"/>
          <w:numId w:val="5"/>
        </w:numPr>
        <w:jc w:val="both"/>
      </w:pPr>
      <w:r>
        <w:t xml:space="preserve">Conheço os requisitos constantes da legislação vigente; </w:t>
      </w:r>
    </w:p>
    <w:p w:rsidR="00A15521" w:rsidRDefault="00A15521" w:rsidP="00A15521">
      <w:pPr>
        <w:pStyle w:val="PargrafodaLista"/>
        <w:numPr>
          <w:ilvl w:val="0"/>
          <w:numId w:val="5"/>
        </w:numPr>
        <w:jc w:val="both"/>
      </w:pPr>
      <w:r>
        <w:t xml:space="preserve">Atesto o cumprimento da legislação vigente; </w:t>
      </w:r>
    </w:p>
    <w:p w:rsidR="00A15521" w:rsidRDefault="00A15521" w:rsidP="00A15521">
      <w:pPr>
        <w:pStyle w:val="PargrafodaLista"/>
        <w:numPr>
          <w:ilvl w:val="0"/>
          <w:numId w:val="5"/>
        </w:numPr>
        <w:jc w:val="both"/>
      </w:pPr>
      <w:r>
        <w:t xml:space="preserve">Atendo as normas urbanísticas e edilícias; </w:t>
      </w:r>
    </w:p>
    <w:p w:rsidR="00A15521" w:rsidRDefault="00A15521" w:rsidP="00A15521">
      <w:pPr>
        <w:pStyle w:val="PargrafodaLista"/>
        <w:numPr>
          <w:ilvl w:val="0"/>
          <w:numId w:val="5"/>
        </w:numPr>
        <w:jc w:val="both"/>
      </w:pPr>
      <w:r>
        <w:t xml:space="preserve">Estou ciente que declaração diversa da realidade: </w:t>
      </w:r>
    </w:p>
    <w:p w:rsidR="00A15521" w:rsidRDefault="00A15521" w:rsidP="00A15521">
      <w:pPr>
        <w:pStyle w:val="PargrafodaLista"/>
        <w:numPr>
          <w:ilvl w:val="1"/>
          <w:numId w:val="5"/>
        </w:numPr>
        <w:jc w:val="both"/>
      </w:pPr>
      <w:r>
        <w:t xml:space="preserve">Constitui crime de falsidade ideológica; </w:t>
      </w:r>
    </w:p>
    <w:p w:rsidR="00A15521" w:rsidRDefault="00A15521" w:rsidP="00A15521">
      <w:pPr>
        <w:pStyle w:val="PargrafodaLista"/>
        <w:numPr>
          <w:ilvl w:val="1"/>
          <w:numId w:val="5"/>
        </w:numPr>
        <w:jc w:val="both"/>
      </w:pPr>
      <w:r>
        <w:t xml:space="preserve">Sujeita a sanção penal, civil e administrativa; </w:t>
      </w:r>
    </w:p>
    <w:p w:rsidR="00A15521" w:rsidRDefault="00A15521" w:rsidP="00A15521">
      <w:pPr>
        <w:pStyle w:val="PargrafodaLista"/>
        <w:numPr>
          <w:ilvl w:val="1"/>
          <w:numId w:val="5"/>
        </w:numPr>
        <w:jc w:val="both"/>
      </w:pPr>
      <w:r>
        <w:t>Sujeita as penalidades previstas na legislação de regência.</w:t>
      </w:r>
    </w:p>
    <w:p w:rsidR="00A15521" w:rsidRDefault="00A15521" w:rsidP="00A15521">
      <w:pPr>
        <w:jc w:val="both"/>
      </w:pPr>
    </w:p>
    <w:p w:rsidR="006533E9" w:rsidRDefault="006533E9" w:rsidP="00A15521">
      <w:pPr>
        <w:jc w:val="both"/>
      </w:pPr>
    </w:p>
    <w:p w:rsidR="00A15521" w:rsidRPr="004E524F" w:rsidRDefault="00A15521" w:rsidP="00A15521">
      <w:pPr>
        <w:jc w:val="both"/>
        <w:rPr>
          <w:sz w:val="14"/>
          <w:szCs w:val="14"/>
        </w:rPr>
      </w:pPr>
    </w:p>
    <w:p w:rsidR="00DE2DA6" w:rsidRPr="004E524F" w:rsidRDefault="00DE2DA6" w:rsidP="004E524F">
      <w:pPr>
        <w:spacing w:after="0"/>
        <w:jc w:val="center"/>
        <w:rPr>
          <w:sz w:val="14"/>
          <w:szCs w:val="14"/>
        </w:rPr>
      </w:pPr>
      <w:r w:rsidRPr="004E524F">
        <w:rPr>
          <w:sz w:val="14"/>
          <w:szCs w:val="14"/>
        </w:rPr>
        <w:t>__________________________</w:t>
      </w:r>
      <w:r w:rsidR="004E524F" w:rsidRPr="004E524F">
        <w:rPr>
          <w:sz w:val="14"/>
          <w:szCs w:val="14"/>
        </w:rPr>
        <w:t>_____________________________________</w:t>
      </w:r>
      <w:r w:rsidRPr="004E524F">
        <w:rPr>
          <w:sz w:val="14"/>
          <w:szCs w:val="14"/>
        </w:rPr>
        <w:t>_______________</w:t>
      </w:r>
    </w:p>
    <w:p w:rsidR="00DE2DA6" w:rsidRPr="004E524F" w:rsidRDefault="00DE2DA6" w:rsidP="004E524F">
      <w:pPr>
        <w:jc w:val="center"/>
        <w:rPr>
          <w:sz w:val="14"/>
          <w:szCs w:val="14"/>
        </w:rPr>
      </w:pPr>
      <w:r w:rsidRPr="004E524F">
        <w:rPr>
          <w:sz w:val="14"/>
          <w:szCs w:val="14"/>
        </w:rPr>
        <w:t>Assinatura por cerificação digital</w:t>
      </w:r>
    </w:p>
    <w:permStart w:id="502009857" w:edGrp="everyone" w:displacedByCustomXml="next"/>
    <w:sdt>
      <w:sdtPr>
        <w:rPr>
          <w:sz w:val="18"/>
          <w:szCs w:val="18"/>
        </w:rPr>
        <w:alias w:val="NOME DO PROPRIETÁRIO/EMPRESA"/>
        <w:tag w:val="NOME DO PROPRIETÁRIO/EMPRESA"/>
        <w:id w:val="212698548"/>
        <w:lock w:val="sdtLocked"/>
        <w:placeholder>
          <w:docPart w:val="74F671D84E8A4E85BFE3BA29FE5869C4"/>
        </w:placeholder>
        <w:showingPlcHdr/>
        <w15:color w:val="FFFF00"/>
        <w:text/>
      </w:sdtPr>
      <w:sdtEndPr/>
      <w:sdtContent>
        <w:p w:rsidR="00A15521" w:rsidRPr="004F36B8" w:rsidRDefault="00A15521" w:rsidP="00A15521">
          <w:pPr>
            <w:jc w:val="center"/>
            <w:rPr>
              <w:sz w:val="18"/>
              <w:szCs w:val="18"/>
            </w:rPr>
          </w:pPr>
          <w:r w:rsidRPr="006533E9">
            <w:rPr>
              <w:rStyle w:val="TextodoEspaoReservado"/>
            </w:rPr>
            <w:t>Clique aqui para digitar texto.</w:t>
          </w:r>
        </w:p>
      </w:sdtContent>
    </w:sdt>
    <w:permEnd w:id="502009857" w:displacedByCustomXml="prev"/>
    <w:permStart w:id="474957495" w:edGrp="everyone" w:displacedByCustomXml="next"/>
    <w:sdt>
      <w:sdtPr>
        <w:rPr>
          <w:sz w:val="18"/>
          <w:szCs w:val="18"/>
        </w:rPr>
        <w:alias w:val="Inserir CPF ou CNPJ"/>
        <w:tag w:val="PROFISSÃO"/>
        <w:id w:val="1346209482"/>
        <w:lock w:val="sdtLocked"/>
        <w:placeholder>
          <w:docPart w:val="D2B1D227E1594DCEBC9502D246CD48BF"/>
        </w:placeholder>
        <w:showingPlcHdr/>
        <w15:color w:val="FFFF00"/>
        <w:text/>
      </w:sdtPr>
      <w:sdtEndPr/>
      <w:sdtContent>
        <w:p w:rsidR="00A15521" w:rsidRPr="004F36B8" w:rsidRDefault="00A15521" w:rsidP="00A15521">
          <w:pPr>
            <w:jc w:val="center"/>
            <w:rPr>
              <w:sz w:val="18"/>
              <w:szCs w:val="18"/>
            </w:rPr>
          </w:pPr>
          <w:r w:rsidRPr="004F36B8">
            <w:rPr>
              <w:rStyle w:val="TextodoEspaoReservado"/>
              <w:sz w:val="18"/>
              <w:szCs w:val="18"/>
            </w:rPr>
            <w:t>Clique aqui para digitar texto.</w:t>
          </w:r>
        </w:p>
      </w:sdtContent>
    </w:sdt>
    <w:permEnd w:id="474957495" w:displacedByCustomXml="prev"/>
    <w:p w:rsidR="00A15521" w:rsidRDefault="00A15521" w:rsidP="00A15521">
      <w:pPr>
        <w:jc w:val="center"/>
        <w:rPr>
          <w:sz w:val="18"/>
          <w:szCs w:val="18"/>
        </w:rPr>
      </w:pPr>
    </w:p>
    <w:p w:rsidR="00270147" w:rsidRPr="004E524F" w:rsidRDefault="00270147" w:rsidP="00270147">
      <w:pPr>
        <w:jc w:val="both"/>
        <w:rPr>
          <w:sz w:val="14"/>
          <w:szCs w:val="14"/>
        </w:rPr>
      </w:pPr>
    </w:p>
    <w:p w:rsidR="00270147" w:rsidRPr="004E524F" w:rsidRDefault="00270147" w:rsidP="00270147">
      <w:pPr>
        <w:spacing w:after="0"/>
        <w:jc w:val="center"/>
        <w:rPr>
          <w:sz w:val="14"/>
          <w:szCs w:val="14"/>
        </w:rPr>
      </w:pPr>
      <w:r w:rsidRPr="004E524F">
        <w:rPr>
          <w:sz w:val="14"/>
          <w:szCs w:val="14"/>
        </w:rPr>
        <w:t>______________________________________________________________________________</w:t>
      </w:r>
    </w:p>
    <w:p w:rsidR="00270147" w:rsidRPr="004E524F" w:rsidRDefault="00270147" w:rsidP="00270147">
      <w:pPr>
        <w:jc w:val="center"/>
        <w:rPr>
          <w:sz w:val="14"/>
          <w:szCs w:val="14"/>
        </w:rPr>
      </w:pPr>
      <w:r w:rsidRPr="004E524F">
        <w:rPr>
          <w:sz w:val="14"/>
          <w:szCs w:val="14"/>
        </w:rPr>
        <w:t>Assinatura por cerificação digital</w:t>
      </w:r>
    </w:p>
    <w:permStart w:id="590880436" w:edGrp="everyone" w:displacedByCustomXml="next"/>
    <w:sdt>
      <w:sdtPr>
        <w:rPr>
          <w:sz w:val="18"/>
          <w:szCs w:val="18"/>
        </w:rPr>
        <w:alias w:val="NOME DO RESPONSÁVEL TÉCNICO"/>
        <w:tag w:val="NOME DO RESPONSÁVEL TÉCNICO"/>
        <w:id w:val="-248042515"/>
        <w:lock w:val="sdtLocked"/>
        <w:placeholder>
          <w:docPart w:val="DD49EE293DE747688304913CDD8A0449"/>
        </w:placeholder>
        <w:showingPlcHdr/>
        <w15:color w:val="FFFF00"/>
        <w:text/>
      </w:sdtPr>
      <w:sdtContent>
        <w:p w:rsidR="00270147" w:rsidRPr="004F36B8" w:rsidRDefault="00270147" w:rsidP="00270147">
          <w:pPr>
            <w:jc w:val="center"/>
            <w:rPr>
              <w:sz w:val="18"/>
              <w:szCs w:val="18"/>
            </w:rPr>
          </w:pPr>
          <w:r w:rsidRPr="006533E9">
            <w:rPr>
              <w:rStyle w:val="TextodoEspaoReservado"/>
            </w:rPr>
            <w:t>Clique aqui para digitar texto.</w:t>
          </w:r>
        </w:p>
      </w:sdtContent>
    </w:sdt>
    <w:permEnd w:id="590880436" w:displacedByCustomXml="prev"/>
    <w:permStart w:id="1645763175" w:edGrp="everyone" w:displacedByCustomXml="next"/>
    <w:sdt>
      <w:sdtPr>
        <w:rPr>
          <w:sz w:val="18"/>
          <w:szCs w:val="18"/>
        </w:rPr>
        <w:alias w:val="Inserir nº registro profissional"/>
        <w:tag w:val="PROFISSÃO"/>
        <w:id w:val="1652181998"/>
        <w:lock w:val="sdtLocked"/>
        <w:placeholder>
          <w:docPart w:val="99BF816A77CF416FBEAC7C033A81DDAF"/>
        </w:placeholder>
        <w:showingPlcHdr/>
        <w15:color w:val="FFFF00"/>
        <w:text/>
      </w:sdtPr>
      <w:sdtContent>
        <w:p w:rsidR="00270147" w:rsidRPr="004F36B8" w:rsidRDefault="00270147" w:rsidP="00270147">
          <w:pPr>
            <w:jc w:val="center"/>
            <w:rPr>
              <w:sz w:val="18"/>
              <w:szCs w:val="18"/>
            </w:rPr>
          </w:pPr>
          <w:r w:rsidRPr="004F36B8">
            <w:rPr>
              <w:rStyle w:val="TextodoEspaoReservado"/>
              <w:sz w:val="18"/>
              <w:szCs w:val="18"/>
            </w:rPr>
            <w:t>Clique aqui para digitar texto.</w:t>
          </w:r>
        </w:p>
      </w:sdtContent>
    </w:sdt>
    <w:permEnd w:id="1645763175"/>
    <w:p w:rsidR="00270147" w:rsidRPr="00A15521" w:rsidRDefault="00270147" w:rsidP="00270147">
      <w:pPr>
        <w:jc w:val="center"/>
        <w:rPr>
          <w:sz w:val="18"/>
          <w:szCs w:val="18"/>
        </w:rPr>
      </w:pPr>
    </w:p>
    <w:p w:rsidR="00270147" w:rsidRPr="00A15521" w:rsidRDefault="00270147" w:rsidP="00A15521">
      <w:pPr>
        <w:jc w:val="center"/>
        <w:rPr>
          <w:sz w:val="18"/>
          <w:szCs w:val="18"/>
        </w:rPr>
      </w:pPr>
    </w:p>
    <w:sectPr w:rsidR="00270147" w:rsidRPr="00A1552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01764C"/>
    <w:multiLevelType w:val="hybridMultilevel"/>
    <w:tmpl w:val="43AEF3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EA65EE"/>
    <w:multiLevelType w:val="hybridMultilevel"/>
    <w:tmpl w:val="20106C9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0F245F"/>
    <w:multiLevelType w:val="hybridMultilevel"/>
    <w:tmpl w:val="66BCCAF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E8E615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E65A95"/>
    <w:multiLevelType w:val="hybridMultilevel"/>
    <w:tmpl w:val="513E518C"/>
    <w:lvl w:ilvl="0" w:tplc="C426938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729D464E"/>
    <w:multiLevelType w:val="hybridMultilevel"/>
    <w:tmpl w:val="E24AB35C"/>
    <w:lvl w:ilvl="0" w:tplc="C426938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kRbwE4q35C00HBKYtVEIyruU39x4Elt9N8kkuJ/4gNIGCCkcdhVJaRZ1gFI3sRHs9Gsvn8/bRADMVEWvkClYjg==" w:salt="6ieGGQ2+XNU0izMJhRNyYA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1D4"/>
    <w:rsid w:val="000230D8"/>
    <w:rsid w:val="000D5899"/>
    <w:rsid w:val="00135260"/>
    <w:rsid w:val="00154917"/>
    <w:rsid w:val="001C42F2"/>
    <w:rsid w:val="00201212"/>
    <w:rsid w:val="00245D65"/>
    <w:rsid w:val="00257F3F"/>
    <w:rsid w:val="00270147"/>
    <w:rsid w:val="002975F6"/>
    <w:rsid w:val="002A4791"/>
    <w:rsid w:val="00301895"/>
    <w:rsid w:val="003966E9"/>
    <w:rsid w:val="004343D4"/>
    <w:rsid w:val="00444397"/>
    <w:rsid w:val="00460A0D"/>
    <w:rsid w:val="004932A4"/>
    <w:rsid w:val="004E524F"/>
    <w:rsid w:val="004F36B8"/>
    <w:rsid w:val="005427DF"/>
    <w:rsid w:val="005724E5"/>
    <w:rsid w:val="00596D7D"/>
    <w:rsid w:val="005E5D01"/>
    <w:rsid w:val="0060659E"/>
    <w:rsid w:val="006205C3"/>
    <w:rsid w:val="006533E9"/>
    <w:rsid w:val="007E55E7"/>
    <w:rsid w:val="00856711"/>
    <w:rsid w:val="00876103"/>
    <w:rsid w:val="008A2A90"/>
    <w:rsid w:val="008E0FB3"/>
    <w:rsid w:val="00906A4D"/>
    <w:rsid w:val="00940756"/>
    <w:rsid w:val="009F6E08"/>
    <w:rsid w:val="00A15521"/>
    <w:rsid w:val="00A403BC"/>
    <w:rsid w:val="00A52846"/>
    <w:rsid w:val="00A611D4"/>
    <w:rsid w:val="00A618D8"/>
    <w:rsid w:val="00A6755F"/>
    <w:rsid w:val="00A948A0"/>
    <w:rsid w:val="00B42372"/>
    <w:rsid w:val="00BA16B9"/>
    <w:rsid w:val="00C04FC7"/>
    <w:rsid w:val="00D704F7"/>
    <w:rsid w:val="00DA4831"/>
    <w:rsid w:val="00DB038F"/>
    <w:rsid w:val="00DE2DA6"/>
    <w:rsid w:val="00DF6EDD"/>
    <w:rsid w:val="00E00142"/>
    <w:rsid w:val="00E2348B"/>
    <w:rsid w:val="00E27AB0"/>
    <w:rsid w:val="00F67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493FE9-D08F-4993-A2D7-640FEBC0C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11D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B423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oEspaoReservado">
    <w:name w:val="Placeholder Text"/>
    <w:basedOn w:val="Fontepargpadro"/>
    <w:uiPriority w:val="99"/>
    <w:semiHidden/>
    <w:rsid w:val="00B42372"/>
    <w:rPr>
      <w:color w:val="808080"/>
    </w:rPr>
  </w:style>
  <w:style w:type="paragraph" w:styleId="PargrafodaLista">
    <w:name w:val="List Paragraph"/>
    <w:basedOn w:val="Normal"/>
    <w:link w:val="PargrafodaListaChar"/>
    <w:uiPriority w:val="34"/>
    <w:qFormat/>
    <w:rsid w:val="00444397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704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704F7"/>
    <w:rPr>
      <w:rFonts w:ascii="Segoe UI" w:hAnsi="Segoe UI" w:cs="Segoe UI"/>
      <w:sz w:val="18"/>
      <w:szCs w:val="18"/>
    </w:rPr>
  </w:style>
  <w:style w:type="paragraph" w:customStyle="1" w:styleId="Estilo1">
    <w:name w:val="Estilo1"/>
    <w:basedOn w:val="PargrafodaLista"/>
    <w:link w:val="Estilo1Char"/>
    <w:rsid w:val="001C42F2"/>
    <w:pPr>
      <w:ind w:left="0"/>
      <w:contextualSpacing w:val="0"/>
    </w:pPr>
  </w:style>
  <w:style w:type="character" w:customStyle="1" w:styleId="PargrafodaListaChar">
    <w:name w:val="Parágrafo da Lista Char"/>
    <w:basedOn w:val="Fontepargpadro"/>
    <w:link w:val="PargrafodaLista"/>
    <w:uiPriority w:val="34"/>
    <w:rsid w:val="001C42F2"/>
  </w:style>
  <w:style w:type="character" w:customStyle="1" w:styleId="Estilo1Char">
    <w:name w:val="Estilo1 Char"/>
    <w:basedOn w:val="PargrafodaListaChar"/>
    <w:link w:val="Estilo1"/>
    <w:rsid w:val="001C42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824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microsoft.com/office/2006/relationships/vbaProject" Target="vbaProject.bin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018D3F524EB1478583E1EE18E4346E2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901AA48-8A13-4019-BFEE-4A4ED2194B16}"/>
      </w:docPartPr>
      <w:docPartBody>
        <w:p w:rsidR="008B4CC5" w:rsidRDefault="00466CC3" w:rsidP="00466CC3">
          <w:pPr>
            <w:pStyle w:val="018D3F524EB1478583E1EE18E4346E2812"/>
          </w:pPr>
          <w:r w:rsidRPr="00E30834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61CD9BBCC1A7406B8092A48F4E9B185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12BF005-3E92-498D-A139-8D0B949D7F7F}"/>
      </w:docPartPr>
      <w:docPartBody>
        <w:p w:rsidR="008B4CC5" w:rsidRDefault="00466CC3" w:rsidP="00466CC3">
          <w:pPr>
            <w:pStyle w:val="61CD9BBCC1A7406B8092A48F4E9B185312"/>
          </w:pPr>
          <w:r w:rsidRPr="00E30834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43B17E3A970C48C2855836641D751D8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F9BAC03-FCDD-4959-9B78-914BF0318074}"/>
      </w:docPartPr>
      <w:docPartBody>
        <w:p w:rsidR="008B4CC5" w:rsidRDefault="00466CC3" w:rsidP="00466CC3">
          <w:pPr>
            <w:pStyle w:val="43B17E3A970C48C2855836641D751D8012"/>
          </w:pPr>
          <w:r w:rsidRPr="00E30834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EADE16D30F8A4293B5866634BB6215D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CDA7428-407B-4A49-973E-BB1B81ACE8BC}"/>
      </w:docPartPr>
      <w:docPartBody>
        <w:p w:rsidR="008B4CC5" w:rsidRDefault="00466CC3" w:rsidP="00466CC3">
          <w:pPr>
            <w:pStyle w:val="EADE16D30F8A4293B5866634BB6215D211"/>
          </w:pPr>
          <w:r w:rsidRPr="00E30834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CE48BE8DE9D540498D796B824FA5EC5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626F128-C9F3-4626-A5B1-E2A2F5B2D9B5}"/>
      </w:docPartPr>
      <w:docPartBody>
        <w:p w:rsidR="008B4CC5" w:rsidRDefault="00466CC3" w:rsidP="00466CC3">
          <w:pPr>
            <w:pStyle w:val="CE48BE8DE9D540498D796B824FA5EC5211"/>
          </w:pPr>
          <w:r w:rsidRPr="00E30834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F7D3C67E875A44018231AB7DF32BD44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5E22061-29E6-45D2-B675-2F24F39193E1}"/>
      </w:docPartPr>
      <w:docPartBody>
        <w:p w:rsidR="008B4CC5" w:rsidRDefault="00466CC3" w:rsidP="00466CC3">
          <w:pPr>
            <w:pStyle w:val="F7D3C67E875A44018231AB7DF32BD44C11"/>
          </w:pPr>
          <w:r w:rsidRPr="00E30834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01524DEB663F4E1690FCD19D9F2B5AF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6853913-1AD7-4C10-B963-9741A42440C3}"/>
      </w:docPartPr>
      <w:docPartBody>
        <w:p w:rsidR="008B4CC5" w:rsidRDefault="00466CC3" w:rsidP="00466CC3">
          <w:pPr>
            <w:pStyle w:val="01524DEB663F4E1690FCD19D9F2B5AF111"/>
          </w:pPr>
          <w:r w:rsidRPr="00E30834">
            <w:rPr>
              <w:rStyle w:val="TextodoEspaoReservado"/>
            </w:rPr>
            <w:t>Escolher um item.</w:t>
          </w:r>
        </w:p>
      </w:docPartBody>
    </w:docPart>
    <w:docPart>
      <w:docPartPr>
        <w:name w:val="910F024BF4AF40299580C425566612F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5F59F44-D621-424F-A334-249AEDA44393}"/>
      </w:docPartPr>
      <w:docPartBody>
        <w:p w:rsidR="008B4CC5" w:rsidRDefault="00466CC3" w:rsidP="00466CC3">
          <w:pPr>
            <w:pStyle w:val="910F024BF4AF40299580C425566612F311"/>
          </w:pPr>
          <w:r w:rsidRPr="00E30834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38E9A8D672484A3BA72D8BCE8BF545C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47C8D86-DAC1-4E1F-A786-4014FF54D094}"/>
      </w:docPartPr>
      <w:docPartBody>
        <w:p w:rsidR="008B4CC5" w:rsidRDefault="00466CC3" w:rsidP="00466CC3">
          <w:pPr>
            <w:pStyle w:val="38E9A8D672484A3BA72D8BCE8BF545C511"/>
          </w:pPr>
          <w:r w:rsidRPr="00E30834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32E79A61A2994E00A471D2F42861CAA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C10BCF5-E894-48F0-A89E-C6BB6ADE1B42}"/>
      </w:docPartPr>
      <w:docPartBody>
        <w:p w:rsidR="008B4CC5" w:rsidRDefault="00466CC3" w:rsidP="00466CC3">
          <w:pPr>
            <w:pStyle w:val="32E79A61A2994E00A471D2F42861CAA811"/>
          </w:pPr>
          <w:r w:rsidRPr="00E30834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180D206183FF46D9A7A8C9635303B9B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F328421-588A-44BB-9C89-4A7B890A52AE}"/>
      </w:docPartPr>
      <w:docPartBody>
        <w:p w:rsidR="008B4CC5" w:rsidRDefault="00466CC3" w:rsidP="00466CC3">
          <w:pPr>
            <w:pStyle w:val="180D206183FF46D9A7A8C9635303B9B69"/>
          </w:pPr>
          <w:r w:rsidRPr="00E30834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2C1F596661954938A14658373269370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92C1CDE-DA0F-4DBA-8694-C63D7CC67FD5}"/>
      </w:docPartPr>
      <w:docPartBody>
        <w:p w:rsidR="008B4CC5" w:rsidRDefault="00466CC3" w:rsidP="00466CC3">
          <w:pPr>
            <w:pStyle w:val="2C1F596661954938A1465837326937059"/>
          </w:pPr>
          <w:r w:rsidRPr="00E30834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80929B9C6EE24F458A8505FD887134F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56456BA-56F5-4955-B8A7-188B17841EB5}"/>
      </w:docPartPr>
      <w:docPartBody>
        <w:p w:rsidR="008B4CC5" w:rsidRDefault="00466CC3" w:rsidP="00466CC3">
          <w:pPr>
            <w:pStyle w:val="80929B9C6EE24F458A8505FD887134F09"/>
          </w:pPr>
          <w:r w:rsidRPr="00E30834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9727D40E7F004F449D8B6B6171FEFB1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DF79106-FEE2-485C-A689-53097FC019C9}"/>
      </w:docPartPr>
      <w:docPartBody>
        <w:p w:rsidR="008B4CC5" w:rsidRDefault="00466CC3" w:rsidP="00466CC3">
          <w:pPr>
            <w:pStyle w:val="9727D40E7F004F449D8B6B6171FEFB159"/>
          </w:pPr>
          <w:r w:rsidRPr="00E30834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DF533772F4E4405C996C502790C0849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382FA77-F509-4740-B1DF-D3EDE3DE52BA}"/>
      </w:docPartPr>
      <w:docPartBody>
        <w:p w:rsidR="008B4CC5" w:rsidRDefault="00466CC3" w:rsidP="00466CC3">
          <w:pPr>
            <w:pStyle w:val="DF533772F4E4405C996C502790C084949"/>
          </w:pPr>
          <w:r w:rsidRPr="00E30834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2945880DE7F34F93BB03ED139C91A1C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8CC7CDF-DF02-4EEA-A210-D2B8FC473BB2}"/>
      </w:docPartPr>
      <w:docPartBody>
        <w:p w:rsidR="00A842EF" w:rsidRDefault="00466CC3" w:rsidP="00466CC3">
          <w:pPr>
            <w:pStyle w:val="2945880DE7F34F93BB03ED139C91A1CD6"/>
          </w:pPr>
          <w:r w:rsidRPr="00E30834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EE6113119AEA47C980FF5DB57B32AE4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A87D291-A6E3-4789-AAD8-D2F9388A213B}"/>
      </w:docPartPr>
      <w:docPartBody>
        <w:p w:rsidR="00A842EF" w:rsidRDefault="00466CC3" w:rsidP="00466CC3">
          <w:pPr>
            <w:pStyle w:val="EE6113119AEA47C980FF5DB57B32AE416"/>
          </w:pPr>
          <w:r w:rsidRPr="00E30834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A48C68AEAE14445C9CDFAC3703894C8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245099A-F206-40D7-9387-6C5BE6471BD0}"/>
      </w:docPartPr>
      <w:docPartBody>
        <w:p w:rsidR="00A842EF" w:rsidRDefault="00466CC3" w:rsidP="00466CC3">
          <w:pPr>
            <w:pStyle w:val="A48C68AEAE14445C9CDFAC3703894C8B6"/>
          </w:pPr>
          <w:r w:rsidRPr="00E30834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433DC6936FEC41A6B5E47A57364CA3A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845F544-3AB2-48CB-B25A-9BF9D02CF1EA}"/>
      </w:docPartPr>
      <w:docPartBody>
        <w:p w:rsidR="00A842EF" w:rsidRDefault="00466CC3" w:rsidP="00466CC3">
          <w:pPr>
            <w:pStyle w:val="433DC6936FEC41A6B5E47A57364CA3A16"/>
          </w:pPr>
          <w:r w:rsidRPr="00E30834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7FAEA32A106841D29DC1E319F794374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F8A8D53-7026-4F40-AD81-A4EE0A102E53}"/>
      </w:docPartPr>
      <w:docPartBody>
        <w:p w:rsidR="00A842EF" w:rsidRDefault="00466CC3" w:rsidP="00466CC3">
          <w:pPr>
            <w:pStyle w:val="7FAEA32A106841D29DC1E319F79437495"/>
          </w:pPr>
          <w:r w:rsidRPr="004F36B8">
            <w:rPr>
              <w:rStyle w:val="TextodoEspaoReservado"/>
              <w:sz w:val="18"/>
              <w:szCs w:val="18"/>
            </w:rPr>
            <w:t>Clique aqui para digitar texto.</w:t>
          </w:r>
        </w:p>
      </w:docPartBody>
    </w:docPart>
    <w:docPart>
      <w:docPartPr>
        <w:name w:val="846E693E8CE04D87BF016D24DBE271D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577F3AB-E789-446B-821D-0FDB00F7EBD4}"/>
      </w:docPartPr>
      <w:docPartBody>
        <w:p w:rsidR="00A842EF" w:rsidRDefault="00466CC3" w:rsidP="00466CC3">
          <w:pPr>
            <w:pStyle w:val="846E693E8CE04D87BF016D24DBE271D95"/>
          </w:pPr>
          <w:r w:rsidRPr="004F36B8">
            <w:rPr>
              <w:rStyle w:val="TextodoEspaoReservado"/>
              <w:sz w:val="18"/>
              <w:szCs w:val="18"/>
            </w:rPr>
            <w:t>Clique aqui para digitar texto.</w:t>
          </w:r>
        </w:p>
      </w:docPartBody>
    </w:docPart>
    <w:docPart>
      <w:docPartPr>
        <w:name w:val="593DDC72D4A44D37AEAB2474759DB39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01779EB-EE38-45C6-BFE6-92801F8A961F}"/>
      </w:docPartPr>
      <w:docPartBody>
        <w:p w:rsidR="00A842EF" w:rsidRDefault="00466CC3" w:rsidP="00466CC3">
          <w:pPr>
            <w:pStyle w:val="593DDC72D4A44D37AEAB2474759DB3905"/>
          </w:pPr>
          <w:r w:rsidRPr="004F36B8">
            <w:rPr>
              <w:rStyle w:val="TextodoEspaoReservado"/>
              <w:sz w:val="18"/>
              <w:szCs w:val="18"/>
            </w:rPr>
            <w:t>Clique aqui para digitar texto.</w:t>
          </w:r>
        </w:p>
      </w:docPartBody>
    </w:docPart>
    <w:docPart>
      <w:docPartPr>
        <w:name w:val="E43C3AF70B05436C94F4FF14C732AE7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C1D0753-CFAA-4867-BABE-CFA46C3C7F25}"/>
      </w:docPartPr>
      <w:docPartBody>
        <w:p w:rsidR="00A842EF" w:rsidRDefault="00466CC3" w:rsidP="00466CC3">
          <w:pPr>
            <w:pStyle w:val="E43C3AF70B05436C94F4FF14C732AE785"/>
          </w:pPr>
          <w:r w:rsidRPr="004F36B8">
            <w:rPr>
              <w:rStyle w:val="TextodoEspaoReservado"/>
              <w:sz w:val="18"/>
              <w:szCs w:val="18"/>
            </w:rPr>
            <w:t>Clique aqui para digitar texto.</w:t>
          </w:r>
        </w:p>
      </w:docPartBody>
    </w:docPart>
    <w:docPart>
      <w:docPartPr>
        <w:name w:val="5F46E300B4DB43B2A4F4F289A4107D9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40AFB96-639D-46F7-BF9B-1093D28E8770}"/>
      </w:docPartPr>
      <w:docPartBody>
        <w:p w:rsidR="00A842EF" w:rsidRDefault="00466CC3" w:rsidP="00466CC3">
          <w:pPr>
            <w:pStyle w:val="5F46E300B4DB43B2A4F4F289A4107D955"/>
          </w:pPr>
          <w:r w:rsidRPr="004F36B8">
            <w:rPr>
              <w:rStyle w:val="TextodoEspaoReservado"/>
              <w:sz w:val="18"/>
              <w:szCs w:val="18"/>
            </w:rPr>
            <w:t>Clique aqui para digitar texto.</w:t>
          </w:r>
        </w:p>
      </w:docPartBody>
    </w:docPart>
    <w:docPart>
      <w:docPartPr>
        <w:name w:val="2123B9106C164C779AC0F65114D7916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098ABB0-A80C-416B-9BA5-1284BE5F7D19}"/>
      </w:docPartPr>
      <w:docPartBody>
        <w:p w:rsidR="00A842EF" w:rsidRDefault="00466CC3" w:rsidP="00466CC3">
          <w:pPr>
            <w:pStyle w:val="2123B9106C164C779AC0F65114D791685"/>
          </w:pPr>
          <w:r w:rsidRPr="004F36B8">
            <w:rPr>
              <w:rStyle w:val="TextodoEspaoReservado"/>
              <w:sz w:val="18"/>
              <w:szCs w:val="18"/>
            </w:rPr>
            <w:t>Clique aqui para digitar texto.</w:t>
          </w:r>
        </w:p>
      </w:docPartBody>
    </w:docPart>
    <w:docPart>
      <w:docPartPr>
        <w:name w:val="B0A1BEE0BBF84896BBD10CF4A503C22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7EC47CB-E898-4A82-99D6-03A7DBE9AE67}"/>
      </w:docPartPr>
      <w:docPartBody>
        <w:p w:rsidR="00A842EF" w:rsidRDefault="00466CC3" w:rsidP="00466CC3">
          <w:pPr>
            <w:pStyle w:val="B0A1BEE0BBF84896BBD10CF4A503C22C5"/>
          </w:pPr>
          <w:r w:rsidRPr="004F36B8">
            <w:rPr>
              <w:rStyle w:val="TextodoEspaoReservado"/>
              <w:sz w:val="18"/>
              <w:szCs w:val="18"/>
            </w:rPr>
            <w:t>Clique aqui para digitar texto.</w:t>
          </w:r>
        </w:p>
      </w:docPartBody>
    </w:docPart>
    <w:docPart>
      <w:docPartPr>
        <w:name w:val="EBAB1A2E613B4121AEEFF7F907C0876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F6D4C26-D391-4D63-8B53-FF803EB0E8CE}"/>
      </w:docPartPr>
      <w:docPartBody>
        <w:p w:rsidR="00A842EF" w:rsidRDefault="00466CC3" w:rsidP="00466CC3">
          <w:pPr>
            <w:pStyle w:val="EBAB1A2E613B4121AEEFF7F907C087635"/>
          </w:pPr>
          <w:r w:rsidRPr="004F36B8">
            <w:rPr>
              <w:rStyle w:val="TextodoEspaoReservado"/>
              <w:sz w:val="18"/>
              <w:szCs w:val="18"/>
            </w:rPr>
            <w:t>Clique aqui para digitar texto.</w:t>
          </w:r>
        </w:p>
      </w:docPartBody>
    </w:docPart>
    <w:docPart>
      <w:docPartPr>
        <w:name w:val="EFA8E8BFAD9443C190C860A7D1438A7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3354E4E-67F5-4EB5-BE7B-4F93383C6ACF}"/>
      </w:docPartPr>
      <w:docPartBody>
        <w:p w:rsidR="00A842EF" w:rsidRDefault="00466CC3" w:rsidP="00466CC3">
          <w:pPr>
            <w:pStyle w:val="EFA8E8BFAD9443C190C860A7D1438A7B5"/>
          </w:pPr>
          <w:r w:rsidRPr="004F36B8">
            <w:rPr>
              <w:rStyle w:val="TextodoEspaoReservado"/>
              <w:sz w:val="18"/>
              <w:szCs w:val="18"/>
            </w:rPr>
            <w:t>Clique aqui para digitar texto.</w:t>
          </w:r>
        </w:p>
      </w:docPartBody>
    </w:docPart>
    <w:docPart>
      <w:docPartPr>
        <w:name w:val="1AE3D4BFF1164B72A25111BC876DA59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BCC8759-C0EC-47CA-8524-560436855912}"/>
      </w:docPartPr>
      <w:docPartBody>
        <w:p w:rsidR="00A842EF" w:rsidRDefault="00466CC3" w:rsidP="00466CC3">
          <w:pPr>
            <w:pStyle w:val="1AE3D4BFF1164B72A25111BC876DA59E5"/>
          </w:pPr>
          <w:r w:rsidRPr="004F36B8">
            <w:rPr>
              <w:rStyle w:val="TextodoEspaoReservado"/>
              <w:sz w:val="18"/>
              <w:szCs w:val="18"/>
            </w:rPr>
            <w:t>Clique aqui para digitar texto.</w:t>
          </w:r>
        </w:p>
      </w:docPartBody>
    </w:docPart>
    <w:docPart>
      <w:docPartPr>
        <w:name w:val="4B2424402CFC4D28B71EB2E8F51D571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3259708-28D0-4B9E-95D9-F7F8153C14F9}"/>
      </w:docPartPr>
      <w:docPartBody>
        <w:p w:rsidR="00A842EF" w:rsidRDefault="00466CC3" w:rsidP="00466CC3">
          <w:pPr>
            <w:pStyle w:val="4B2424402CFC4D28B71EB2E8F51D571F5"/>
          </w:pPr>
          <w:r w:rsidRPr="00E30834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816D7924FF4D490FAD5F69F0B707F8F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E09FEAE-2553-44F9-B2AC-C3B77754C845}"/>
      </w:docPartPr>
      <w:docPartBody>
        <w:p w:rsidR="00A842EF" w:rsidRDefault="00466CC3" w:rsidP="00466CC3">
          <w:pPr>
            <w:pStyle w:val="816D7924FF4D490FAD5F69F0B707F8F35"/>
          </w:pPr>
          <w:r w:rsidRPr="00E30834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548B34AE337F41A4B3DA896746B42DE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E380718-90AF-445C-A958-A330C65AC7E0}"/>
      </w:docPartPr>
      <w:docPartBody>
        <w:p w:rsidR="00A842EF" w:rsidRDefault="00466CC3" w:rsidP="00466CC3">
          <w:pPr>
            <w:pStyle w:val="548B34AE337F41A4B3DA896746B42DE45"/>
          </w:pPr>
          <w:r w:rsidRPr="004F36B8">
            <w:rPr>
              <w:rStyle w:val="TextodoEspaoReservado"/>
              <w:sz w:val="18"/>
              <w:szCs w:val="18"/>
            </w:rPr>
            <w:t>Clique aqui para digitar texto.</w:t>
          </w:r>
        </w:p>
      </w:docPartBody>
    </w:docPart>
    <w:docPart>
      <w:docPartPr>
        <w:name w:val="EBE3FFD7B3114F0AA5BE77FB3FD2071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0E62346-A654-4041-B25E-7A6F5CDA3996}"/>
      </w:docPartPr>
      <w:docPartBody>
        <w:p w:rsidR="00A842EF" w:rsidRDefault="00466CC3" w:rsidP="00466CC3">
          <w:pPr>
            <w:pStyle w:val="EBE3FFD7B3114F0AA5BE77FB3FD2071A5"/>
          </w:pPr>
          <w:r w:rsidRPr="004F36B8">
            <w:rPr>
              <w:rStyle w:val="TextodoEspaoReservado"/>
              <w:sz w:val="18"/>
              <w:szCs w:val="18"/>
            </w:rPr>
            <w:t>Clique aqui para digitar texto.</w:t>
          </w:r>
        </w:p>
      </w:docPartBody>
    </w:docPart>
    <w:docPart>
      <w:docPartPr>
        <w:name w:val="83826242ADC1407C9280C31D8AA3B97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161E754-FCF6-4680-B6A0-881B5E683402}"/>
      </w:docPartPr>
      <w:docPartBody>
        <w:p w:rsidR="00A842EF" w:rsidRDefault="00466CC3" w:rsidP="00466CC3">
          <w:pPr>
            <w:pStyle w:val="83826242ADC1407C9280C31D8AA3B9735"/>
          </w:pPr>
          <w:r w:rsidRPr="004F36B8">
            <w:rPr>
              <w:rStyle w:val="TextodoEspaoReservado"/>
              <w:sz w:val="18"/>
              <w:szCs w:val="18"/>
            </w:rPr>
            <w:t>Clique aqui para digitar texto.</w:t>
          </w:r>
        </w:p>
      </w:docPartBody>
    </w:docPart>
    <w:docPart>
      <w:docPartPr>
        <w:name w:val="CCBD991D77B740038AD26E3BC0491B8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1BC1231-2F50-4AEF-9B0B-166C00FA5031}"/>
      </w:docPartPr>
      <w:docPartBody>
        <w:p w:rsidR="00A842EF" w:rsidRDefault="00466CC3" w:rsidP="00466CC3">
          <w:pPr>
            <w:pStyle w:val="CCBD991D77B740038AD26E3BC0491B8B5"/>
          </w:pPr>
          <w:r w:rsidRPr="004F36B8">
            <w:rPr>
              <w:rStyle w:val="TextodoEspaoReservado"/>
              <w:sz w:val="18"/>
              <w:szCs w:val="18"/>
            </w:rPr>
            <w:t>Clique aqui para digitar texto.</w:t>
          </w:r>
        </w:p>
      </w:docPartBody>
    </w:docPart>
    <w:docPart>
      <w:docPartPr>
        <w:name w:val="D8605BE8041E4F17832B60AF76F6144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67FC9E7-AF3E-4149-97C5-EC67D42E9430}"/>
      </w:docPartPr>
      <w:docPartBody>
        <w:p w:rsidR="00A842EF" w:rsidRDefault="00466CC3" w:rsidP="00466CC3">
          <w:pPr>
            <w:pStyle w:val="D8605BE8041E4F17832B60AF76F614405"/>
          </w:pPr>
          <w:r w:rsidRPr="004F36B8">
            <w:rPr>
              <w:rStyle w:val="TextodoEspaoReservado"/>
              <w:sz w:val="18"/>
              <w:szCs w:val="18"/>
            </w:rPr>
            <w:t>Clique aqui para digitar texto.</w:t>
          </w:r>
        </w:p>
      </w:docPartBody>
    </w:docPart>
    <w:docPart>
      <w:docPartPr>
        <w:name w:val="591234133713408E96B339E9853765A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D3CA51B-EC74-421B-B4F3-F121BA5DA95C}"/>
      </w:docPartPr>
      <w:docPartBody>
        <w:p w:rsidR="00A842EF" w:rsidRDefault="00466CC3" w:rsidP="00466CC3">
          <w:pPr>
            <w:pStyle w:val="591234133713408E96B339E9853765A45"/>
          </w:pPr>
          <w:r w:rsidRPr="004F36B8">
            <w:rPr>
              <w:rStyle w:val="TextodoEspaoReservado"/>
              <w:sz w:val="18"/>
              <w:szCs w:val="18"/>
            </w:rPr>
            <w:t>Clique aqui para digitar texto.</w:t>
          </w:r>
        </w:p>
      </w:docPartBody>
    </w:docPart>
    <w:docPart>
      <w:docPartPr>
        <w:name w:val="A7338C13A07549A2A4C9723F313BA14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DA1A15C-87D1-4BDE-AA4D-AF1142BB8189}"/>
      </w:docPartPr>
      <w:docPartBody>
        <w:p w:rsidR="00A842EF" w:rsidRDefault="00466CC3" w:rsidP="00466CC3">
          <w:pPr>
            <w:pStyle w:val="A7338C13A07549A2A4C9723F313BA1435"/>
          </w:pPr>
          <w:r w:rsidRPr="004F36B8">
            <w:rPr>
              <w:rStyle w:val="TextodoEspaoReservado"/>
              <w:sz w:val="18"/>
              <w:szCs w:val="18"/>
            </w:rPr>
            <w:t>Clique aqui para digitar texto.</w:t>
          </w:r>
        </w:p>
      </w:docPartBody>
    </w:docPart>
    <w:docPart>
      <w:docPartPr>
        <w:name w:val="3873C316633F4FEF94FA772B6DD6469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2169429-FE90-444A-9D7E-DC0152C8BE9B}"/>
      </w:docPartPr>
      <w:docPartBody>
        <w:p w:rsidR="00A842EF" w:rsidRDefault="00466CC3" w:rsidP="00466CC3">
          <w:pPr>
            <w:pStyle w:val="3873C316633F4FEF94FA772B6DD6469A5"/>
          </w:pPr>
          <w:r w:rsidRPr="004F36B8">
            <w:rPr>
              <w:rStyle w:val="TextodoEspaoReservado"/>
              <w:sz w:val="18"/>
              <w:szCs w:val="18"/>
            </w:rPr>
            <w:t>Clique aqui para digitar texto.</w:t>
          </w:r>
        </w:p>
      </w:docPartBody>
    </w:docPart>
    <w:docPart>
      <w:docPartPr>
        <w:name w:val="54D2049047664C2C843F10552044647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38D514C-A622-4E8A-ACA5-7DA98D32B238}"/>
      </w:docPartPr>
      <w:docPartBody>
        <w:p w:rsidR="00A842EF" w:rsidRDefault="00466CC3" w:rsidP="00466CC3">
          <w:pPr>
            <w:pStyle w:val="54D2049047664C2C843F1055204464785"/>
          </w:pPr>
          <w:r w:rsidRPr="004F36B8">
            <w:rPr>
              <w:rStyle w:val="TextodoEspaoReservado"/>
              <w:sz w:val="18"/>
              <w:szCs w:val="18"/>
            </w:rPr>
            <w:t>Clique aqui para digitar texto.</w:t>
          </w:r>
        </w:p>
      </w:docPartBody>
    </w:docPart>
    <w:docPart>
      <w:docPartPr>
        <w:name w:val="9616B377CD2A4E21B77B38047C3123F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5B283C7-CFBD-4C56-B7B6-CA5229180252}"/>
      </w:docPartPr>
      <w:docPartBody>
        <w:p w:rsidR="00A842EF" w:rsidRDefault="00466CC3" w:rsidP="00466CC3">
          <w:pPr>
            <w:pStyle w:val="9616B377CD2A4E21B77B38047C3123F45"/>
          </w:pPr>
          <w:r w:rsidRPr="004F36B8">
            <w:rPr>
              <w:rStyle w:val="TextodoEspaoReservado"/>
              <w:sz w:val="18"/>
              <w:szCs w:val="18"/>
            </w:rPr>
            <w:t>Clique aqui para digitar texto.</w:t>
          </w:r>
        </w:p>
      </w:docPartBody>
    </w:docPart>
    <w:docPart>
      <w:docPartPr>
        <w:name w:val="E2DDE075B17B4BF4AB712341B8CBD1D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A59D946-DED9-4318-9796-B9D0E972DB9E}"/>
      </w:docPartPr>
      <w:docPartBody>
        <w:p w:rsidR="00A842EF" w:rsidRDefault="00466CC3" w:rsidP="00466CC3">
          <w:pPr>
            <w:pStyle w:val="E2DDE075B17B4BF4AB712341B8CBD1DB5"/>
          </w:pPr>
          <w:r w:rsidRPr="00E30834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568A3A257CD648C4920F5D1EFF50CE9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15F967C-9BF6-4842-872E-0AEB8227CF05}"/>
      </w:docPartPr>
      <w:docPartBody>
        <w:p w:rsidR="00A842EF" w:rsidRDefault="00466CC3" w:rsidP="00466CC3">
          <w:pPr>
            <w:pStyle w:val="568A3A257CD648C4920F5D1EFF50CE905"/>
          </w:pPr>
          <w:r w:rsidRPr="00E30834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69728B96292C4354A9EB9966F6569E3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5CC6E6A-DA2F-4003-B83A-C32291F1749E}"/>
      </w:docPartPr>
      <w:docPartBody>
        <w:p w:rsidR="00A842EF" w:rsidRDefault="00466CC3" w:rsidP="00466CC3">
          <w:pPr>
            <w:pStyle w:val="69728B96292C4354A9EB9966F6569E3C5"/>
          </w:pPr>
          <w:r w:rsidRPr="00E30834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283F55865F22432D8BF75528037EE3B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7002177-AC65-4F77-845C-04084A8EEB94}"/>
      </w:docPartPr>
      <w:docPartBody>
        <w:p w:rsidR="001875ED" w:rsidRDefault="00466CC3" w:rsidP="00466CC3">
          <w:pPr>
            <w:pStyle w:val="283F55865F22432D8BF75528037EE3B64"/>
          </w:pPr>
          <w:r w:rsidRPr="004F36B8">
            <w:rPr>
              <w:rStyle w:val="TextodoEspaoReservado"/>
              <w:sz w:val="18"/>
              <w:szCs w:val="18"/>
            </w:rPr>
            <w:t>Clique aqui para digitar texto.</w:t>
          </w:r>
        </w:p>
      </w:docPartBody>
    </w:docPart>
    <w:docPart>
      <w:docPartPr>
        <w:name w:val="87A36D4061EE4377B7F9EA46947C60F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0A7DD4F-0D59-4B82-864D-CD0FB3D636CC}"/>
      </w:docPartPr>
      <w:docPartBody>
        <w:p w:rsidR="001875ED" w:rsidRDefault="00466CC3" w:rsidP="00466CC3">
          <w:pPr>
            <w:pStyle w:val="87A36D4061EE4377B7F9EA46947C60F74"/>
          </w:pPr>
          <w:r w:rsidRPr="004F36B8">
            <w:rPr>
              <w:rStyle w:val="TextodoEspaoReservado"/>
              <w:sz w:val="18"/>
              <w:szCs w:val="18"/>
            </w:rPr>
            <w:t>Clique aqui para digitar texto.</w:t>
          </w:r>
        </w:p>
      </w:docPartBody>
    </w:docPart>
    <w:docPart>
      <w:docPartPr>
        <w:name w:val="1F1E24910DA94DF0A4A4BE90DAD6244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60807D7-88ED-4173-999A-DE72B8277D5D}"/>
      </w:docPartPr>
      <w:docPartBody>
        <w:p w:rsidR="001875ED" w:rsidRDefault="00466CC3" w:rsidP="00466CC3">
          <w:pPr>
            <w:pStyle w:val="1F1E24910DA94DF0A4A4BE90DAD624414"/>
          </w:pPr>
          <w:r w:rsidRPr="004F36B8">
            <w:rPr>
              <w:rStyle w:val="TextodoEspaoReservado"/>
              <w:sz w:val="18"/>
              <w:szCs w:val="18"/>
            </w:rPr>
            <w:t>Clique aqui para digitar texto.</w:t>
          </w:r>
        </w:p>
      </w:docPartBody>
    </w:docPart>
    <w:docPart>
      <w:docPartPr>
        <w:name w:val="294FB0E29A934075BC7F6FBB8A9F834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17A46EF-E448-4FB9-A4B3-19E93BDB5F64}"/>
      </w:docPartPr>
      <w:docPartBody>
        <w:p w:rsidR="001875ED" w:rsidRDefault="00466CC3" w:rsidP="00466CC3">
          <w:pPr>
            <w:pStyle w:val="294FB0E29A934075BC7F6FBB8A9F83454"/>
          </w:pPr>
          <w:r w:rsidRPr="004F36B8">
            <w:rPr>
              <w:rStyle w:val="TextodoEspaoReservado"/>
              <w:sz w:val="18"/>
              <w:szCs w:val="18"/>
            </w:rPr>
            <w:t>Clique aqui para digitar texto.</w:t>
          </w:r>
        </w:p>
      </w:docPartBody>
    </w:docPart>
    <w:docPart>
      <w:docPartPr>
        <w:name w:val="1078837ABD93493DB0D9DB129E8607D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98CE827-D2B8-428B-98C6-618A7902F628}"/>
      </w:docPartPr>
      <w:docPartBody>
        <w:p w:rsidR="001875ED" w:rsidRDefault="00466CC3" w:rsidP="00466CC3">
          <w:pPr>
            <w:pStyle w:val="1078837ABD93493DB0D9DB129E8607DE4"/>
          </w:pPr>
          <w:r w:rsidRPr="004F36B8">
            <w:rPr>
              <w:rStyle w:val="TextodoEspaoReservado"/>
              <w:sz w:val="18"/>
              <w:szCs w:val="18"/>
            </w:rPr>
            <w:t>Clique aqui para digitar texto.</w:t>
          </w:r>
        </w:p>
      </w:docPartBody>
    </w:docPart>
    <w:docPart>
      <w:docPartPr>
        <w:name w:val="AFCB6E5A4D264343BC905125BF52F49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D8B2D0F-E7B6-4AAE-80FD-15293875619E}"/>
      </w:docPartPr>
      <w:docPartBody>
        <w:p w:rsidR="001875ED" w:rsidRDefault="00466CC3" w:rsidP="00466CC3">
          <w:pPr>
            <w:pStyle w:val="AFCB6E5A4D264343BC905125BF52F4954"/>
          </w:pPr>
          <w:r w:rsidRPr="004F36B8">
            <w:rPr>
              <w:rStyle w:val="TextodoEspaoReservado"/>
              <w:sz w:val="18"/>
              <w:szCs w:val="18"/>
            </w:rPr>
            <w:t>Clique aqui para digitar texto.</w:t>
          </w:r>
        </w:p>
      </w:docPartBody>
    </w:docPart>
    <w:docPart>
      <w:docPartPr>
        <w:name w:val="0284A2C6C5BA42499EC7498C5C48ED9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CFE6BA9-7EFA-4400-83C4-AEE5EF5840C6}"/>
      </w:docPartPr>
      <w:docPartBody>
        <w:p w:rsidR="001875ED" w:rsidRDefault="00466CC3" w:rsidP="00466CC3">
          <w:pPr>
            <w:pStyle w:val="0284A2C6C5BA42499EC7498C5C48ED964"/>
          </w:pPr>
          <w:r w:rsidRPr="004F36B8">
            <w:rPr>
              <w:rStyle w:val="TextodoEspaoReservado"/>
              <w:sz w:val="18"/>
              <w:szCs w:val="18"/>
            </w:rPr>
            <w:t>Clique aqui para digitar texto.</w:t>
          </w:r>
        </w:p>
      </w:docPartBody>
    </w:docPart>
    <w:docPart>
      <w:docPartPr>
        <w:name w:val="12287A399186424DBBFD3F96E15F2FF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4740EA1-EDD3-4583-B551-BB71868EFFBA}"/>
      </w:docPartPr>
      <w:docPartBody>
        <w:p w:rsidR="001875ED" w:rsidRDefault="00466CC3" w:rsidP="00466CC3">
          <w:pPr>
            <w:pStyle w:val="12287A399186424DBBFD3F96E15F2FF54"/>
          </w:pPr>
          <w:r w:rsidRPr="004F36B8">
            <w:rPr>
              <w:rStyle w:val="TextodoEspaoReservado"/>
              <w:sz w:val="18"/>
              <w:szCs w:val="18"/>
            </w:rPr>
            <w:t>Clique aqui para digitar texto.</w:t>
          </w:r>
        </w:p>
      </w:docPartBody>
    </w:docPart>
    <w:docPart>
      <w:docPartPr>
        <w:name w:val="0C7658E60300482CBF6E01ACE7D1270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0E66969-688E-4A2B-AF13-3204A659B020}"/>
      </w:docPartPr>
      <w:docPartBody>
        <w:p w:rsidR="001875ED" w:rsidRDefault="00466CC3" w:rsidP="00466CC3">
          <w:pPr>
            <w:pStyle w:val="0C7658E60300482CBF6E01ACE7D127024"/>
          </w:pPr>
          <w:r w:rsidRPr="004F36B8">
            <w:rPr>
              <w:rStyle w:val="TextodoEspaoReservado"/>
              <w:sz w:val="18"/>
              <w:szCs w:val="18"/>
            </w:rPr>
            <w:t>Clique aqui para digitar texto.</w:t>
          </w:r>
        </w:p>
      </w:docPartBody>
    </w:docPart>
    <w:docPart>
      <w:docPartPr>
        <w:name w:val="4A44BD9A4B3F4AE18128964A4ADA106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4A7ED4F-8AB1-4FE7-8B13-9C463A84D693}"/>
      </w:docPartPr>
      <w:docPartBody>
        <w:p w:rsidR="001875ED" w:rsidRDefault="00466CC3" w:rsidP="00466CC3">
          <w:pPr>
            <w:pStyle w:val="4A44BD9A4B3F4AE18128964A4ADA10614"/>
          </w:pPr>
          <w:r w:rsidRPr="004F36B8">
            <w:rPr>
              <w:rStyle w:val="TextodoEspaoReservado"/>
              <w:sz w:val="18"/>
              <w:szCs w:val="18"/>
            </w:rPr>
            <w:t>Clique aqui para digitar texto.</w:t>
          </w:r>
        </w:p>
      </w:docPartBody>
    </w:docPart>
    <w:docPart>
      <w:docPartPr>
        <w:name w:val="67526B92E96C4FA9855659BBB1AFE31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6AF7C6E-FD71-4E23-8436-B25AB08720A4}"/>
      </w:docPartPr>
      <w:docPartBody>
        <w:p w:rsidR="001875ED" w:rsidRDefault="00466CC3" w:rsidP="00466CC3">
          <w:pPr>
            <w:pStyle w:val="67526B92E96C4FA9855659BBB1AFE3184"/>
          </w:pPr>
          <w:r w:rsidRPr="004F36B8">
            <w:rPr>
              <w:rStyle w:val="TextodoEspaoReservado"/>
              <w:sz w:val="18"/>
              <w:szCs w:val="18"/>
            </w:rPr>
            <w:t>Clique aqui para digitar texto.</w:t>
          </w:r>
        </w:p>
      </w:docPartBody>
    </w:docPart>
    <w:docPart>
      <w:docPartPr>
        <w:name w:val="124F4699A98B4EA3A80B1186F4BC578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403CFD7-3DA4-4B29-983D-6F8A458354EA}"/>
      </w:docPartPr>
      <w:docPartBody>
        <w:p w:rsidR="001875ED" w:rsidRDefault="00466CC3" w:rsidP="00466CC3">
          <w:pPr>
            <w:pStyle w:val="124F4699A98B4EA3A80B1186F4BC578D4"/>
          </w:pPr>
          <w:r w:rsidRPr="004F36B8">
            <w:rPr>
              <w:rStyle w:val="TextodoEspaoReservado"/>
              <w:sz w:val="18"/>
              <w:szCs w:val="18"/>
            </w:rPr>
            <w:t>Clique aqui para digitar texto.</w:t>
          </w:r>
        </w:p>
      </w:docPartBody>
    </w:docPart>
    <w:docPart>
      <w:docPartPr>
        <w:name w:val="0B80808898B14251B30951A2C73CC1E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121F383-AB74-4629-A6FB-8DC445A73C17}"/>
      </w:docPartPr>
      <w:docPartBody>
        <w:p w:rsidR="001875ED" w:rsidRDefault="00466CC3" w:rsidP="00466CC3">
          <w:pPr>
            <w:pStyle w:val="0B80808898B14251B30951A2C73CC1E34"/>
          </w:pPr>
          <w:r w:rsidRPr="004F36B8">
            <w:rPr>
              <w:rStyle w:val="TextodoEspaoReservado"/>
              <w:sz w:val="18"/>
              <w:szCs w:val="18"/>
            </w:rPr>
            <w:t>Clique aqui para digitar texto.</w:t>
          </w:r>
        </w:p>
      </w:docPartBody>
    </w:docPart>
    <w:docPart>
      <w:docPartPr>
        <w:name w:val="56DFE5C4A53846C897EF9524A3AE7C7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CD6CAE3-70FF-4508-B14D-81B1D86FE9B0}"/>
      </w:docPartPr>
      <w:docPartBody>
        <w:p w:rsidR="001875ED" w:rsidRDefault="00466CC3" w:rsidP="00466CC3">
          <w:pPr>
            <w:pStyle w:val="56DFE5C4A53846C897EF9524A3AE7C7C4"/>
          </w:pPr>
          <w:r w:rsidRPr="004F36B8">
            <w:rPr>
              <w:rStyle w:val="TextodoEspaoReservado"/>
              <w:sz w:val="18"/>
              <w:szCs w:val="18"/>
            </w:rPr>
            <w:t>Clique aqui para digitar texto.</w:t>
          </w:r>
        </w:p>
      </w:docPartBody>
    </w:docPart>
    <w:docPart>
      <w:docPartPr>
        <w:name w:val="442EE1AE456D4513926D23257364A94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BFC923B-2F62-4069-A9DA-A4EAE0C69DF2}"/>
      </w:docPartPr>
      <w:docPartBody>
        <w:p w:rsidR="001875ED" w:rsidRDefault="00466CC3" w:rsidP="00466CC3">
          <w:pPr>
            <w:pStyle w:val="442EE1AE456D4513926D23257364A9424"/>
          </w:pPr>
          <w:r w:rsidRPr="004F36B8">
            <w:rPr>
              <w:rStyle w:val="TextodoEspaoReservado"/>
              <w:sz w:val="18"/>
              <w:szCs w:val="18"/>
            </w:rPr>
            <w:t>Clique aqui para digitar texto.</w:t>
          </w:r>
        </w:p>
      </w:docPartBody>
    </w:docPart>
    <w:docPart>
      <w:docPartPr>
        <w:name w:val="EFED15F8A4594C4AAE1BFE4ACE0B623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62F35E7-70D2-4C2D-8D2F-9C1445C93717}"/>
      </w:docPartPr>
      <w:docPartBody>
        <w:p w:rsidR="001875ED" w:rsidRDefault="00466CC3" w:rsidP="00466CC3">
          <w:pPr>
            <w:pStyle w:val="EFED15F8A4594C4AAE1BFE4ACE0B62344"/>
          </w:pPr>
          <w:r w:rsidRPr="004F36B8">
            <w:rPr>
              <w:rStyle w:val="TextodoEspaoReservado"/>
              <w:sz w:val="18"/>
              <w:szCs w:val="18"/>
            </w:rPr>
            <w:t>Clique aqui para digitar texto.</w:t>
          </w:r>
        </w:p>
      </w:docPartBody>
    </w:docPart>
    <w:docPart>
      <w:docPartPr>
        <w:name w:val="38E8167031A547E68876B3ADCB16744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0AE179E-E841-4B9A-8479-44C1DC143C92}"/>
      </w:docPartPr>
      <w:docPartBody>
        <w:p w:rsidR="001875ED" w:rsidRDefault="00466CC3" w:rsidP="00466CC3">
          <w:pPr>
            <w:pStyle w:val="38E8167031A547E68876B3ADCB1674484"/>
          </w:pPr>
          <w:r w:rsidRPr="004F36B8">
            <w:rPr>
              <w:rStyle w:val="TextodoEspaoReservado"/>
              <w:sz w:val="18"/>
              <w:szCs w:val="18"/>
            </w:rPr>
            <w:t>Clique aqui para digitar texto.</w:t>
          </w:r>
        </w:p>
      </w:docPartBody>
    </w:docPart>
    <w:docPart>
      <w:docPartPr>
        <w:name w:val="74F671D84E8A4E85BFE3BA29FE5869C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3B983B2-DA2F-4BB9-8144-85F871F18945}"/>
      </w:docPartPr>
      <w:docPartBody>
        <w:p w:rsidR="001875ED" w:rsidRDefault="00466CC3" w:rsidP="00466CC3">
          <w:pPr>
            <w:pStyle w:val="74F671D84E8A4E85BFE3BA29FE5869C44"/>
          </w:pPr>
          <w:r w:rsidRPr="006533E9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D2B1D227E1594DCEBC9502D246CD48B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1F82C1A-365F-45AA-8786-D1D005408CB8}"/>
      </w:docPartPr>
      <w:docPartBody>
        <w:p w:rsidR="001875ED" w:rsidRDefault="00466CC3" w:rsidP="00466CC3">
          <w:pPr>
            <w:pStyle w:val="D2B1D227E1594DCEBC9502D246CD48BF4"/>
          </w:pPr>
          <w:r w:rsidRPr="004F36B8">
            <w:rPr>
              <w:rStyle w:val="TextodoEspaoReservado"/>
              <w:sz w:val="18"/>
              <w:szCs w:val="18"/>
            </w:rPr>
            <w:t>Clique aqui para digitar texto.</w:t>
          </w:r>
        </w:p>
      </w:docPartBody>
    </w:docPart>
    <w:docPart>
      <w:docPartPr>
        <w:name w:val="DD49EE293DE747688304913CDD8A044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3EF5DA3-BF9F-45C7-A33F-CF2794F45795}"/>
      </w:docPartPr>
      <w:docPartBody>
        <w:p w:rsidR="00000000" w:rsidRDefault="00466CC3" w:rsidP="00466CC3">
          <w:pPr>
            <w:pStyle w:val="DD49EE293DE747688304913CDD8A04491"/>
          </w:pPr>
          <w:r w:rsidRPr="006533E9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99BF816A77CF416FBEAC7C033A81DDA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3C07FBF-78D4-4E9D-976E-B834481CEFBD}"/>
      </w:docPartPr>
      <w:docPartBody>
        <w:p w:rsidR="00000000" w:rsidRDefault="00466CC3" w:rsidP="00466CC3">
          <w:pPr>
            <w:pStyle w:val="99BF816A77CF416FBEAC7C033A81DDAF1"/>
          </w:pPr>
          <w:r w:rsidRPr="004F36B8">
            <w:rPr>
              <w:rStyle w:val="TextodoEspaoReservado"/>
              <w:sz w:val="18"/>
              <w:szCs w:val="18"/>
            </w:rPr>
            <w:t>Clique aqui para digitar texto.</w:t>
          </w:r>
        </w:p>
      </w:docPartBody>
    </w:docPart>
    <w:docPart>
      <w:docPartPr>
        <w:name w:val="DefaultPlaceholder_108186857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32568E1-4AAB-4C19-AF83-1CEEBAC8346C}"/>
      </w:docPartPr>
      <w:docPartBody>
        <w:p w:rsidR="00000000" w:rsidRDefault="00466CC3">
          <w:r w:rsidRPr="00A7643B">
            <w:rPr>
              <w:rStyle w:val="TextodoEspaoReservado"/>
            </w:rPr>
            <w:t>Insira qualquer conteúdo que você queira repetir, inclusive outros controles de conteúdo. Você também pode inserir esse controle em torno de linhas de tabela para repetir partes de uma tabela.</w:t>
          </w:r>
        </w:p>
      </w:docPartBody>
    </w:docPart>
    <w:docPart>
      <w:docPartPr>
        <w:name w:val="6320FCEA87524D679C850AF32EA41DA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2B1258A-0476-4003-A2D7-7E731492BD62}"/>
      </w:docPartPr>
      <w:docPartBody>
        <w:p w:rsidR="00000000" w:rsidRDefault="00466CC3" w:rsidP="00466CC3">
          <w:pPr>
            <w:pStyle w:val="6320FCEA87524D679C850AF32EA41DA9"/>
          </w:pPr>
          <w:r w:rsidRPr="00D25D64">
            <w:rPr>
              <w:rStyle w:val="TextodoEspaoReservado"/>
            </w:rPr>
            <w:t>Escolher um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CC5"/>
    <w:rsid w:val="001750E2"/>
    <w:rsid w:val="001875ED"/>
    <w:rsid w:val="00466CC3"/>
    <w:rsid w:val="004E3CBF"/>
    <w:rsid w:val="00877BF4"/>
    <w:rsid w:val="008B4CC5"/>
    <w:rsid w:val="00A84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466CC3"/>
    <w:rPr>
      <w:color w:val="808080"/>
    </w:rPr>
  </w:style>
  <w:style w:type="paragraph" w:customStyle="1" w:styleId="616FF61094A94C2E8A4251D00BB24066">
    <w:name w:val="616FF61094A94C2E8A4251D00BB24066"/>
    <w:rsid w:val="008B4CC5"/>
    <w:rPr>
      <w:rFonts w:eastAsiaTheme="minorHAnsi"/>
      <w:lang w:eastAsia="en-US"/>
    </w:rPr>
  </w:style>
  <w:style w:type="paragraph" w:customStyle="1" w:styleId="018D3F524EB1478583E1EE18E4346E28">
    <w:name w:val="018D3F524EB1478583E1EE18E4346E28"/>
    <w:rsid w:val="008B4CC5"/>
  </w:style>
  <w:style w:type="paragraph" w:customStyle="1" w:styleId="1A5064EB47064CA9B75463C3CED72F6A">
    <w:name w:val="1A5064EB47064CA9B75463C3CED72F6A"/>
    <w:rsid w:val="008B4CC5"/>
  </w:style>
  <w:style w:type="paragraph" w:customStyle="1" w:styleId="057B1981163E437585FB6C950E8D683B">
    <w:name w:val="057B1981163E437585FB6C950E8D683B"/>
    <w:rsid w:val="008B4CC5"/>
  </w:style>
  <w:style w:type="paragraph" w:customStyle="1" w:styleId="0E860AC9C5AA43199E09DD1C9CF1A84D">
    <w:name w:val="0E860AC9C5AA43199E09DD1C9CF1A84D"/>
    <w:rsid w:val="008B4CC5"/>
  </w:style>
  <w:style w:type="paragraph" w:customStyle="1" w:styleId="61CD9BBCC1A7406B8092A48F4E9B1853">
    <w:name w:val="61CD9BBCC1A7406B8092A48F4E9B1853"/>
    <w:rsid w:val="008B4CC5"/>
  </w:style>
  <w:style w:type="paragraph" w:customStyle="1" w:styleId="43B17E3A970C48C2855836641D751D80">
    <w:name w:val="43B17E3A970C48C2855836641D751D80"/>
    <w:rsid w:val="008B4CC5"/>
  </w:style>
  <w:style w:type="paragraph" w:customStyle="1" w:styleId="A8DF24D2454740CA82ACDB4549C0AE35">
    <w:name w:val="A8DF24D2454740CA82ACDB4549C0AE35"/>
    <w:rsid w:val="008B4CC5"/>
  </w:style>
  <w:style w:type="paragraph" w:customStyle="1" w:styleId="EADE16D30F8A4293B5866634BB6215D2">
    <w:name w:val="EADE16D30F8A4293B5866634BB6215D2"/>
    <w:rsid w:val="008B4CC5"/>
    <w:rPr>
      <w:rFonts w:eastAsiaTheme="minorHAnsi"/>
      <w:lang w:eastAsia="en-US"/>
    </w:rPr>
  </w:style>
  <w:style w:type="paragraph" w:customStyle="1" w:styleId="CE48BE8DE9D540498D796B824FA5EC52">
    <w:name w:val="CE48BE8DE9D540498D796B824FA5EC52"/>
    <w:rsid w:val="008B4CC5"/>
    <w:rPr>
      <w:rFonts w:eastAsiaTheme="minorHAnsi"/>
      <w:lang w:eastAsia="en-US"/>
    </w:rPr>
  </w:style>
  <w:style w:type="paragraph" w:customStyle="1" w:styleId="F7D3C67E875A44018231AB7DF32BD44C">
    <w:name w:val="F7D3C67E875A44018231AB7DF32BD44C"/>
    <w:rsid w:val="008B4CC5"/>
    <w:rPr>
      <w:rFonts w:eastAsiaTheme="minorHAnsi"/>
      <w:lang w:eastAsia="en-US"/>
    </w:rPr>
  </w:style>
  <w:style w:type="paragraph" w:customStyle="1" w:styleId="ADFE29EED6104174B61B78989144B597">
    <w:name w:val="ADFE29EED6104174B61B78989144B597"/>
    <w:rsid w:val="008B4CC5"/>
    <w:rPr>
      <w:rFonts w:eastAsiaTheme="minorHAnsi"/>
      <w:lang w:eastAsia="en-US"/>
    </w:rPr>
  </w:style>
  <w:style w:type="paragraph" w:customStyle="1" w:styleId="62411343339A4A02BF161D5AD434C66D">
    <w:name w:val="62411343339A4A02BF161D5AD434C66D"/>
    <w:rsid w:val="008B4CC5"/>
    <w:rPr>
      <w:rFonts w:eastAsiaTheme="minorHAnsi"/>
      <w:lang w:eastAsia="en-US"/>
    </w:rPr>
  </w:style>
  <w:style w:type="paragraph" w:customStyle="1" w:styleId="018D3F524EB1478583E1EE18E4346E281">
    <w:name w:val="018D3F524EB1478583E1EE18E4346E281"/>
    <w:rsid w:val="008B4CC5"/>
    <w:rPr>
      <w:rFonts w:eastAsiaTheme="minorHAnsi"/>
      <w:lang w:eastAsia="en-US"/>
    </w:rPr>
  </w:style>
  <w:style w:type="paragraph" w:customStyle="1" w:styleId="61CD9BBCC1A7406B8092A48F4E9B18531">
    <w:name w:val="61CD9BBCC1A7406B8092A48F4E9B18531"/>
    <w:rsid w:val="008B4CC5"/>
    <w:rPr>
      <w:rFonts w:eastAsiaTheme="minorHAnsi"/>
      <w:lang w:eastAsia="en-US"/>
    </w:rPr>
  </w:style>
  <w:style w:type="paragraph" w:customStyle="1" w:styleId="43B17E3A970C48C2855836641D751D801">
    <w:name w:val="43B17E3A970C48C2855836641D751D801"/>
    <w:rsid w:val="008B4CC5"/>
    <w:rPr>
      <w:rFonts w:eastAsiaTheme="minorHAnsi"/>
      <w:lang w:eastAsia="en-US"/>
    </w:rPr>
  </w:style>
  <w:style w:type="paragraph" w:customStyle="1" w:styleId="01524DEB663F4E1690FCD19D9F2B5AF1">
    <w:name w:val="01524DEB663F4E1690FCD19D9F2B5AF1"/>
    <w:rsid w:val="008B4CC5"/>
    <w:rPr>
      <w:rFonts w:eastAsiaTheme="minorHAnsi"/>
      <w:lang w:eastAsia="en-US"/>
    </w:rPr>
  </w:style>
  <w:style w:type="paragraph" w:customStyle="1" w:styleId="A8DF24D2454740CA82ACDB4549C0AE351">
    <w:name w:val="A8DF24D2454740CA82ACDB4549C0AE351"/>
    <w:rsid w:val="008B4CC5"/>
    <w:rPr>
      <w:rFonts w:eastAsiaTheme="minorHAnsi"/>
      <w:lang w:eastAsia="en-US"/>
    </w:rPr>
  </w:style>
  <w:style w:type="paragraph" w:customStyle="1" w:styleId="910F024BF4AF40299580C425566612F3">
    <w:name w:val="910F024BF4AF40299580C425566612F3"/>
    <w:rsid w:val="008B4CC5"/>
  </w:style>
  <w:style w:type="paragraph" w:customStyle="1" w:styleId="38E9A8D672484A3BA72D8BCE8BF545C5">
    <w:name w:val="38E9A8D672484A3BA72D8BCE8BF545C5"/>
    <w:rsid w:val="008B4CC5"/>
  </w:style>
  <w:style w:type="paragraph" w:customStyle="1" w:styleId="5A7CC034CD404F91B784A1C6ECD885DC">
    <w:name w:val="5A7CC034CD404F91B784A1C6ECD885DC"/>
    <w:rsid w:val="008B4CC5"/>
  </w:style>
  <w:style w:type="paragraph" w:customStyle="1" w:styleId="32E79A61A2994E00A471D2F42861CAA8">
    <w:name w:val="32E79A61A2994E00A471D2F42861CAA8"/>
    <w:rsid w:val="008B4CC5"/>
  </w:style>
  <w:style w:type="paragraph" w:customStyle="1" w:styleId="EADE16D30F8A4293B5866634BB6215D21">
    <w:name w:val="EADE16D30F8A4293B5866634BB6215D21"/>
    <w:rsid w:val="008B4CC5"/>
    <w:rPr>
      <w:rFonts w:eastAsiaTheme="minorHAnsi"/>
      <w:lang w:eastAsia="en-US"/>
    </w:rPr>
  </w:style>
  <w:style w:type="paragraph" w:customStyle="1" w:styleId="CE48BE8DE9D540498D796B824FA5EC521">
    <w:name w:val="CE48BE8DE9D540498D796B824FA5EC521"/>
    <w:rsid w:val="008B4CC5"/>
    <w:rPr>
      <w:rFonts w:eastAsiaTheme="minorHAnsi"/>
      <w:lang w:eastAsia="en-US"/>
    </w:rPr>
  </w:style>
  <w:style w:type="paragraph" w:customStyle="1" w:styleId="F7D3C67E875A44018231AB7DF32BD44C1">
    <w:name w:val="F7D3C67E875A44018231AB7DF32BD44C1"/>
    <w:rsid w:val="008B4CC5"/>
    <w:rPr>
      <w:rFonts w:eastAsiaTheme="minorHAnsi"/>
      <w:lang w:eastAsia="en-US"/>
    </w:rPr>
  </w:style>
  <w:style w:type="paragraph" w:customStyle="1" w:styleId="ADFE29EED6104174B61B78989144B5971">
    <w:name w:val="ADFE29EED6104174B61B78989144B5971"/>
    <w:rsid w:val="008B4CC5"/>
    <w:rPr>
      <w:rFonts w:eastAsiaTheme="minorHAnsi"/>
      <w:lang w:eastAsia="en-US"/>
    </w:rPr>
  </w:style>
  <w:style w:type="paragraph" w:customStyle="1" w:styleId="62411343339A4A02BF161D5AD434C66D1">
    <w:name w:val="62411343339A4A02BF161D5AD434C66D1"/>
    <w:rsid w:val="008B4CC5"/>
    <w:rPr>
      <w:rFonts w:eastAsiaTheme="minorHAnsi"/>
      <w:lang w:eastAsia="en-US"/>
    </w:rPr>
  </w:style>
  <w:style w:type="paragraph" w:customStyle="1" w:styleId="018D3F524EB1478583E1EE18E4346E282">
    <w:name w:val="018D3F524EB1478583E1EE18E4346E282"/>
    <w:rsid w:val="008B4CC5"/>
    <w:rPr>
      <w:rFonts w:eastAsiaTheme="minorHAnsi"/>
      <w:lang w:eastAsia="en-US"/>
    </w:rPr>
  </w:style>
  <w:style w:type="paragraph" w:customStyle="1" w:styleId="61CD9BBCC1A7406B8092A48F4E9B18532">
    <w:name w:val="61CD9BBCC1A7406B8092A48F4E9B18532"/>
    <w:rsid w:val="008B4CC5"/>
    <w:rPr>
      <w:rFonts w:eastAsiaTheme="minorHAnsi"/>
      <w:lang w:eastAsia="en-US"/>
    </w:rPr>
  </w:style>
  <w:style w:type="paragraph" w:customStyle="1" w:styleId="43B17E3A970C48C2855836641D751D802">
    <w:name w:val="43B17E3A970C48C2855836641D751D802"/>
    <w:rsid w:val="008B4CC5"/>
    <w:rPr>
      <w:rFonts w:eastAsiaTheme="minorHAnsi"/>
      <w:lang w:eastAsia="en-US"/>
    </w:rPr>
  </w:style>
  <w:style w:type="paragraph" w:customStyle="1" w:styleId="01524DEB663F4E1690FCD19D9F2B5AF11">
    <w:name w:val="01524DEB663F4E1690FCD19D9F2B5AF11"/>
    <w:rsid w:val="008B4CC5"/>
    <w:rPr>
      <w:rFonts w:eastAsiaTheme="minorHAnsi"/>
      <w:lang w:eastAsia="en-US"/>
    </w:rPr>
  </w:style>
  <w:style w:type="paragraph" w:customStyle="1" w:styleId="910F024BF4AF40299580C425566612F31">
    <w:name w:val="910F024BF4AF40299580C425566612F31"/>
    <w:rsid w:val="008B4CC5"/>
    <w:rPr>
      <w:rFonts w:eastAsiaTheme="minorHAnsi"/>
      <w:lang w:eastAsia="en-US"/>
    </w:rPr>
  </w:style>
  <w:style w:type="paragraph" w:customStyle="1" w:styleId="38E9A8D672484A3BA72D8BCE8BF545C51">
    <w:name w:val="38E9A8D672484A3BA72D8BCE8BF545C51"/>
    <w:rsid w:val="008B4CC5"/>
    <w:rPr>
      <w:rFonts w:eastAsiaTheme="minorHAnsi"/>
      <w:lang w:eastAsia="en-US"/>
    </w:rPr>
  </w:style>
  <w:style w:type="paragraph" w:customStyle="1" w:styleId="32E79A61A2994E00A471D2F42861CAA81">
    <w:name w:val="32E79A61A2994E00A471D2F42861CAA81"/>
    <w:rsid w:val="008B4CC5"/>
    <w:rPr>
      <w:rFonts w:eastAsiaTheme="minorHAnsi"/>
      <w:lang w:eastAsia="en-US"/>
    </w:rPr>
  </w:style>
  <w:style w:type="paragraph" w:customStyle="1" w:styleId="EADE16D30F8A4293B5866634BB6215D22">
    <w:name w:val="EADE16D30F8A4293B5866634BB6215D22"/>
    <w:rsid w:val="008B4CC5"/>
    <w:rPr>
      <w:rFonts w:eastAsiaTheme="minorHAnsi"/>
      <w:lang w:eastAsia="en-US"/>
    </w:rPr>
  </w:style>
  <w:style w:type="paragraph" w:customStyle="1" w:styleId="CE48BE8DE9D540498D796B824FA5EC522">
    <w:name w:val="CE48BE8DE9D540498D796B824FA5EC522"/>
    <w:rsid w:val="008B4CC5"/>
    <w:rPr>
      <w:rFonts w:eastAsiaTheme="minorHAnsi"/>
      <w:lang w:eastAsia="en-US"/>
    </w:rPr>
  </w:style>
  <w:style w:type="paragraph" w:customStyle="1" w:styleId="F7D3C67E875A44018231AB7DF32BD44C2">
    <w:name w:val="F7D3C67E875A44018231AB7DF32BD44C2"/>
    <w:rsid w:val="008B4CC5"/>
    <w:rPr>
      <w:rFonts w:eastAsiaTheme="minorHAnsi"/>
      <w:lang w:eastAsia="en-US"/>
    </w:rPr>
  </w:style>
  <w:style w:type="paragraph" w:customStyle="1" w:styleId="ADFE29EED6104174B61B78989144B5972">
    <w:name w:val="ADFE29EED6104174B61B78989144B5972"/>
    <w:rsid w:val="008B4CC5"/>
    <w:rPr>
      <w:rFonts w:eastAsiaTheme="minorHAnsi"/>
      <w:lang w:eastAsia="en-US"/>
    </w:rPr>
  </w:style>
  <w:style w:type="paragraph" w:customStyle="1" w:styleId="62411343339A4A02BF161D5AD434C66D2">
    <w:name w:val="62411343339A4A02BF161D5AD434C66D2"/>
    <w:rsid w:val="008B4CC5"/>
    <w:rPr>
      <w:rFonts w:eastAsiaTheme="minorHAnsi"/>
      <w:lang w:eastAsia="en-US"/>
    </w:rPr>
  </w:style>
  <w:style w:type="paragraph" w:customStyle="1" w:styleId="018D3F524EB1478583E1EE18E4346E283">
    <w:name w:val="018D3F524EB1478583E1EE18E4346E283"/>
    <w:rsid w:val="008B4CC5"/>
    <w:rPr>
      <w:rFonts w:eastAsiaTheme="minorHAnsi"/>
      <w:lang w:eastAsia="en-US"/>
    </w:rPr>
  </w:style>
  <w:style w:type="paragraph" w:customStyle="1" w:styleId="61CD9BBCC1A7406B8092A48F4E9B18533">
    <w:name w:val="61CD9BBCC1A7406B8092A48F4E9B18533"/>
    <w:rsid w:val="008B4CC5"/>
    <w:rPr>
      <w:rFonts w:eastAsiaTheme="minorHAnsi"/>
      <w:lang w:eastAsia="en-US"/>
    </w:rPr>
  </w:style>
  <w:style w:type="paragraph" w:customStyle="1" w:styleId="43B17E3A970C48C2855836641D751D803">
    <w:name w:val="43B17E3A970C48C2855836641D751D803"/>
    <w:rsid w:val="008B4CC5"/>
    <w:rPr>
      <w:rFonts w:eastAsiaTheme="minorHAnsi"/>
      <w:lang w:eastAsia="en-US"/>
    </w:rPr>
  </w:style>
  <w:style w:type="paragraph" w:customStyle="1" w:styleId="01524DEB663F4E1690FCD19D9F2B5AF12">
    <w:name w:val="01524DEB663F4E1690FCD19D9F2B5AF12"/>
    <w:rsid w:val="008B4CC5"/>
    <w:rPr>
      <w:rFonts w:eastAsiaTheme="minorHAnsi"/>
      <w:lang w:eastAsia="en-US"/>
    </w:rPr>
  </w:style>
  <w:style w:type="paragraph" w:customStyle="1" w:styleId="910F024BF4AF40299580C425566612F32">
    <w:name w:val="910F024BF4AF40299580C425566612F32"/>
    <w:rsid w:val="008B4CC5"/>
    <w:rPr>
      <w:rFonts w:eastAsiaTheme="minorHAnsi"/>
      <w:lang w:eastAsia="en-US"/>
    </w:rPr>
  </w:style>
  <w:style w:type="paragraph" w:customStyle="1" w:styleId="38E9A8D672484A3BA72D8BCE8BF545C52">
    <w:name w:val="38E9A8D672484A3BA72D8BCE8BF545C52"/>
    <w:rsid w:val="008B4CC5"/>
    <w:rPr>
      <w:rFonts w:eastAsiaTheme="minorHAnsi"/>
      <w:lang w:eastAsia="en-US"/>
    </w:rPr>
  </w:style>
  <w:style w:type="paragraph" w:customStyle="1" w:styleId="32E79A61A2994E00A471D2F42861CAA82">
    <w:name w:val="32E79A61A2994E00A471D2F42861CAA82"/>
    <w:rsid w:val="008B4CC5"/>
    <w:rPr>
      <w:rFonts w:eastAsiaTheme="minorHAnsi"/>
      <w:lang w:eastAsia="en-US"/>
    </w:rPr>
  </w:style>
  <w:style w:type="paragraph" w:customStyle="1" w:styleId="84D71BED15D94C8285485E22E20E14DB">
    <w:name w:val="84D71BED15D94C8285485E22E20E14DB"/>
    <w:rsid w:val="008B4CC5"/>
  </w:style>
  <w:style w:type="paragraph" w:customStyle="1" w:styleId="180D206183FF46D9A7A8C9635303B9B6">
    <w:name w:val="180D206183FF46D9A7A8C9635303B9B6"/>
    <w:rsid w:val="008B4CC5"/>
  </w:style>
  <w:style w:type="paragraph" w:customStyle="1" w:styleId="2C1F596661954938A146583732693705">
    <w:name w:val="2C1F596661954938A146583732693705"/>
    <w:rsid w:val="008B4CC5"/>
  </w:style>
  <w:style w:type="paragraph" w:customStyle="1" w:styleId="80929B9C6EE24F458A8505FD887134F0">
    <w:name w:val="80929B9C6EE24F458A8505FD887134F0"/>
    <w:rsid w:val="008B4CC5"/>
  </w:style>
  <w:style w:type="paragraph" w:customStyle="1" w:styleId="D67CCBB92BD4467BB497EDF9159E35F9">
    <w:name w:val="D67CCBB92BD4467BB497EDF9159E35F9"/>
    <w:rsid w:val="008B4CC5"/>
  </w:style>
  <w:style w:type="paragraph" w:customStyle="1" w:styleId="7FBCAEB119804555B112E26D8CA726BE">
    <w:name w:val="7FBCAEB119804555B112E26D8CA726BE"/>
    <w:rsid w:val="008B4CC5"/>
  </w:style>
  <w:style w:type="paragraph" w:customStyle="1" w:styleId="6489594E25AE4BBA8DDD01C37D915DB4">
    <w:name w:val="6489594E25AE4BBA8DDD01C37D915DB4"/>
    <w:rsid w:val="008B4CC5"/>
  </w:style>
  <w:style w:type="paragraph" w:customStyle="1" w:styleId="9727D40E7F004F449D8B6B6171FEFB15">
    <w:name w:val="9727D40E7F004F449D8B6B6171FEFB15"/>
    <w:rsid w:val="008B4CC5"/>
  </w:style>
  <w:style w:type="paragraph" w:customStyle="1" w:styleId="1B6288C7007C4EDEA1FF484DC62A292D">
    <w:name w:val="1B6288C7007C4EDEA1FF484DC62A292D"/>
    <w:rsid w:val="008B4CC5"/>
  </w:style>
  <w:style w:type="paragraph" w:customStyle="1" w:styleId="DF533772F4E4405C996C502790C08494">
    <w:name w:val="DF533772F4E4405C996C502790C08494"/>
    <w:rsid w:val="008B4CC5"/>
  </w:style>
  <w:style w:type="paragraph" w:customStyle="1" w:styleId="EADE16D30F8A4293B5866634BB6215D23">
    <w:name w:val="EADE16D30F8A4293B5866634BB6215D23"/>
    <w:rsid w:val="008B4CC5"/>
    <w:rPr>
      <w:rFonts w:eastAsiaTheme="minorHAnsi"/>
      <w:lang w:eastAsia="en-US"/>
    </w:rPr>
  </w:style>
  <w:style w:type="paragraph" w:customStyle="1" w:styleId="CE48BE8DE9D540498D796B824FA5EC523">
    <w:name w:val="CE48BE8DE9D540498D796B824FA5EC523"/>
    <w:rsid w:val="008B4CC5"/>
    <w:rPr>
      <w:rFonts w:eastAsiaTheme="minorHAnsi"/>
      <w:lang w:eastAsia="en-US"/>
    </w:rPr>
  </w:style>
  <w:style w:type="paragraph" w:customStyle="1" w:styleId="F7D3C67E875A44018231AB7DF32BD44C3">
    <w:name w:val="F7D3C67E875A44018231AB7DF32BD44C3"/>
    <w:rsid w:val="008B4CC5"/>
    <w:rPr>
      <w:rFonts w:eastAsiaTheme="minorHAnsi"/>
      <w:lang w:eastAsia="en-US"/>
    </w:rPr>
  </w:style>
  <w:style w:type="paragraph" w:customStyle="1" w:styleId="80929B9C6EE24F458A8505FD887134F01">
    <w:name w:val="80929B9C6EE24F458A8505FD887134F01"/>
    <w:rsid w:val="008B4CC5"/>
    <w:rPr>
      <w:rFonts w:eastAsiaTheme="minorHAnsi"/>
      <w:lang w:eastAsia="en-US"/>
    </w:rPr>
  </w:style>
  <w:style w:type="paragraph" w:customStyle="1" w:styleId="180D206183FF46D9A7A8C9635303B9B61">
    <w:name w:val="180D206183FF46D9A7A8C9635303B9B61"/>
    <w:rsid w:val="008B4CC5"/>
    <w:rPr>
      <w:rFonts w:eastAsiaTheme="minorHAnsi"/>
      <w:lang w:eastAsia="en-US"/>
    </w:rPr>
  </w:style>
  <w:style w:type="paragraph" w:customStyle="1" w:styleId="2C1F596661954938A1465837326937051">
    <w:name w:val="2C1F596661954938A1465837326937051"/>
    <w:rsid w:val="008B4CC5"/>
    <w:rPr>
      <w:rFonts w:eastAsiaTheme="minorHAnsi"/>
      <w:lang w:eastAsia="en-US"/>
    </w:rPr>
  </w:style>
  <w:style w:type="paragraph" w:customStyle="1" w:styleId="018D3F524EB1478583E1EE18E4346E284">
    <w:name w:val="018D3F524EB1478583E1EE18E4346E284"/>
    <w:rsid w:val="008B4CC5"/>
    <w:rPr>
      <w:rFonts w:eastAsiaTheme="minorHAnsi"/>
      <w:lang w:eastAsia="en-US"/>
    </w:rPr>
  </w:style>
  <w:style w:type="paragraph" w:customStyle="1" w:styleId="61CD9BBCC1A7406B8092A48F4E9B18534">
    <w:name w:val="61CD9BBCC1A7406B8092A48F4E9B18534"/>
    <w:rsid w:val="008B4CC5"/>
    <w:rPr>
      <w:rFonts w:eastAsiaTheme="minorHAnsi"/>
      <w:lang w:eastAsia="en-US"/>
    </w:rPr>
  </w:style>
  <w:style w:type="paragraph" w:customStyle="1" w:styleId="43B17E3A970C48C2855836641D751D804">
    <w:name w:val="43B17E3A970C48C2855836641D751D804"/>
    <w:rsid w:val="008B4CC5"/>
    <w:rPr>
      <w:rFonts w:eastAsiaTheme="minorHAnsi"/>
      <w:lang w:eastAsia="en-US"/>
    </w:rPr>
  </w:style>
  <w:style w:type="paragraph" w:customStyle="1" w:styleId="01524DEB663F4E1690FCD19D9F2B5AF13">
    <w:name w:val="01524DEB663F4E1690FCD19D9F2B5AF13"/>
    <w:rsid w:val="008B4CC5"/>
    <w:rPr>
      <w:rFonts w:eastAsiaTheme="minorHAnsi"/>
      <w:lang w:eastAsia="en-US"/>
    </w:rPr>
  </w:style>
  <w:style w:type="paragraph" w:customStyle="1" w:styleId="910F024BF4AF40299580C425566612F33">
    <w:name w:val="910F024BF4AF40299580C425566612F33"/>
    <w:rsid w:val="008B4CC5"/>
    <w:rPr>
      <w:rFonts w:eastAsiaTheme="minorHAnsi"/>
      <w:lang w:eastAsia="en-US"/>
    </w:rPr>
  </w:style>
  <w:style w:type="paragraph" w:customStyle="1" w:styleId="38E9A8D672484A3BA72D8BCE8BF545C53">
    <w:name w:val="38E9A8D672484A3BA72D8BCE8BF545C53"/>
    <w:rsid w:val="008B4CC5"/>
    <w:rPr>
      <w:rFonts w:eastAsiaTheme="minorHAnsi"/>
      <w:lang w:eastAsia="en-US"/>
    </w:rPr>
  </w:style>
  <w:style w:type="paragraph" w:customStyle="1" w:styleId="32E79A61A2994E00A471D2F42861CAA83">
    <w:name w:val="32E79A61A2994E00A471D2F42861CAA83"/>
    <w:rsid w:val="008B4CC5"/>
    <w:rPr>
      <w:rFonts w:eastAsiaTheme="minorHAnsi"/>
      <w:lang w:eastAsia="en-US"/>
    </w:rPr>
  </w:style>
  <w:style w:type="paragraph" w:customStyle="1" w:styleId="DF533772F4E4405C996C502790C084941">
    <w:name w:val="DF533772F4E4405C996C502790C084941"/>
    <w:rsid w:val="008B4CC5"/>
    <w:rPr>
      <w:rFonts w:eastAsiaTheme="minorHAnsi"/>
      <w:lang w:eastAsia="en-US"/>
    </w:rPr>
  </w:style>
  <w:style w:type="paragraph" w:customStyle="1" w:styleId="D67CCBB92BD4467BB497EDF9159E35F91">
    <w:name w:val="D67CCBB92BD4467BB497EDF9159E35F91"/>
    <w:rsid w:val="008B4CC5"/>
    <w:rPr>
      <w:rFonts w:eastAsiaTheme="minorHAnsi"/>
      <w:lang w:eastAsia="en-US"/>
    </w:rPr>
  </w:style>
  <w:style w:type="paragraph" w:customStyle="1" w:styleId="6489594E25AE4BBA8DDD01C37D915DB41">
    <w:name w:val="6489594E25AE4BBA8DDD01C37D915DB41"/>
    <w:rsid w:val="008B4CC5"/>
    <w:rPr>
      <w:rFonts w:eastAsiaTheme="minorHAnsi"/>
      <w:lang w:eastAsia="en-US"/>
    </w:rPr>
  </w:style>
  <w:style w:type="paragraph" w:customStyle="1" w:styleId="9727D40E7F004F449D8B6B6171FEFB151">
    <w:name w:val="9727D40E7F004F449D8B6B6171FEFB151"/>
    <w:rsid w:val="008B4CC5"/>
    <w:rPr>
      <w:rFonts w:eastAsiaTheme="minorHAnsi"/>
      <w:lang w:eastAsia="en-US"/>
    </w:rPr>
  </w:style>
  <w:style w:type="paragraph" w:customStyle="1" w:styleId="EADE16D30F8A4293B5866634BB6215D24">
    <w:name w:val="EADE16D30F8A4293B5866634BB6215D24"/>
    <w:rsid w:val="008B4CC5"/>
    <w:rPr>
      <w:rFonts w:eastAsiaTheme="minorHAnsi"/>
      <w:lang w:eastAsia="en-US"/>
    </w:rPr>
  </w:style>
  <w:style w:type="paragraph" w:customStyle="1" w:styleId="CE48BE8DE9D540498D796B824FA5EC524">
    <w:name w:val="CE48BE8DE9D540498D796B824FA5EC524"/>
    <w:rsid w:val="008B4CC5"/>
    <w:rPr>
      <w:rFonts w:eastAsiaTheme="minorHAnsi"/>
      <w:lang w:eastAsia="en-US"/>
    </w:rPr>
  </w:style>
  <w:style w:type="paragraph" w:customStyle="1" w:styleId="F7D3C67E875A44018231AB7DF32BD44C4">
    <w:name w:val="F7D3C67E875A44018231AB7DF32BD44C4"/>
    <w:rsid w:val="008B4CC5"/>
    <w:rPr>
      <w:rFonts w:eastAsiaTheme="minorHAnsi"/>
      <w:lang w:eastAsia="en-US"/>
    </w:rPr>
  </w:style>
  <w:style w:type="paragraph" w:customStyle="1" w:styleId="80929B9C6EE24F458A8505FD887134F02">
    <w:name w:val="80929B9C6EE24F458A8505FD887134F02"/>
    <w:rsid w:val="008B4CC5"/>
    <w:rPr>
      <w:rFonts w:eastAsiaTheme="minorHAnsi"/>
      <w:lang w:eastAsia="en-US"/>
    </w:rPr>
  </w:style>
  <w:style w:type="paragraph" w:customStyle="1" w:styleId="180D206183FF46D9A7A8C9635303B9B62">
    <w:name w:val="180D206183FF46D9A7A8C9635303B9B62"/>
    <w:rsid w:val="008B4CC5"/>
    <w:rPr>
      <w:rFonts w:eastAsiaTheme="minorHAnsi"/>
      <w:lang w:eastAsia="en-US"/>
    </w:rPr>
  </w:style>
  <w:style w:type="paragraph" w:customStyle="1" w:styleId="2C1F596661954938A1465837326937052">
    <w:name w:val="2C1F596661954938A1465837326937052"/>
    <w:rsid w:val="008B4CC5"/>
    <w:rPr>
      <w:rFonts w:eastAsiaTheme="minorHAnsi"/>
      <w:lang w:eastAsia="en-US"/>
    </w:rPr>
  </w:style>
  <w:style w:type="paragraph" w:customStyle="1" w:styleId="018D3F524EB1478583E1EE18E4346E285">
    <w:name w:val="018D3F524EB1478583E1EE18E4346E285"/>
    <w:rsid w:val="008B4CC5"/>
    <w:rPr>
      <w:rFonts w:eastAsiaTheme="minorHAnsi"/>
      <w:lang w:eastAsia="en-US"/>
    </w:rPr>
  </w:style>
  <w:style w:type="paragraph" w:customStyle="1" w:styleId="61CD9BBCC1A7406B8092A48F4E9B18535">
    <w:name w:val="61CD9BBCC1A7406B8092A48F4E9B18535"/>
    <w:rsid w:val="008B4CC5"/>
    <w:rPr>
      <w:rFonts w:eastAsiaTheme="minorHAnsi"/>
      <w:lang w:eastAsia="en-US"/>
    </w:rPr>
  </w:style>
  <w:style w:type="paragraph" w:customStyle="1" w:styleId="43B17E3A970C48C2855836641D751D805">
    <w:name w:val="43B17E3A970C48C2855836641D751D805"/>
    <w:rsid w:val="008B4CC5"/>
    <w:rPr>
      <w:rFonts w:eastAsiaTheme="minorHAnsi"/>
      <w:lang w:eastAsia="en-US"/>
    </w:rPr>
  </w:style>
  <w:style w:type="paragraph" w:customStyle="1" w:styleId="01524DEB663F4E1690FCD19D9F2B5AF14">
    <w:name w:val="01524DEB663F4E1690FCD19D9F2B5AF14"/>
    <w:rsid w:val="008B4CC5"/>
    <w:rPr>
      <w:rFonts w:eastAsiaTheme="minorHAnsi"/>
      <w:lang w:eastAsia="en-US"/>
    </w:rPr>
  </w:style>
  <w:style w:type="paragraph" w:customStyle="1" w:styleId="910F024BF4AF40299580C425566612F34">
    <w:name w:val="910F024BF4AF40299580C425566612F34"/>
    <w:rsid w:val="008B4CC5"/>
    <w:rPr>
      <w:rFonts w:eastAsiaTheme="minorHAnsi"/>
      <w:lang w:eastAsia="en-US"/>
    </w:rPr>
  </w:style>
  <w:style w:type="paragraph" w:customStyle="1" w:styleId="38E9A8D672484A3BA72D8BCE8BF545C54">
    <w:name w:val="38E9A8D672484A3BA72D8BCE8BF545C54"/>
    <w:rsid w:val="008B4CC5"/>
    <w:rPr>
      <w:rFonts w:eastAsiaTheme="minorHAnsi"/>
      <w:lang w:eastAsia="en-US"/>
    </w:rPr>
  </w:style>
  <w:style w:type="paragraph" w:customStyle="1" w:styleId="32E79A61A2994E00A471D2F42861CAA84">
    <w:name w:val="32E79A61A2994E00A471D2F42861CAA84"/>
    <w:rsid w:val="008B4CC5"/>
    <w:rPr>
      <w:rFonts w:eastAsiaTheme="minorHAnsi"/>
      <w:lang w:eastAsia="en-US"/>
    </w:rPr>
  </w:style>
  <w:style w:type="paragraph" w:customStyle="1" w:styleId="DF533772F4E4405C996C502790C084942">
    <w:name w:val="DF533772F4E4405C996C502790C084942"/>
    <w:rsid w:val="008B4CC5"/>
    <w:rPr>
      <w:rFonts w:eastAsiaTheme="minorHAnsi"/>
      <w:lang w:eastAsia="en-US"/>
    </w:rPr>
  </w:style>
  <w:style w:type="paragraph" w:customStyle="1" w:styleId="D67CCBB92BD4467BB497EDF9159E35F92">
    <w:name w:val="D67CCBB92BD4467BB497EDF9159E35F92"/>
    <w:rsid w:val="008B4CC5"/>
    <w:rPr>
      <w:rFonts w:eastAsiaTheme="minorHAnsi"/>
      <w:lang w:eastAsia="en-US"/>
    </w:rPr>
  </w:style>
  <w:style w:type="paragraph" w:customStyle="1" w:styleId="6489594E25AE4BBA8DDD01C37D915DB42">
    <w:name w:val="6489594E25AE4BBA8DDD01C37D915DB42"/>
    <w:rsid w:val="008B4CC5"/>
    <w:rPr>
      <w:rFonts w:eastAsiaTheme="minorHAnsi"/>
      <w:lang w:eastAsia="en-US"/>
    </w:rPr>
  </w:style>
  <w:style w:type="paragraph" w:customStyle="1" w:styleId="9727D40E7F004F449D8B6B6171FEFB152">
    <w:name w:val="9727D40E7F004F449D8B6B6171FEFB152"/>
    <w:rsid w:val="008B4CC5"/>
    <w:rPr>
      <w:rFonts w:eastAsiaTheme="minorHAnsi"/>
      <w:lang w:eastAsia="en-US"/>
    </w:rPr>
  </w:style>
  <w:style w:type="paragraph" w:customStyle="1" w:styleId="EADE16D30F8A4293B5866634BB6215D25">
    <w:name w:val="EADE16D30F8A4293B5866634BB6215D25"/>
    <w:rsid w:val="008B4CC5"/>
    <w:rPr>
      <w:rFonts w:eastAsiaTheme="minorHAnsi"/>
      <w:lang w:eastAsia="en-US"/>
    </w:rPr>
  </w:style>
  <w:style w:type="paragraph" w:customStyle="1" w:styleId="CE48BE8DE9D540498D796B824FA5EC525">
    <w:name w:val="CE48BE8DE9D540498D796B824FA5EC525"/>
    <w:rsid w:val="008B4CC5"/>
    <w:rPr>
      <w:rFonts w:eastAsiaTheme="minorHAnsi"/>
      <w:lang w:eastAsia="en-US"/>
    </w:rPr>
  </w:style>
  <w:style w:type="paragraph" w:customStyle="1" w:styleId="F7D3C67E875A44018231AB7DF32BD44C5">
    <w:name w:val="F7D3C67E875A44018231AB7DF32BD44C5"/>
    <w:rsid w:val="008B4CC5"/>
    <w:rPr>
      <w:rFonts w:eastAsiaTheme="minorHAnsi"/>
      <w:lang w:eastAsia="en-US"/>
    </w:rPr>
  </w:style>
  <w:style w:type="paragraph" w:customStyle="1" w:styleId="80929B9C6EE24F458A8505FD887134F03">
    <w:name w:val="80929B9C6EE24F458A8505FD887134F03"/>
    <w:rsid w:val="008B4CC5"/>
    <w:rPr>
      <w:rFonts w:eastAsiaTheme="minorHAnsi"/>
      <w:lang w:eastAsia="en-US"/>
    </w:rPr>
  </w:style>
  <w:style w:type="paragraph" w:customStyle="1" w:styleId="180D206183FF46D9A7A8C9635303B9B63">
    <w:name w:val="180D206183FF46D9A7A8C9635303B9B63"/>
    <w:rsid w:val="008B4CC5"/>
    <w:rPr>
      <w:rFonts w:eastAsiaTheme="minorHAnsi"/>
      <w:lang w:eastAsia="en-US"/>
    </w:rPr>
  </w:style>
  <w:style w:type="paragraph" w:customStyle="1" w:styleId="2C1F596661954938A1465837326937053">
    <w:name w:val="2C1F596661954938A1465837326937053"/>
    <w:rsid w:val="008B4CC5"/>
    <w:rPr>
      <w:rFonts w:eastAsiaTheme="minorHAnsi"/>
      <w:lang w:eastAsia="en-US"/>
    </w:rPr>
  </w:style>
  <w:style w:type="paragraph" w:customStyle="1" w:styleId="018D3F524EB1478583E1EE18E4346E286">
    <w:name w:val="018D3F524EB1478583E1EE18E4346E286"/>
    <w:rsid w:val="008B4CC5"/>
    <w:rPr>
      <w:rFonts w:eastAsiaTheme="minorHAnsi"/>
      <w:lang w:eastAsia="en-US"/>
    </w:rPr>
  </w:style>
  <w:style w:type="paragraph" w:customStyle="1" w:styleId="61CD9BBCC1A7406B8092A48F4E9B18536">
    <w:name w:val="61CD9BBCC1A7406B8092A48F4E9B18536"/>
    <w:rsid w:val="008B4CC5"/>
    <w:rPr>
      <w:rFonts w:eastAsiaTheme="minorHAnsi"/>
      <w:lang w:eastAsia="en-US"/>
    </w:rPr>
  </w:style>
  <w:style w:type="paragraph" w:customStyle="1" w:styleId="43B17E3A970C48C2855836641D751D806">
    <w:name w:val="43B17E3A970C48C2855836641D751D806"/>
    <w:rsid w:val="008B4CC5"/>
    <w:rPr>
      <w:rFonts w:eastAsiaTheme="minorHAnsi"/>
      <w:lang w:eastAsia="en-US"/>
    </w:rPr>
  </w:style>
  <w:style w:type="paragraph" w:customStyle="1" w:styleId="01524DEB663F4E1690FCD19D9F2B5AF15">
    <w:name w:val="01524DEB663F4E1690FCD19D9F2B5AF15"/>
    <w:rsid w:val="008B4CC5"/>
    <w:rPr>
      <w:rFonts w:eastAsiaTheme="minorHAnsi"/>
      <w:lang w:eastAsia="en-US"/>
    </w:rPr>
  </w:style>
  <w:style w:type="paragraph" w:customStyle="1" w:styleId="910F024BF4AF40299580C425566612F35">
    <w:name w:val="910F024BF4AF40299580C425566612F35"/>
    <w:rsid w:val="008B4CC5"/>
    <w:rPr>
      <w:rFonts w:eastAsiaTheme="minorHAnsi"/>
      <w:lang w:eastAsia="en-US"/>
    </w:rPr>
  </w:style>
  <w:style w:type="paragraph" w:customStyle="1" w:styleId="38E9A8D672484A3BA72D8BCE8BF545C55">
    <w:name w:val="38E9A8D672484A3BA72D8BCE8BF545C55"/>
    <w:rsid w:val="008B4CC5"/>
    <w:rPr>
      <w:rFonts w:eastAsiaTheme="minorHAnsi"/>
      <w:lang w:eastAsia="en-US"/>
    </w:rPr>
  </w:style>
  <w:style w:type="paragraph" w:customStyle="1" w:styleId="32E79A61A2994E00A471D2F42861CAA85">
    <w:name w:val="32E79A61A2994E00A471D2F42861CAA85"/>
    <w:rsid w:val="008B4CC5"/>
    <w:rPr>
      <w:rFonts w:eastAsiaTheme="minorHAnsi"/>
      <w:lang w:eastAsia="en-US"/>
    </w:rPr>
  </w:style>
  <w:style w:type="paragraph" w:customStyle="1" w:styleId="DF533772F4E4405C996C502790C084943">
    <w:name w:val="DF533772F4E4405C996C502790C084943"/>
    <w:rsid w:val="008B4CC5"/>
    <w:rPr>
      <w:rFonts w:eastAsiaTheme="minorHAnsi"/>
      <w:lang w:eastAsia="en-US"/>
    </w:rPr>
  </w:style>
  <w:style w:type="paragraph" w:customStyle="1" w:styleId="D67CCBB92BD4467BB497EDF9159E35F93">
    <w:name w:val="D67CCBB92BD4467BB497EDF9159E35F93"/>
    <w:rsid w:val="008B4CC5"/>
    <w:rPr>
      <w:rFonts w:eastAsiaTheme="minorHAnsi"/>
      <w:lang w:eastAsia="en-US"/>
    </w:rPr>
  </w:style>
  <w:style w:type="paragraph" w:customStyle="1" w:styleId="6489594E25AE4BBA8DDD01C37D915DB43">
    <w:name w:val="6489594E25AE4BBA8DDD01C37D915DB43"/>
    <w:rsid w:val="008B4CC5"/>
    <w:rPr>
      <w:rFonts w:eastAsiaTheme="minorHAnsi"/>
      <w:lang w:eastAsia="en-US"/>
    </w:rPr>
  </w:style>
  <w:style w:type="paragraph" w:customStyle="1" w:styleId="9727D40E7F004F449D8B6B6171FEFB153">
    <w:name w:val="9727D40E7F004F449D8B6B6171FEFB153"/>
    <w:rsid w:val="008B4CC5"/>
    <w:rPr>
      <w:rFonts w:eastAsiaTheme="minorHAnsi"/>
      <w:lang w:eastAsia="en-US"/>
    </w:rPr>
  </w:style>
  <w:style w:type="paragraph" w:customStyle="1" w:styleId="77181B0E95EA4AEBB72EDD15987E3731">
    <w:name w:val="77181B0E95EA4AEBB72EDD15987E3731"/>
    <w:rsid w:val="008B4CC5"/>
  </w:style>
  <w:style w:type="paragraph" w:customStyle="1" w:styleId="2945880DE7F34F93BB03ED139C91A1CD">
    <w:name w:val="2945880DE7F34F93BB03ED139C91A1CD"/>
    <w:rsid w:val="008B4CC5"/>
  </w:style>
  <w:style w:type="paragraph" w:customStyle="1" w:styleId="EE6113119AEA47C980FF5DB57B32AE41">
    <w:name w:val="EE6113119AEA47C980FF5DB57B32AE41"/>
    <w:rsid w:val="008B4CC5"/>
  </w:style>
  <w:style w:type="paragraph" w:customStyle="1" w:styleId="A48C68AEAE14445C9CDFAC3703894C8B">
    <w:name w:val="A48C68AEAE14445C9CDFAC3703894C8B"/>
    <w:rsid w:val="008B4CC5"/>
  </w:style>
  <w:style w:type="paragraph" w:customStyle="1" w:styleId="433DC6936FEC41A6B5E47A57364CA3A1">
    <w:name w:val="433DC6936FEC41A6B5E47A57364CA3A1"/>
    <w:rsid w:val="008B4CC5"/>
  </w:style>
  <w:style w:type="paragraph" w:customStyle="1" w:styleId="EADE16D30F8A4293B5866634BB6215D26">
    <w:name w:val="EADE16D30F8A4293B5866634BB6215D26"/>
    <w:rsid w:val="008B4CC5"/>
    <w:rPr>
      <w:rFonts w:eastAsiaTheme="minorHAnsi"/>
      <w:lang w:eastAsia="en-US"/>
    </w:rPr>
  </w:style>
  <w:style w:type="paragraph" w:customStyle="1" w:styleId="CE48BE8DE9D540498D796B824FA5EC526">
    <w:name w:val="CE48BE8DE9D540498D796B824FA5EC526"/>
    <w:rsid w:val="008B4CC5"/>
    <w:rPr>
      <w:rFonts w:eastAsiaTheme="minorHAnsi"/>
      <w:lang w:eastAsia="en-US"/>
    </w:rPr>
  </w:style>
  <w:style w:type="paragraph" w:customStyle="1" w:styleId="F7D3C67E875A44018231AB7DF32BD44C6">
    <w:name w:val="F7D3C67E875A44018231AB7DF32BD44C6"/>
    <w:rsid w:val="008B4CC5"/>
    <w:rPr>
      <w:rFonts w:eastAsiaTheme="minorHAnsi"/>
      <w:lang w:eastAsia="en-US"/>
    </w:rPr>
  </w:style>
  <w:style w:type="paragraph" w:customStyle="1" w:styleId="80929B9C6EE24F458A8505FD887134F04">
    <w:name w:val="80929B9C6EE24F458A8505FD887134F04"/>
    <w:rsid w:val="008B4CC5"/>
    <w:rPr>
      <w:rFonts w:eastAsiaTheme="minorHAnsi"/>
      <w:lang w:eastAsia="en-US"/>
    </w:rPr>
  </w:style>
  <w:style w:type="paragraph" w:customStyle="1" w:styleId="180D206183FF46D9A7A8C9635303B9B64">
    <w:name w:val="180D206183FF46D9A7A8C9635303B9B64"/>
    <w:rsid w:val="008B4CC5"/>
    <w:rPr>
      <w:rFonts w:eastAsiaTheme="minorHAnsi"/>
      <w:lang w:eastAsia="en-US"/>
    </w:rPr>
  </w:style>
  <w:style w:type="paragraph" w:customStyle="1" w:styleId="2C1F596661954938A1465837326937054">
    <w:name w:val="2C1F596661954938A1465837326937054"/>
    <w:rsid w:val="008B4CC5"/>
    <w:rPr>
      <w:rFonts w:eastAsiaTheme="minorHAnsi"/>
      <w:lang w:eastAsia="en-US"/>
    </w:rPr>
  </w:style>
  <w:style w:type="paragraph" w:customStyle="1" w:styleId="018D3F524EB1478583E1EE18E4346E287">
    <w:name w:val="018D3F524EB1478583E1EE18E4346E287"/>
    <w:rsid w:val="008B4CC5"/>
    <w:rPr>
      <w:rFonts w:eastAsiaTheme="minorHAnsi"/>
      <w:lang w:eastAsia="en-US"/>
    </w:rPr>
  </w:style>
  <w:style w:type="paragraph" w:customStyle="1" w:styleId="61CD9BBCC1A7406B8092A48F4E9B18537">
    <w:name w:val="61CD9BBCC1A7406B8092A48F4E9B18537"/>
    <w:rsid w:val="008B4CC5"/>
    <w:rPr>
      <w:rFonts w:eastAsiaTheme="minorHAnsi"/>
      <w:lang w:eastAsia="en-US"/>
    </w:rPr>
  </w:style>
  <w:style w:type="paragraph" w:customStyle="1" w:styleId="43B17E3A970C48C2855836641D751D807">
    <w:name w:val="43B17E3A970C48C2855836641D751D807"/>
    <w:rsid w:val="008B4CC5"/>
    <w:rPr>
      <w:rFonts w:eastAsiaTheme="minorHAnsi"/>
      <w:lang w:eastAsia="en-US"/>
    </w:rPr>
  </w:style>
  <w:style w:type="paragraph" w:customStyle="1" w:styleId="01524DEB663F4E1690FCD19D9F2B5AF16">
    <w:name w:val="01524DEB663F4E1690FCD19D9F2B5AF16"/>
    <w:rsid w:val="008B4CC5"/>
    <w:rPr>
      <w:rFonts w:eastAsiaTheme="minorHAnsi"/>
      <w:lang w:eastAsia="en-US"/>
    </w:rPr>
  </w:style>
  <w:style w:type="paragraph" w:customStyle="1" w:styleId="910F024BF4AF40299580C425566612F36">
    <w:name w:val="910F024BF4AF40299580C425566612F36"/>
    <w:rsid w:val="008B4CC5"/>
    <w:rPr>
      <w:rFonts w:eastAsiaTheme="minorHAnsi"/>
      <w:lang w:eastAsia="en-US"/>
    </w:rPr>
  </w:style>
  <w:style w:type="paragraph" w:customStyle="1" w:styleId="38E9A8D672484A3BA72D8BCE8BF545C56">
    <w:name w:val="38E9A8D672484A3BA72D8BCE8BF545C56"/>
    <w:rsid w:val="008B4CC5"/>
    <w:rPr>
      <w:rFonts w:eastAsiaTheme="minorHAnsi"/>
      <w:lang w:eastAsia="en-US"/>
    </w:rPr>
  </w:style>
  <w:style w:type="paragraph" w:customStyle="1" w:styleId="32E79A61A2994E00A471D2F42861CAA86">
    <w:name w:val="32E79A61A2994E00A471D2F42861CAA86"/>
    <w:rsid w:val="008B4CC5"/>
    <w:rPr>
      <w:rFonts w:eastAsiaTheme="minorHAnsi"/>
      <w:lang w:eastAsia="en-US"/>
    </w:rPr>
  </w:style>
  <w:style w:type="paragraph" w:customStyle="1" w:styleId="DF533772F4E4405C996C502790C084944">
    <w:name w:val="DF533772F4E4405C996C502790C084944"/>
    <w:rsid w:val="008B4CC5"/>
    <w:rPr>
      <w:rFonts w:eastAsiaTheme="minorHAnsi"/>
      <w:lang w:eastAsia="en-US"/>
    </w:rPr>
  </w:style>
  <w:style w:type="paragraph" w:customStyle="1" w:styleId="2945880DE7F34F93BB03ED139C91A1CD1">
    <w:name w:val="2945880DE7F34F93BB03ED139C91A1CD1"/>
    <w:rsid w:val="008B4CC5"/>
    <w:rPr>
      <w:rFonts w:eastAsiaTheme="minorHAnsi"/>
      <w:lang w:eastAsia="en-US"/>
    </w:rPr>
  </w:style>
  <w:style w:type="paragraph" w:customStyle="1" w:styleId="EE6113119AEA47C980FF5DB57B32AE411">
    <w:name w:val="EE6113119AEA47C980FF5DB57B32AE411"/>
    <w:rsid w:val="008B4CC5"/>
    <w:rPr>
      <w:rFonts w:eastAsiaTheme="minorHAnsi"/>
      <w:lang w:eastAsia="en-US"/>
    </w:rPr>
  </w:style>
  <w:style w:type="paragraph" w:customStyle="1" w:styleId="7FAEA32A106841D29DC1E319F7943749">
    <w:name w:val="7FAEA32A106841D29DC1E319F7943749"/>
    <w:rsid w:val="008B4CC5"/>
    <w:rPr>
      <w:rFonts w:eastAsiaTheme="minorHAnsi"/>
      <w:lang w:eastAsia="en-US"/>
    </w:rPr>
  </w:style>
  <w:style w:type="paragraph" w:customStyle="1" w:styleId="A48C68AEAE14445C9CDFAC3703894C8B1">
    <w:name w:val="A48C68AEAE14445C9CDFAC3703894C8B1"/>
    <w:rsid w:val="008B4CC5"/>
    <w:rPr>
      <w:rFonts w:eastAsiaTheme="minorHAnsi"/>
      <w:lang w:eastAsia="en-US"/>
    </w:rPr>
  </w:style>
  <w:style w:type="paragraph" w:customStyle="1" w:styleId="433DC6936FEC41A6B5E47A57364CA3A11">
    <w:name w:val="433DC6936FEC41A6B5E47A57364CA3A11"/>
    <w:rsid w:val="008B4CC5"/>
    <w:rPr>
      <w:rFonts w:eastAsiaTheme="minorHAnsi"/>
      <w:lang w:eastAsia="en-US"/>
    </w:rPr>
  </w:style>
  <w:style w:type="paragraph" w:customStyle="1" w:styleId="9727D40E7F004F449D8B6B6171FEFB154">
    <w:name w:val="9727D40E7F004F449D8B6B6171FEFB154"/>
    <w:rsid w:val="008B4CC5"/>
    <w:rPr>
      <w:rFonts w:eastAsiaTheme="minorHAnsi"/>
      <w:lang w:eastAsia="en-US"/>
    </w:rPr>
  </w:style>
  <w:style w:type="paragraph" w:customStyle="1" w:styleId="846E693E8CE04D87BF016D24DBE271D9">
    <w:name w:val="846E693E8CE04D87BF016D24DBE271D9"/>
    <w:rsid w:val="008B4CC5"/>
  </w:style>
  <w:style w:type="paragraph" w:customStyle="1" w:styleId="593DDC72D4A44D37AEAB2474759DB390">
    <w:name w:val="593DDC72D4A44D37AEAB2474759DB390"/>
    <w:rsid w:val="008B4CC5"/>
  </w:style>
  <w:style w:type="paragraph" w:customStyle="1" w:styleId="E43C3AF70B05436C94F4FF14C732AE78">
    <w:name w:val="E43C3AF70B05436C94F4FF14C732AE78"/>
    <w:rsid w:val="008B4CC5"/>
  </w:style>
  <w:style w:type="paragraph" w:customStyle="1" w:styleId="5F46E300B4DB43B2A4F4F289A4107D95">
    <w:name w:val="5F46E300B4DB43B2A4F4F289A4107D95"/>
    <w:rsid w:val="008B4CC5"/>
  </w:style>
  <w:style w:type="paragraph" w:customStyle="1" w:styleId="2123B9106C164C779AC0F65114D79168">
    <w:name w:val="2123B9106C164C779AC0F65114D79168"/>
    <w:rsid w:val="008B4CC5"/>
  </w:style>
  <w:style w:type="paragraph" w:customStyle="1" w:styleId="B0A1BEE0BBF84896BBD10CF4A503C22C">
    <w:name w:val="B0A1BEE0BBF84896BBD10CF4A503C22C"/>
    <w:rsid w:val="008B4CC5"/>
  </w:style>
  <w:style w:type="paragraph" w:customStyle="1" w:styleId="EBAB1A2E613B4121AEEFF7F907C08763">
    <w:name w:val="EBAB1A2E613B4121AEEFF7F907C08763"/>
    <w:rsid w:val="008B4CC5"/>
  </w:style>
  <w:style w:type="paragraph" w:customStyle="1" w:styleId="EFA8E8BFAD9443C190C860A7D1438A7B">
    <w:name w:val="EFA8E8BFAD9443C190C860A7D1438A7B"/>
    <w:rsid w:val="008B4CC5"/>
  </w:style>
  <w:style w:type="paragraph" w:customStyle="1" w:styleId="1AE3D4BFF1164B72A25111BC876DA59E">
    <w:name w:val="1AE3D4BFF1164B72A25111BC876DA59E"/>
    <w:rsid w:val="008B4CC5"/>
  </w:style>
  <w:style w:type="paragraph" w:customStyle="1" w:styleId="2C1E5DF111BB4D80AF92F45F2C9CF2E9">
    <w:name w:val="2C1E5DF111BB4D80AF92F45F2C9CF2E9"/>
    <w:rsid w:val="008B4CC5"/>
  </w:style>
  <w:style w:type="paragraph" w:customStyle="1" w:styleId="69F717780D2F4A4C953A9A3FA5438255">
    <w:name w:val="69F717780D2F4A4C953A9A3FA5438255"/>
    <w:rsid w:val="008B4CC5"/>
  </w:style>
  <w:style w:type="paragraph" w:customStyle="1" w:styleId="4B2424402CFC4D28B71EB2E8F51D571F">
    <w:name w:val="4B2424402CFC4D28B71EB2E8F51D571F"/>
    <w:rsid w:val="008B4CC5"/>
  </w:style>
  <w:style w:type="paragraph" w:customStyle="1" w:styleId="816D7924FF4D490FAD5F69F0B707F8F3">
    <w:name w:val="816D7924FF4D490FAD5F69F0B707F8F3"/>
    <w:rsid w:val="008B4CC5"/>
  </w:style>
  <w:style w:type="paragraph" w:customStyle="1" w:styleId="548B34AE337F41A4B3DA896746B42DE4">
    <w:name w:val="548B34AE337F41A4B3DA896746B42DE4"/>
    <w:rsid w:val="008B4CC5"/>
  </w:style>
  <w:style w:type="paragraph" w:customStyle="1" w:styleId="EBE3FFD7B3114F0AA5BE77FB3FD2071A">
    <w:name w:val="EBE3FFD7B3114F0AA5BE77FB3FD2071A"/>
    <w:rsid w:val="008B4CC5"/>
  </w:style>
  <w:style w:type="paragraph" w:customStyle="1" w:styleId="83826242ADC1407C9280C31D8AA3B973">
    <w:name w:val="83826242ADC1407C9280C31D8AA3B973"/>
    <w:rsid w:val="008B4CC5"/>
  </w:style>
  <w:style w:type="paragraph" w:customStyle="1" w:styleId="CCBD991D77B740038AD26E3BC0491B8B">
    <w:name w:val="CCBD991D77B740038AD26E3BC0491B8B"/>
    <w:rsid w:val="008B4CC5"/>
  </w:style>
  <w:style w:type="paragraph" w:customStyle="1" w:styleId="D8605BE8041E4F17832B60AF76F61440">
    <w:name w:val="D8605BE8041E4F17832B60AF76F61440"/>
    <w:rsid w:val="008B4CC5"/>
  </w:style>
  <w:style w:type="paragraph" w:customStyle="1" w:styleId="591234133713408E96B339E9853765A4">
    <w:name w:val="591234133713408E96B339E9853765A4"/>
    <w:rsid w:val="008B4CC5"/>
  </w:style>
  <w:style w:type="paragraph" w:customStyle="1" w:styleId="A7338C13A07549A2A4C9723F313BA143">
    <w:name w:val="A7338C13A07549A2A4C9723F313BA143"/>
    <w:rsid w:val="008B4CC5"/>
  </w:style>
  <w:style w:type="paragraph" w:customStyle="1" w:styleId="3873C316633F4FEF94FA772B6DD6469A">
    <w:name w:val="3873C316633F4FEF94FA772B6DD6469A"/>
    <w:rsid w:val="008B4CC5"/>
  </w:style>
  <w:style w:type="paragraph" w:customStyle="1" w:styleId="54D2049047664C2C843F105520446478">
    <w:name w:val="54D2049047664C2C843F105520446478"/>
    <w:rsid w:val="008B4CC5"/>
  </w:style>
  <w:style w:type="paragraph" w:customStyle="1" w:styleId="9616B377CD2A4E21B77B38047C3123F4">
    <w:name w:val="9616B377CD2A4E21B77B38047C3123F4"/>
    <w:rsid w:val="008B4CC5"/>
  </w:style>
  <w:style w:type="paragraph" w:customStyle="1" w:styleId="E2DDE075B17B4BF4AB712341B8CBD1DB">
    <w:name w:val="E2DDE075B17B4BF4AB712341B8CBD1DB"/>
    <w:rsid w:val="008B4CC5"/>
  </w:style>
  <w:style w:type="paragraph" w:customStyle="1" w:styleId="568A3A257CD648C4920F5D1EFF50CE90">
    <w:name w:val="568A3A257CD648C4920F5D1EFF50CE90"/>
    <w:rsid w:val="008B4CC5"/>
  </w:style>
  <w:style w:type="paragraph" w:customStyle="1" w:styleId="69728B96292C4354A9EB9966F6569E3C">
    <w:name w:val="69728B96292C4354A9EB9966F6569E3C"/>
    <w:rsid w:val="008B4CC5"/>
  </w:style>
  <w:style w:type="paragraph" w:customStyle="1" w:styleId="EADE16D30F8A4293B5866634BB6215D27">
    <w:name w:val="EADE16D30F8A4293B5866634BB6215D27"/>
    <w:rsid w:val="00A842EF"/>
    <w:rPr>
      <w:rFonts w:eastAsiaTheme="minorHAnsi"/>
      <w:lang w:eastAsia="en-US"/>
    </w:rPr>
  </w:style>
  <w:style w:type="paragraph" w:customStyle="1" w:styleId="CE48BE8DE9D540498D796B824FA5EC527">
    <w:name w:val="CE48BE8DE9D540498D796B824FA5EC527"/>
    <w:rsid w:val="00A842EF"/>
    <w:rPr>
      <w:rFonts w:eastAsiaTheme="minorHAnsi"/>
      <w:lang w:eastAsia="en-US"/>
    </w:rPr>
  </w:style>
  <w:style w:type="paragraph" w:customStyle="1" w:styleId="F7D3C67E875A44018231AB7DF32BD44C7">
    <w:name w:val="F7D3C67E875A44018231AB7DF32BD44C7"/>
    <w:rsid w:val="00A842EF"/>
    <w:rPr>
      <w:rFonts w:eastAsiaTheme="minorHAnsi"/>
      <w:lang w:eastAsia="en-US"/>
    </w:rPr>
  </w:style>
  <w:style w:type="paragraph" w:customStyle="1" w:styleId="80929B9C6EE24F458A8505FD887134F05">
    <w:name w:val="80929B9C6EE24F458A8505FD887134F05"/>
    <w:rsid w:val="00A842EF"/>
    <w:rPr>
      <w:rFonts w:eastAsiaTheme="minorHAnsi"/>
      <w:lang w:eastAsia="en-US"/>
    </w:rPr>
  </w:style>
  <w:style w:type="paragraph" w:customStyle="1" w:styleId="180D206183FF46D9A7A8C9635303B9B65">
    <w:name w:val="180D206183FF46D9A7A8C9635303B9B65"/>
    <w:rsid w:val="00A842EF"/>
    <w:rPr>
      <w:rFonts w:eastAsiaTheme="minorHAnsi"/>
      <w:lang w:eastAsia="en-US"/>
    </w:rPr>
  </w:style>
  <w:style w:type="paragraph" w:customStyle="1" w:styleId="2C1F596661954938A1465837326937055">
    <w:name w:val="2C1F596661954938A1465837326937055"/>
    <w:rsid w:val="00A842EF"/>
    <w:rPr>
      <w:rFonts w:eastAsiaTheme="minorHAnsi"/>
      <w:lang w:eastAsia="en-US"/>
    </w:rPr>
  </w:style>
  <w:style w:type="paragraph" w:customStyle="1" w:styleId="018D3F524EB1478583E1EE18E4346E288">
    <w:name w:val="018D3F524EB1478583E1EE18E4346E288"/>
    <w:rsid w:val="00A842EF"/>
    <w:rPr>
      <w:rFonts w:eastAsiaTheme="minorHAnsi"/>
      <w:lang w:eastAsia="en-US"/>
    </w:rPr>
  </w:style>
  <w:style w:type="paragraph" w:customStyle="1" w:styleId="61CD9BBCC1A7406B8092A48F4E9B18538">
    <w:name w:val="61CD9BBCC1A7406B8092A48F4E9B18538"/>
    <w:rsid w:val="00A842EF"/>
    <w:rPr>
      <w:rFonts w:eastAsiaTheme="minorHAnsi"/>
      <w:lang w:eastAsia="en-US"/>
    </w:rPr>
  </w:style>
  <w:style w:type="paragraph" w:customStyle="1" w:styleId="43B17E3A970C48C2855836641D751D808">
    <w:name w:val="43B17E3A970C48C2855836641D751D808"/>
    <w:rsid w:val="00A842EF"/>
    <w:rPr>
      <w:rFonts w:eastAsiaTheme="minorHAnsi"/>
      <w:lang w:eastAsia="en-US"/>
    </w:rPr>
  </w:style>
  <w:style w:type="paragraph" w:customStyle="1" w:styleId="01524DEB663F4E1690FCD19D9F2B5AF17">
    <w:name w:val="01524DEB663F4E1690FCD19D9F2B5AF17"/>
    <w:rsid w:val="00A842EF"/>
    <w:rPr>
      <w:rFonts w:eastAsiaTheme="minorHAnsi"/>
      <w:lang w:eastAsia="en-US"/>
    </w:rPr>
  </w:style>
  <w:style w:type="paragraph" w:customStyle="1" w:styleId="910F024BF4AF40299580C425566612F37">
    <w:name w:val="910F024BF4AF40299580C425566612F37"/>
    <w:rsid w:val="00A842EF"/>
    <w:rPr>
      <w:rFonts w:eastAsiaTheme="minorHAnsi"/>
      <w:lang w:eastAsia="en-US"/>
    </w:rPr>
  </w:style>
  <w:style w:type="paragraph" w:customStyle="1" w:styleId="38E9A8D672484A3BA72D8BCE8BF545C57">
    <w:name w:val="38E9A8D672484A3BA72D8BCE8BF545C57"/>
    <w:rsid w:val="00A842EF"/>
    <w:rPr>
      <w:rFonts w:eastAsiaTheme="minorHAnsi"/>
      <w:lang w:eastAsia="en-US"/>
    </w:rPr>
  </w:style>
  <w:style w:type="paragraph" w:customStyle="1" w:styleId="32E79A61A2994E00A471D2F42861CAA87">
    <w:name w:val="32E79A61A2994E00A471D2F42861CAA87"/>
    <w:rsid w:val="00A842EF"/>
    <w:rPr>
      <w:rFonts w:eastAsiaTheme="minorHAnsi"/>
      <w:lang w:eastAsia="en-US"/>
    </w:rPr>
  </w:style>
  <w:style w:type="paragraph" w:customStyle="1" w:styleId="DF533772F4E4405C996C502790C084945">
    <w:name w:val="DF533772F4E4405C996C502790C084945"/>
    <w:rsid w:val="00A842EF"/>
    <w:rPr>
      <w:rFonts w:eastAsiaTheme="minorHAnsi"/>
      <w:lang w:eastAsia="en-US"/>
    </w:rPr>
  </w:style>
  <w:style w:type="paragraph" w:customStyle="1" w:styleId="2945880DE7F34F93BB03ED139C91A1CD2">
    <w:name w:val="2945880DE7F34F93BB03ED139C91A1CD2"/>
    <w:rsid w:val="00A842EF"/>
    <w:rPr>
      <w:rFonts w:eastAsiaTheme="minorHAnsi"/>
      <w:lang w:eastAsia="en-US"/>
    </w:rPr>
  </w:style>
  <w:style w:type="paragraph" w:customStyle="1" w:styleId="EE6113119AEA47C980FF5DB57B32AE412">
    <w:name w:val="EE6113119AEA47C980FF5DB57B32AE412"/>
    <w:rsid w:val="00A842EF"/>
    <w:rPr>
      <w:rFonts w:eastAsiaTheme="minorHAnsi"/>
      <w:lang w:eastAsia="en-US"/>
    </w:rPr>
  </w:style>
  <w:style w:type="paragraph" w:customStyle="1" w:styleId="7FAEA32A106841D29DC1E319F79437491">
    <w:name w:val="7FAEA32A106841D29DC1E319F79437491"/>
    <w:rsid w:val="00A842EF"/>
    <w:rPr>
      <w:rFonts w:eastAsiaTheme="minorHAnsi"/>
      <w:lang w:eastAsia="en-US"/>
    </w:rPr>
  </w:style>
  <w:style w:type="paragraph" w:customStyle="1" w:styleId="846E693E8CE04D87BF016D24DBE271D91">
    <w:name w:val="846E693E8CE04D87BF016D24DBE271D91"/>
    <w:rsid w:val="00A842EF"/>
    <w:rPr>
      <w:rFonts w:eastAsiaTheme="minorHAnsi"/>
      <w:lang w:eastAsia="en-US"/>
    </w:rPr>
  </w:style>
  <w:style w:type="paragraph" w:customStyle="1" w:styleId="593DDC72D4A44D37AEAB2474759DB3901">
    <w:name w:val="593DDC72D4A44D37AEAB2474759DB3901"/>
    <w:rsid w:val="00A842EF"/>
    <w:rPr>
      <w:rFonts w:eastAsiaTheme="minorHAnsi"/>
      <w:lang w:eastAsia="en-US"/>
    </w:rPr>
  </w:style>
  <w:style w:type="paragraph" w:customStyle="1" w:styleId="E43C3AF70B05436C94F4FF14C732AE781">
    <w:name w:val="E43C3AF70B05436C94F4FF14C732AE781"/>
    <w:rsid w:val="00A842EF"/>
    <w:rPr>
      <w:rFonts w:eastAsiaTheme="minorHAnsi"/>
      <w:lang w:eastAsia="en-US"/>
    </w:rPr>
  </w:style>
  <w:style w:type="paragraph" w:customStyle="1" w:styleId="5F46E300B4DB43B2A4F4F289A4107D951">
    <w:name w:val="5F46E300B4DB43B2A4F4F289A4107D951"/>
    <w:rsid w:val="00A842EF"/>
    <w:rPr>
      <w:rFonts w:eastAsiaTheme="minorHAnsi"/>
      <w:lang w:eastAsia="en-US"/>
    </w:rPr>
  </w:style>
  <w:style w:type="paragraph" w:customStyle="1" w:styleId="2123B9106C164C779AC0F65114D791681">
    <w:name w:val="2123B9106C164C779AC0F65114D791681"/>
    <w:rsid w:val="00A842EF"/>
    <w:rPr>
      <w:rFonts w:eastAsiaTheme="minorHAnsi"/>
      <w:lang w:eastAsia="en-US"/>
    </w:rPr>
  </w:style>
  <w:style w:type="paragraph" w:customStyle="1" w:styleId="B0A1BEE0BBF84896BBD10CF4A503C22C1">
    <w:name w:val="B0A1BEE0BBF84896BBD10CF4A503C22C1"/>
    <w:rsid w:val="00A842EF"/>
    <w:rPr>
      <w:rFonts w:eastAsiaTheme="minorHAnsi"/>
      <w:lang w:eastAsia="en-US"/>
    </w:rPr>
  </w:style>
  <w:style w:type="paragraph" w:customStyle="1" w:styleId="EBAB1A2E613B4121AEEFF7F907C087631">
    <w:name w:val="EBAB1A2E613B4121AEEFF7F907C087631"/>
    <w:rsid w:val="00A842EF"/>
    <w:rPr>
      <w:rFonts w:eastAsiaTheme="minorHAnsi"/>
      <w:lang w:eastAsia="en-US"/>
    </w:rPr>
  </w:style>
  <w:style w:type="paragraph" w:customStyle="1" w:styleId="EFA8E8BFAD9443C190C860A7D1438A7B1">
    <w:name w:val="EFA8E8BFAD9443C190C860A7D1438A7B1"/>
    <w:rsid w:val="00A842EF"/>
    <w:rPr>
      <w:rFonts w:eastAsiaTheme="minorHAnsi"/>
      <w:lang w:eastAsia="en-US"/>
    </w:rPr>
  </w:style>
  <w:style w:type="paragraph" w:customStyle="1" w:styleId="1AE3D4BFF1164B72A25111BC876DA59E1">
    <w:name w:val="1AE3D4BFF1164B72A25111BC876DA59E1"/>
    <w:rsid w:val="00A842EF"/>
    <w:rPr>
      <w:rFonts w:eastAsiaTheme="minorHAnsi"/>
      <w:lang w:eastAsia="en-US"/>
    </w:rPr>
  </w:style>
  <w:style w:type="paragraph" w:customStyle="1" w:styleId="A48C68AEAE14445C9CDFAC3703894C8B2">
    <w:name w:val="A48C68AEAE14445C9CDFAC3703894C8B2"/>
    <w:rsid w:val="00A842EF"/>
    <w:rPr>
      <w:rFonts w:eastAsiaTheme="minorHAnsi"/>
      <w:lang w:eastAsia="en-US"/>
    </w:rPr>
  </w:style>
  <w:style w:type="paragraph" w:customStyle="1" w:styleId="433DC6936FEC41A6B5E47A57364CA3A12">
    <w:name w:val="433DC6936FEC41A6B5E47A57364CA3A12"/>
    <w:rsid w:val="00A842EF"/>
    <w:rPr>
      <w:rFonts w:eastAsiaTheme="minorHAnsi"/>
      <w:lang w:eastAsia="en-US"/>
    </w:rPr>
  </w:style>
  <w:style w:type="paragraph" w:customStyle="1" w:styleId="9727D40E7F004F449D8B6B6171FEFB155">
    <w:name w:val="9727D40E7F004F449D8B6B6171FEFB155"/>
    <w:rsid w:val="00A842EF"/>
    <w:rPr>
      <w:rFonts w:eastAsiaTheme="minorHAnsi"/>
      <w:lang w:eastAsia="en-US"/>
    </w:rPr>
  </w:style>
  <w:style w:type="paragraph" w:customStyle="1" w:styleId="4B2424402CFC4D28B71EB2E8F51D571F1">
    <w:name w:val="4B2424402CFC4D28B71EB2E8F51D571F1"/>
    <w:rsid w:val="00A842EF"/>
    <w:rPr>
      <w:rFonts w:eastAsiaTheme="minorHAnsi"/>
      <w:lang w:eastAsia="en-US"/>
    </w:rPr>
  </w:style>
  <w:style w:type="paragraph" w:customStyle="1" w:styleId="816D7924FF4D490FAD5F69F0B707F8F31">
    <w:name w:val="816D7924FF4D490FAD5F69F0B707F8F31"/>
    <w:rsid w:val="00A842EF"/>
    <w:rPr>
      <w:rFonts w:eastAsiaTheme="minorHAnsi"/>
      <w:lang w:eastAsia="en-US"/>
    </w:rPr>
  </w:style>
  <w:style w:type="paragraph" w:customStyle="1" w:styleId="548B34AE337F41A4B3DA896746B42DE41">
    <w:name w:val="548B34AE337F41A4B3DA896746B42DE41"/>
    <w:rsid w:val="00A842EF"/>
    <w:rPr>
      <w:rFonts w:eastAsiaTheme="minorHAnsi"/>
      <w:lang w:eastAsia="en-US"/>
    </w:rPr>
  </w:style>
  <w:style w:type="paragraph" w:customStyle="1" w:styleId="EBE3FFD7B3114F0AA5BE77FB3FD2071A1">
    <w:name w:val="EBE3FFD7B3114F0AA5BE77FB3FD2071A1"/>
    <w:rsid w:val="00A842EF"/>
    <w:rPr>
      <w:rFonts w:eastAsiaTheme="minorHAnsi"/>
      <w:lang w:eastAsia="en-US"/>
    </w:rPr>
  </w:style>
  <w:style w:type="paragraph" w:customStyle="1" w:styleId="83826242ADC1407C9280C31D8AA3B9731">
    <w:name w:val="83826242ADC1407C9280C31D8AA3B9731"/>
    <w:rsid w:val="00A842EF"/>
    <w:rPr>
      <w:rFonts w:eastAsiaTheme="minorHAnsi"/>
      <w:lang w:eastAsia="en-US"/>
    </w:rPr>
  </w:style>
  <w:style w:type="paragraph" w:customStyle="1" w:styleId="CCBD991D77B740038AD26E3BC0491B8B1">
    <w:name w:val="CCBD991D77B740038AD26E3BC0491B8B1"/>
    <w:rsid w:val="00A842EF"/>
    <w:rPr>
      <w:rFonts w:eastAsiaTheme="minorHAnsi"/>
      <w:lang w:eastAsia="en-US"/>
    </w:rPr>
  </w:style>
  <w:style w:type="paragraph" w:customStyle="1" w:styleId="D8605BE8041E4F17832B60AF76F614401">
    <w:name w:val="D8605BE8041E4F17832B60AF76F614401"/>
    <w:rsid w:val="00A842EF"/>
    <w:rPr>
      <w:rFonts w:eastAsiaTheme="minorHAnsi"/>
      <w:lang w:eastAsia="en-US"/>
    </w:rPr>
  </w:style>
  <w:style w:type="paragraph" w:customStyle="1" w:styleId="591234133713408E96B339E9853765A41">
    <w:name w:val="591234133713408E96B339E9853765A41"/>
    <w:rsid w:val="00A842EF"/>
    <w:rPr>
      <w:rFonts w:eastAsiaTheme="minorHAnsi"/>
      <w:lang w:eastAsia="en-US"/>
    </w:rPr>
  </w:style>
  <w:style w:type="paragraph" w:customStyle="1" w:styleId="A7338C13A07549A2A4C9723F313BA1431">
    <w:name w:val="A7338C13A07549A2A4C9723F313BA1431"/>
    <w:rsid w:val="00A842EF"/>
    <w:rPr>
      <w:rFonts w:eastAsiaTheme="minorHAnsi"/>
      <w:lang w:eastAsia="en-US"/>
    </w:rPr>
  </w:style>
  <w:style w:type="paragraph" w:customStyle="1" w:styleId="3873C316633F4FEF94FA772B6DD6469A1">
    <w:name w:val="3873C316633F4FEF94FA772B6DD6469A1"/>
    <w:rsid w:val="00A842EF"/>
    <w:rPr>
      <w:rFonts w:eastAsiaTheme="minorHAnsi"/>
      <w:lang w:eastAsia="en-US"/>
    </w:rPr>
  </w:style>
  <w:style w:type="paragraph" w:customStyle="1" w:styleId="54D2049047664C2C843F1055204464781">
    <w:name w:val="54D2049047664C2C843F1055204464781"/>
    <w:rsid w:val="00A842EF"/>
    <w:rPr>
      <w:rFonts w:eastAsiaTheme="minorHAnsi"/>
      <w:lang w:eastAsia="en-US"/>
    </w:rPr>
  </w:style>
  <w:style w:type="paragraph" w:customStyle="1" w:styleId="9616B377CD2A4E21B77B38047C3123F41">
    <w:name w:val="9616B377CD2A4E21B77B38047C3123F41"/>
    <w:rsid w:val="00A842EF"/>
    <w:rPr>
      <w:rFonts w:eastAsiaTheme="minorHAnsi"/>
      <w:lang w:eastAsia="en-US"/>
    </w:rPr>
  </w:style>
  <w:style w:type="paragraph" w:customStyle="1" w:styleId="E2DDE075B17B4BF4AB712341B8CBD1DB1">
    <w:name w:val="E2DDE075B17B4BF4AB712341B8CBD1DB1"/>
    <w:rsid w:val="00A842EF"/>
    <w:rPr>
      <w:rFonts w:eastAsiaTheme="minorHAnsi"/>
      <w:lang w:eastAsia="en-US"/>
    </w:rPr>
  </w:style>
  <w:style w:type="paragraph" w:customStyle="1" w:styleId="568A3A257CD648C4920F5D1EFF50CE901">
    <w:name w:val="568A3A257CD648C4920F5D1EFF50CE901"/>
    <w:rsid w:val="00A842EF"/>
    <w:rPr>
      <w:rFonts w:eastAsiaTheme="minorHAnsi"/>
      <w:lang w:eastAsia="en-US"/>
    </w:rPr>
  </w:style>
  <w:style w:type="paragraph" w:customStyle="1" w:styleId="69728B96292C4354A9EB9966F6569E3C1">
    <w:name w:val="69728B96292C4354A9EB9966F6569E3C1"/>
    <w:rsid w:val="00A842EF"/>
    <w:rPr>
      <w:rFonts w:eastAsiaTheme="minorHAnsi"/>
      <w:lang w:eastAsia="en-US"/>
    </w:rPr>
  </w:style>
  <w:style w:type="paragraph" w:customStyle="1" w:styleId="50A7D9AA00E84B6A87C6CE5D090DDA59">
    <w:name w:val="50A7D9AA00E84B6A87C6CE5D090DDA59"/>
    <w:rsid w:val="00A842EF"/>
  </w:style>
  <w:style w:type="paragraph" w:customStyle="1" w:styleId="73C28D41BE614CA0A6BCD9B1DA700B2E">
    <w:name w:val="73C28D41BE614CA0A6BCD9B1DA700B2E"/>
    <w:rsid w:val="00A842EF"/>
  </w:style>
  <w:style w:type="paragraph" w:customStyle="1" w:styleId="4A6891651AE74F2DADD927447EC9353B">
    <w:name w:val="4A6891651AE74F2DADD927447EC9353B"/>
    <w:rsid w:val="00A842EF"/>
  </w:style>
  <w:style w:type="paragraph" w:customStyle="1" w:styleId="18D28B9B5E284B0EA5A94E7F99269B68">
    <w:name w:val="18D28B9B5E284B0EA5A94E7F99269B68"/>
    <w:rsid w:val="00A842EF"/>
  </w:style>
  <w:style w:type="paragraph" w:customStyle="1" w:styleId="BFAA4FC933E74E7C9EDB8B18A12FEE20">
    <w:name w:val="BFAA4FC933E74E7C9EDB8B18A12FEE20"/>
    <w:rsid w:val="00A842EF"/>
  </w:style>
  <w:style w:type="paragraph" w:customStyle="1" w:styleId="CFD6B0F5ECD84CAEBE399D497BC158C6">
    <w:name w:val="CFD6B0F5ECD84CAEBE399D497BC158C6"/>
    <w:rsid w:val="00A842EF"/>
  </w:style>
  <w:style w:type="paragraph" w:customStyle="1" w:styleId="8516B00A07564B25A61E75686456A768">
    <w:name w:val="8516B00A07564B25A61E75686456A768"/>
    <w:rsid w:val="00A842EF"/>
  </w:style>
  <w:style w:type="paragraph" w:customStyle="1" w:styleId="7D3F5D01981244D38A78B63C6035EB7A">
    <w:name w:val="7D3F5D01981244D38A78B63C6035EB7A"/>
    <w:rsid w:val="00A842EF"/>
  </w:style>
  <w:style w:type="paragraph" w:customStyle="1" w:styleId="1112CF72BA444C2FB91344F4D74B27D6">
    <w:name w:val="1112CF72BA444C2FB91344F4D74B27D6"/>
    <w:rsid w:val="00A842EF"/>
  </w:style>
  <w:style w:type="paragraph" w:customStyle="1" w:styleId="9817F9EBBBAA481E8856D11C26CF62D8">
    <w:name w:val="9817F9EBBBAA481E8856D11C26CF62D8"/>
    <w:rsid w:val="00A842EF"/>
  </w:style>
  <w:style w:type="paragraph" w:customStyle="1" w:styleId="4D95B9635BAC416AAAD650B24FA1E119">
    <w:name w:val="4D95B9635BAC416AAAD650B24FA1E119"/>
    <w:rsid w:val="00A842EF"/>
  </w:style>
  <w:style w:type="paragraph" w:customStyle="1" w:styleId="72656AE3986B400D968715E0AFFEB5C3">
    <w:name w:val="72656AE3986B400D968715E0AFFEB5C3"/>
    <w:rsid w:val="00A842EF"/>
  </w:style>
  <w:style w:type="paragraph" w:customStyle="1" w:styleId="FBA0C9A63DFE49E0B68825CB3186F355">
    <w:name w:val="FBA0C9A63DFE49E0B68825CB3186F355"/>
    <w:rsid w:val="00A842EF"/>
  </w:style>
  <w:style w:type="paragraph" w:customStyle="1" w:styleId="BB1EBFFBD04242EA83406B664221970E">
    <w:name w:val="BB1EBFFBD04242EA83406B664221970E"/>
    <w:rsid w:val="00A842EF"/>
  </w:style>
  <w:style w:type="paragraph" w:customStyle="1" w:styleId="8550A4F2A38C4A6CAAD88C82537CAEE2">
    <w:name w:val="8550A4F2A38C4A6CAAD88C82537CAEE2"/>
    <w:rsid w:val="00A842EF"/>
  </w:style>
  <w:style w:type="paragraph" w:customStyle="1" w:styleId="B3FD897FB3D1474F9391FF666B40BFA5">
    <w:name w:val="B3FD897FB3D1474F9391FF666B40BFA5"/>
    <w:rsid w:val="00A842EF"/>
  </w:style>
  <w:style w:type="paragraph" w:customStyle="1" w:styleId="3E6E3BEC60954586A745DD97DC5BE97D">
    <w:name w:val="3E6E3BEC60954586A745DD97DC5BE97D"/>
    <w:rsid w:val="00A842EF"/>
  </w:style>
  <w:style w:type="paragraph" w:customStyle="1" w:styleId="4A04C8A23E004B18A948D71906A6EFF1">
    <w:name w:val="4A04C8A23E004B18A948D71906A6EFF1"/>
    <w:rsid w:val="00A842EF"/>
  </w:style>
  <w:style w:type="paragraph" w:customStyle="1" w:styleId="B2B517B9EB8948A5B1483139350FBE57">
    <w:name w:val="B2B517B9EB8948A5B1483139350FBE57"/>
    <w:rsid w:val="00A842EF"/>
  </w:style>
  <w:style w:type="paragraph" w:customStyle="1" w:styleId="2D6F124646C34DF59FEE0510CAEC9F9B">
    <w:name w:val="2D6F124646C34DF59FEE0510CAEC9F9B"/>
    <w:rsid w:val="00A842EF"/>
  </w:style>
  <w:style w:type="paragraph" w:customStyle="1" w:styleId="283F55865F22432D8BF75528037EE3B6">
    <w:name w:val="283F55865F22432D8BF75528037EE3B6"/>
    <w:rsid w:val="00A842EF"/>
  </w:style>
  <w:style w:type="paragraph" w:customStyle="1" w:styleId="87A36D4061EE4377B7F9EA46947C60F7">
    <w:name w:val="87A36D4061EE4377B7F9EA46947C60F7"/>
    <w:rsid w:val="00A842EF"/>
  </w:style>
  <w:style w:type="paragraph" w:customStyle="1" w:styleId="1F1E24910DA94DF0A4A4BE90DAD62441">
    <w:name w:val="1F1E24910DA94DF0A4A4BE90DAD62441"/>
    <w:rsid w:val="00A842EF"/>
  </w:style>
  <w:style w:type="paragraph" w:customStyle="1" w:styleId="294FB0E29A934075BC7F6FBB8A9F8345">
    <w:name w:val="294FB0E29A934075BC7F6FBB8A9F8345"/>
    <w:rsid w:val="00A842EF"/>
  </w:style>
  <w:style w:type="paragraph" w:customStyle="1" w:styleId="1078837ABD93493DB0D9DB129E8607DE">
    <w:name w:val="1078837ABD93493DB0D9DB129E8607DE"/>
    <w:rsid w:val="00A842EF"/>
  </w:style>
  <w:style w:type="paragraph" w:customStyle="1" w:styleId="AFCB6E5A4D264343BC905125BF52F495">
    <w:name w:val="AFCB6E5A4D264343BC905125BF52F495"/>
    <w:rsid w:val="00A842EF"/>
  </w:style>
  <w:style w:type="paragraph" w:customStyle="1" w:styleId="0284A2C6C5BA42499EC7498C5C48ED96">
    <w:name w:val="0284A2C6C5BA42499EC7498C5C48ED96"/>
    <w:rsid w:val="00A842EF"/>
  </w:style>
  <w:style w:type="paragraph" w:customStyle="1" w:styleId="12287A399186424DBBFD3F96E15F2FF5">
    <w:name w:val="12287A399186424DBBFD3F96E15F2FF5"/>
    <w:rsid w:val="00A842EF"/>
  </w:style>
  <w:style w:type="paragraph" w:customStyle="1" w:styleId="0C7658E60300482CBF6E01ACE7D12702">
    <w:name w:val="0C7658E60300482CBF6E01ACE7D12702"/>
    <w:rsid w:val="00A842EF"/>
  </w:style>
  <w:style w:type="paragraph" w:customStyle="1" w:styleId="4A44BD9A4B3F4AE18128964A4ADA1061">
    <w:name w:val="4A44BD9A4B3F4AE18128964A4ADA1061"/>
    <w:rsid w:val="00A842EF"/>
  </w:style>
  <w:style w:type="paragraph" w:customStyle="1" w:styleId="67526B92E96C4FA9855659BBB1AFE318">
    <w:name w:val="67526B92E96C4FA9855659BBB1AFE318"/>
    <w:rsid w:val="00A842EF"/>
  </w:style>
  <w:style w:type="paragraph" w:customStyle="1" w:styleId="124F4699A98B4EA3A80B1186F4BC578D">
    <w:name w:val="124F4699A98B4EA3A80B1186F4BC578D"/>
    <w:rsid w:val="00A842EF"/>
  </w:style>
  <w:style w:type="paragraph" w:customStyle="1" w:styleId="9B1A7D7D774C45408A5557BD01631B87">
    <w:name w:val="9B1A7D7D774C45408A5557BD01631B87"/>
    <w:rsid w:val="00A842EF"/>
  </w:style>
  <w:style w:type="paragraph" w:customStyle="1" w:styleId="D41AEA32CFD740DCBFBEE234BE18E77C">
    <w:name w:val="D41AEA32CFD740DCBFBEE234BE18E77C"/>
    <w:rsid w:val="00A842EF"/>
  </w:style>
  <w:style w:type="paragraph" w:customStyle="1" w:styleId="E5E1328BF25C4A4A8D4450940082EF46">
    <w:name w:val="E5E1328BF25C4A4A8D4450940082EF46"/>
    <w:rsid w:val="00A842EF"/>
  </w:style>
  <w:style w:type="paragraph" w:customStyle="1" w:styleId="B0F7078E4E064360A8D081C84FD3947E">
    <w:name w:val="B0F7078E4E064360A8D081C84FD3947E"/>
    <w:rsid w:val="00A842EF"/>
  </w:style>
  <w:style w:type="paragraph" w:customStyle="1" w:styleId="D642C6C901BB47AAA788C66B97208CB7">
    <w:name w:val="D642C6C901BB47AAA788C66B97208CB7"/>
    <w:rsid w:val="00A842EF"/>
  </w:style>
  <w:style w:type="paragraph" w:customStyle="1" w:styleId="BB85CA394BE54EC19383A66A3DEED302">
    <w:name w:val="BB85CA394BE54EC19383A66A3DEED302"/>
    <w:rsid w:val="00A842EF"/>
  </w:style>
  <w:style w:type="paragraph" w:customStyle="1" w:styleId="BA6CEDFDD59340C4B4EA9572B110AABC">
    <w:name w:val="BA6CEDFDD59340C4B4EA9572B110AABC"/>
    <w:rsid w:val="00A842EF"/>
  </w:style>
  <w:style w:type="paragraph" w:customStyle="1" w:styleId="1DCC8279B16D4F46B24AD1478FC0D36C">
    <w:name w:val="1DCC8279B16D4F46B24AD1478FC0D36C"/>
    <w:rsid w:val="00A842EF"/>
  </w:style>
  <w:style w:type="paragraph" w:customStyle="1" w:styleId="E41D69201DC5419BBB3AB9AE3C7D8FCF">
    <w:name w:val="E41D69201DC5419BBB3AB9AE3C7D8FCF"/>
    <w:rsid w:val="00A842EF"/>
  </w:style>
  <w:style w:type="paragraph" w:customStyle="1" w:styleId="0B80808898B14251B30951A2C73CC1E3">
    <w:name w:val="0B80808898B14251B30951A2C73CC1E3"/>
    <w:rsid w:val="00A842EF"/>
  </w:style>
  <w:style w:type="paragraph" w:customStyle="1" w:styleId="56DFE5C4A53846C897EF9524A3AE7C7C">
    <w:name w:val="56DFE5C4A53846C897EF9524A3AE7C7C"/>
    <w:rsid w:val="00A842EF"/>
  </w:style>
  <w:style w:type="paragraph" w:customStyle="1" w:styleId="44FB76FBD7FE4608B7C43553FBD525AD">
    <w:name w:val="44FB76FBD7FE4608B7C43553FBD525AD"/>
    <w:rsid w:val="00A842EF"/>
  </w:style>
  <w:style w:type="paragraph" w:customStyle="1" w:styleId="442EE1AE456D4513926D23257364A942">
    <w:name w:val="442EE1AE456D4513926D23257364A942"/>
    <w:rsid w:val="00A842EF"/>
  </w:style>
  <w:style w:type="paragraph" w:customStyle="1" w:styleId="EFED15F8A4594C4AAE1BFE4ACE0B6234">
    <w:name w:val="EFED15F8A4594C4AAE1BFE4ACE0B6234"/>
    <w:rsid w:val="00A842EF"/>
  </w:style>
  <w:style w:type="paragraph" w:customStyle="1" w:styleId="38E8167031A547E68876B3ADCB167448">
    <w:name w:val="38E8167031A547E68876B3ADCB167448"/>
    <w:rsid w:val="00A842EF"/>
  </w:style>
  <w:style w:type="paragraph" w:customStyle="1" w:styleId="B5A2FC7473B74D5E9A05A8570DE6CAC5">
    <w:name w:val="B5A2FC7473B74D5E9A05A8570DE6CAC5"/>
    <w:rsid w:val="00A842EF"/>
  </w:style>
  <w:style w:type="paragraph" w:customStyle="1" w:styleId="74F671D84E8A4E85BFE3BA29FE5869C4">
    <w:name w:val="74F671D84E8A4E85BFE3BA29FE5869C4"/>
    <w:rsid w:val="00A842EF"/>
  </w:style>
  <w:style w:type="paragraph" w:customStyle="1" w:styleId="A068FE7DEFF848A2BCCD632A08DD71EA">
    <w:name w:val="A068FE7DEFF848A2BCCD632A08DD71EA"/>
    <w:rsid w:val="00A842EF"/>
  </w:style>
  <w:style w:type="paragraph" w:customStyle="1" w:styleId="D2B1D227E1594DCEBC9502D246CD48BF">
    <w:name w:val="D2B1D227E1594DCEBC9502D246CD48BF"/>
    <w:rsid w:val="00A842EF"/>
  </w:style>
  <w:style w:type="paragraph" w:customStyle="1" w:styleId="0C78075C554F44E6957A2F608AFE2946">
    <w:name w:val="0C78075C554F44E6957A2F608AFE2946"/>
    <w:rsid w:val="00A842EF"/>
  </w:style>
  <w:style w:type="paragraph" w:customStyle="1" w:styleId="7EC88C8B3AD54FCC850846F5694E9F4F">
    <w:name w:val="7EC88C8B3AD54FCC850846F5694E9F4F"/>
    <w:rsid w:val="00A842EF"/>
  </w:style>
  <w:style w:type="paragraph" w:customStyle="1" w:styleId="EADE16D30F8A4293B5866634BB6215D28">
    <w:name w:val="EADE16D30F8A4293B5866634BB6215D28"/>
    <w:rsid w:val="00A842EF"/>
    <w:rPr>
      <w:rFonts w:eastAsiaTheme="minorHAnsi"/>
      <w:lang w:eastAsia="en-US"/>
    </w:rPr>
  </w:style>
  <w:style w:type="paragraph" w:customStyle="1" w:styleId="CE48BE8DE9D540498D796B824FA5EC528">
    <w:name w:val="CE48BE8DE9D540498D796B824FA5EC528"/>
    <w:rsid w:val="00A842EF"/>
    <w:rPr>
      <w:rFonts w:eastAsiaTheme="minorHAnsi"/>
      <w:lang w:eastAsia="en-US"/>
    </w:rPr>
  </w:style>
  <w:style w:type="paragraph" w:customStyle="1" w:styleId="F7D3C67E875A44018231AB7DF32BD44C8">
    <w:name w:val="F7D3C67E875A44018231AB7DF32BD44C8"/>
    <w:rsid w:val="00A842EF"/>
    <w:rPr>
      <w:rFonts w:eastAsiaTheme="minorHAnsi"/>
      <w:lang w:eastAsia="en-US"/>
    </w:rPr>
  </w:style>
  <w:style w:type="paragraph" w:customStyle="1" w:styleId="80929B9C6EE24F458A8505FD887134F06">
    <w:name w:val="80929B9C6EE24F458A8505FD887134F06"/>
    <w:rsid w:val="00A842EF"/>
    <w:rPr>
      <w:rFonts w:eastAsiaTheme="minorHAnsi"/>
      <w:lang w:eastAsia="en-US"/>
    </w:rPr>
  </w:style>
  <w:style w:type="paragraph" w:customStyle="1" w:styleId="180D206183FF46D9A7A8C9635303B9B66">
    <w:name w:val="180D206183FF46D9A7A8C9635303B9B66"/>
    <w:rsid w:val="00A842EF"/>
    <w:rPr>
      <w:rFonts w:eastAsiaTheme="minorHAnsi"/>
      <w:lang w:eastAsia="en-US"/>
    </w:rPr>
  </w:style>
  <w:style w:type="paragraph" w:customStyle="1" w:styleId="2C1F596661954938A1465837326937056">
    <w:name w:val="2C1F596661954938A1465837326937056"/>
    <w:rsid w:val="00A842EF"/>
    <w:rPr>
      <w:rFonts w:eastAsiaTheme="minorHAnsi"/>
      <w:lang w:eastAsia="en-US"/>
    </w:rPr>
  </w:style>
  <w:style w:type="paragraph" w:customStyle="1" w:styleId="018D3F524EB1478583E1EE18E4346E289">
    <w:name w:val="018D3F524EB1478583E1EE18E4346E289"/>
    <w:rsid w:val="00A842EF"/>
    <w:rPr>
      <w:rFonts w:eastAsiaTheme="minorHAnsi"/>
      <w:lang w:eastAsia="en-US"/>
    </w:rPr>
  </w:style>
  <w:style w:type="paragraph" w:customStyle="1" w:styleId="61CD9BBCC1A7406B8092A48F4E9B18539">
    <w:name w:val="61CD9BBCC1A7406B8092A48F4E9B18539"/>
    <w:rsid w:val="00A842EF"/>
    <w:rPr>
      <w:rFonts w:eastAsiaTheme="minorHAnsi"/>
      <w:lang w:eastAsia="en-US"/>
    </w:rPr>
  </w:style>
  <w:style w:type="paragraph" w:customStyle="1" w:styleId="43B17E3A970C48C2855836641D751D809">
    <w:name w:val="43B17E3A970C48C2855836641D751D809"/>
    <w:rsid w:val="00A842EF"/>
    <w:rPr>
      <w:rFonts w:eastAsiaTheme="minorHAnsi"/>
      <w:lang w:eastAsia="en-US"/>
    </w:rPr>
  </w:style>
  <w:style w:type="paragraph" w:customStyle="1" w:styleId="01524DEB663F4E1690FCD19D9F2B5AF18">
    <w:name w:val="01524DEB663F4E1690FCD19D9F2B5AF18"/>
    <w:rsid w:val="00A842EF"/>
    <w:rPr>
      <w:rFonts w:eastAsiaTheme="minorHAnsi"/>
      <w:lang w:eastAsia="en-US"/>
    </w:rPr>
  </w:style>
  <w:style w:type="paragraph" w:customStyle="1" w:styleId="910F024BF4AF40299580C425566612F38">
    <w:name w:val="910F024BF4AF40299580C425566612F38"/>
    <w:rsid w:val="00A842EF"/>
    <w:rPr>
      <w:rFonts w:eastAsiaTheme="minorHAnsi"/>
      <w:lang w:eastAsia="en-US"/>
    </w:rPr>
  </w:style>
  <w:style w:type="paragraph" w:customStyle="1" w:styleId="38E9A8D672484A3BA72D8BCE8BF545C58">
    <w:name w:val="38E9A8D672484A3BA72D8BCE8BF545C58"/>
    <w:rsid w:val="00A842EF"/>
    <w:rPr>
      <w:rFonts w:eastAsiaTheme="minorHAnsi"/>
      <w:lang w:eastAsia="en-US"/>
    </w:rPr>
  </w:style>
  <w:style w:type="paragraph" w:customStyle="1" w:styleId="32E79A61A2994E00A471D2F42861CAA88">
    <w:name w:val="32E79A61A2994E00A471D2F42861CAA88"/>
    <w:rsid w:val="00A842EF"/>
    <w:rPr>
      <w:rFonts w:eastAsiaTheme="minorHAnsi"/>
      <w:lang w:eastAsia="en-US"/>
    </w:rPr>
  </w:style>
  <w:style w:type="paragraph" w:customStyle="1" w:styleId="DF533772F4E4405C996C502790C084946">
    <w:name w:val="DF533772F4E4405C996C502790C084946"/>
    <w:rsid w:val="00A842EF"/>
    <w:rPr>
      <w:rFonts w:eastAsiaTheme="minorHAnsi"/>
      <w:lang w:eastAsia="en-US"/>
    </w:rPr>
  </w:style>
  <w:style w:type="paragraph" w:customStyle="1" w:styleId="2945880DE7F34F93BB03ED139C91A1CD3">
    <w:name w:val="2945880DE7F34F93BB03ED139C91A1CD3"/>
    <w:rsid w:val="00A842EF"/>
    <w:rPr>
      <w:rFonts w:eastAsiaTheme="minorHAnsi"/>
      <w:lang w:eastAsia="en-US"/>
    </w:rPr>
  </w:style>
  <w:style w:type="paragraph" w:customStyle="1" w:styleId="EE6113119AEA47C980FF5DB57B32AE413">
    <w:name w:val="EE6113119AEA47C980FF5DB57B32AE413"/>
    <w:rsid w:val="00A842EF"/>
    <w:rPr>
      <w:rFonts w:eastAsiaTheme="minorHAnsi"/>
      <w:lang w:eastAsia="en-US"/>
    </w:rPr>
  </w:style>
  <w:style w:type="paragraph" w:customStyle="1" w:styleId="7FAEA32A106841D29DC1E319F79437492">
    <w:name w:val="7FAEA32A106841D29DC1E319F79437492"/>
    <w:rsid w:val="00A842EF"/>
    <w:rPr>
      <w:rFonts w:eastAsiaTheme="minorHAnsi"/>
      <w:lang w:eastAsia="en-US"/>
    </w:rPr>
  </w:style>
  <w:style w:type="paragraph" w:customStyle="1" w:styleId="846E693E8CE04D87BF016D24DBE271D92">
    <w:name w:val="846E693E8CE04D87BF016D24DBE271D92"/>
    <w:rsid w:val="00A842EF"/>
    <w:rPr>
      <w:rFonts w:eastAsiaTheme="minorHAnsi"/>
      <w:lang w:eastAsia="en-US"/>
    </w:rPr>
  </w:style>
  <w:style w:type="paragraph" w:customStyle="1" w:styleId="593DDC72D4A44D37AEAB2474759DB3902">
    <w:name w:val="593DDC72D4A44D37AEAB2474759DB3902"/>
    <w:rsid w:val="00A842EF"/>
    <w:rPr>
      <w:rFonts w:eastAsiaTheme="minorHAnsi"/>
      <w:lang w:eastAsia="en-US"/>
    </w:rPr>
  </w:style>
  <w:style w:type="paragraph" w:customStyle="1" w:styleId="E43C3AF70B05436C94F4FF14C732AE782">
    <w:name w:val="E43C3AF70B05436C94F4FF14C732AE782"/>
    <w:rsid w:val="00A842EF"/>
    <w:rPr>
      <w:rFonts w:eastAsiaTheme="minorHAnsi"/>
      <w:lang w:eastAsia="en-US"/>
    </w:rPr>
  </w:style>
  <w:style w:type="paragraph" w:customStyle="1" w:styleId="5F46E300B4DB43B2A4F4F289A4107D952">
    <w:name w:val="5F46E300B4DB43B2A4F4F289A4107D952"/>
    <w:rsid w:val="00A842EF"/>
    <w:rPr>
      <w:rFonts w:eastAsiaTheme="minorHAnsi"/>
      <w:lang w:eastAsia="en-US"/>
    </w:rPr>
  </w:style>
  <w:style w:type="paragraph" w:customStyle="1" w:styleId="2123B9106C164C779AC0F65114D791682">
    <w:name w:val="2123B9106C164C779AC0F65114D791682"/>
    <w:rsid w:val="00A842EF"/>
    <w:rPr>
      <w:rFonts w:eastAsiaTheme="minorHAnsi"/>
      <w:lang w:eastAsia="en-US"/>
    </w:rPr>
  </w:style>
  <w:style w:type="paragraph" w:customStyle="1" w:styleId="B0A1BEE0BBF84896BBD10CF4A503C22C2">
    <w:name w:val="B0A1BEE0BBF84896BBD10CF4A503C22C2"/>
    <w:rsid w:val="00A842EF"/>
    <w:rPr>
      <w:rFonts w:eastAsiaTheme="minorHAnsi"/>
      <w:lang w:eastAsia="en-US"/>
    </w:rPr>
  </w:style>
  <w:style w:type="paragraph" w:customStyle="1" w:styleId="EBAB1A2E613B4121AEEFF7F907C087632">
    <w:name w:val="EBAB1A2E613B4121AEEFF7F907C087632"/>
    <w:rsid w:val="00A842EF"/>
    <w:rPr>
      <w:rFonts w:eastAsiaTheme="minorHAnsi"/>
      <w:lang w:eastAsia="en-US"/>
    </w:rPr>
  </w:style>
  <w:style w:type="paragraph" w:customStyle="1" w:styleId="EFA8E8BFAD9443C190C860A7D1438A7B2">
    <w:name w:val="EFA8E8BFAD9443C190C860A7D1438A7B2"/>
    <w:rsid w:val="00A842EF"/>
    <w:rPr>
      <w:rFonts w:eastAsiaTheme="minorHAnsi"/>
      <w:lang w:eastAsia="en-US"/>
    </w:rPr>
  </w:style>
  <w:style w:type="paragraph" w:customStyle="1" w:styleId="1AE3D4BFF1164B72A25111BC876DA59E2">
    <w:name w:val="1AE3D4BFF1164B72A25111BC876DA59E2"/>
    <w:rsid w:val="00A842EF"/>
    <w:rPr>
      <w:rFonts w:eastAsiaTheme="minorHAnsi"/>
      <w:lang w:eastAsia="en-US"/>
    </w:rPr>
  </w:style>
  <w:style w:type="paragraph" w:customStyle="1" w:styleId="A48C68AEAE14445C9CDFAC3703894C8B3">
    <w:name w:val="A48C68AEAE14445C9CDFAC3703894C8B3"/>
    <w:rsid w:val="00A842EF"/>
    <w:rPr>
      <w:rFonts w:eastAsiaTheme="minorHAnsi"/>
      <w:lang w:eastAsia="en-US"/>
    </w:rPr>
  </w:style>
  <w:style w:type="paragraph" w:customStyle="1" w:styleId="433DC6936FEC41A6B5E47A57364CA3A13">
    <w:name w:val="433DC6936FEC41A6B5E47A57364CA3A13"/>
    <w:rsid w:val="00A842EF"/>
    <w:rPr>
      <w:rFonts w:eastAsiaTheme="minorHAnsi"/>
      <w:lang w:eastAsia="en-US"/>
    </w:rPr>
  </w:style>
  <w:style w:type="paragraph" w:customStyle="1" w:styleId="9727D40E7F004F449D8B6B6171FEFB156">
    <w:name w:val="9727D40E7F004F449D8B6B6171FEFB156"/>
    <w:rsid w:val="00A842EF"/>
    <w:rPr>
      <w:rFonts w:eastAsiaTheme="minorHAnsi"/>
      <w:lang w:eastAsia="en-US"/>
    </w:rPr>
  </w:style>
  <w:style w:type="paragraph" w:customStyle="1" w:styleId="4B2424402CFC4D28B71EB2E8F51D571F2">
    <w:name w:val="4B2424402CFC4D28B71EB2E8F51D571F2"/>
    <w:rsid w:val="00A842EF"/>
    <w:rPr>
      <w:rFonts w:eastAsiaTheme="minorHAnsi"/>
      <w:lang w:eastAsia="en-US"/>
    </w:rPr>
  </w:style>
  <w:style w:type="paragraph" w:customStyle="1" w:styleId="816D7924FF4D490FAD5F69F0B707F8F32">
    <w:name w:val="816D7924FF4D490FAD5F69F0B707F8F32"/>
    <w:rsid w:val="00A842EF"/>
    <w:rPr>
      <w:rFonts w:eastAsiaTheme="minorHAnsi"/>
      <w:lang w:eastAsia="en-US"/>
    </w:rPr>
  </w:style>
  <w:style w:type="paragraph" w:customStyle="1" w:styleId="548B34AE337F41A4B3DA896746B42DE42">
    <w:name w:val="548B34AE337F41A4B3DA896746B42DE42"/>
    <w:rsid w:val="00A842EF"/>
    <w:rPr>
      <w:rFonts w:eastAsiaTheme="minorHAnsi"/>
      <w:lang w:eastAsia="en-US"/>
    </w:rPr>
  </w:style>
  <w:style w:type="paragraph" w:customStyle="1" w:styleId="EBE3FFD7B3114F0AA5BE77FB3FD2071A2">
    <w:name w:val="EBE3FFD7B3114F0AA5BE77FB3FD2071A2"/>
    <w:rsid w:val="00A842EF"/>
    <w:rPr>
      <w:rFonts w:eastAsiaTheme="minorHAnsi"/>
      <w:lang w:eastAsia="en-US"/>
    </w:rPr>
  </w:style>
  <w:style w:type="paragraph" w:customStyle="1" w:styleId="83826242ADC1407C9280C31D8AA3B9732">
    <w:name w:val="83826242ADC1407C9280C31D8AA3B9732"/>
    <w:rsid w:val="00A842EF"/>
    <w:rPr>
      <w:rFonts w:eastAsiaTheme="minorHAnsi"/>
      <w:lang w:eastAsia="en-US"/>
    </w:rPr>
  </w:style>
  <w:style w:type="paragraph" w:customStyle="1" w:styleId="CCBD991D77B740038AD26E3BC0491B8B2">
    <w:name w:val="CCBD991D77B740038AD26E3BC0491B8B2"/>
    <w:rsid w:val="00A842EF"/>
    <w:rPr>
      <w:rFonts w:eastAsiaTheme="minorHAnsi"/>
      <w:lang w:eastAsia="en-US"/>
    </w:rPr>
  </w:style>
  <w:style w:type="paragraph" w:customStyle="1" w:styleId="D8605BE8041E4F17832B60AF76F614402">
    <w:name w:val="D8605BE8041E4F17832B60AF76F614402"/>
    <w:rsid w:val="00A842EF"/>
    <w:rPr>
      <w:rFonts w:eastAsiaTheme="minorHAnsi"/>
      <w:lang w:eastAsia="en-US"/>
    </w:rPr>
  </w:style>
  <w:style w:type="paragraph" w:customStyle="1" w:styleId="591234133713408E96B339E9853765A42">
    <w:name w:val="591234133713408E96B339E9853765A42"/>
    <w:rsid w:val="00A842EF"/>
    <w:rPr>
      <w:rFonts w:eastAsiaTheme="minorHAnsi"/>
      <w:lang w:eastAsia="en-US"/>
    </w:rPr>
  </w:style>
  <w:style w:type="paragraph" w:customStyle="1" w:styleId="A7338C13A07549A2A4C9723F313BA1432">
    <w:name w:val="A7338C13A07549A2A4C9723F313BA1432"/>
    <w:rsid w:val="00A842EF"/>
    <w:rPr>
      <w:rFonts w:eastAsiaTheme="minorHAnsi"/>
      <w:lang w:eastAsia="en-US"/>
    </w:rPr>
  </w:style>
  <w:style w:type="paragraph" w:customStyle="1" w:styleId="3873C316633F4FEF94FA772B6DD6469A2">
    <w:name w:val="3873C316633F4FEF94FA772B6DD6469A2"/>
    <w:rsid w:val="00A842EF"/>
    <w:rPr>
      <w:rFonts w:eastAsiaTheme="minorHAnsi"/>
      <w:lang w:eastAsia="en-US"/>
    </w:rPr>
  </w:style>
  <w:style w:type="paragraph" w:customStyle="1" w:styleId="54D2049047664C2C843F1055204464782">
    <w:name w:val="54D2049047664C2C843F1055204464782"/>
    <w:rsid w:val="00A842EF"/>
    <w:rPr>
      <w:rFonts w:eastAsiaTheme="minorHAnsi"/>
      <w:lang w:eastAsia="en-US"/>
    </w:rPr>
  </w:style>
  <w:style w:type="paragraph" w:customStyle="1" w:styleId="9616B377CD2A4E21B77B38047C3123F42">
    <w:name w:val="9616B377CD2A4E21B77B38047C3123F42"/>
    <w:rsid w:val="00A842EF"/>
    <w:rPr>
      <w:rFonts w:eastAsiaTheme="minorHAnsi"/>
      <w:lang w:eastAsia="en-US"/>
    </w:rPr>
  </w:style>
  <w:style w:type="paragraph" w:customStyle="1" w:styleId="E2DDE075B17B4BF4AB712341B8CBD1DB2">
    <w:name w:val="E2DDE075B17B4BF4AB712341B8CBD1DB2"/>
    <w:rsid w:val="00A842EF"/>
    <w:rPr>
      <w:rFonts w:eastAsiaTheme="minorHAnsi"/>
      <w:lang w:eastAsia="en-US"/>
    </w:rPr>
  </w:style>
  <w:style w:type="paragraph" w:customStyle="1" w:styleId="568A3A257CD648C4920F5D1EFF50CE902">
    <w:name w:val="568A3A257CD648C4920F5D1EFF50CE902"/>
    <w:rsid w:val="00A842EF"/>
    <w:rPr>
      <w:rFonts w:eastAsiaTheme="minorHAnsi"/>
      <w:lang w:eastAsia="en-US"/>
    </w:rPr>
  </w:style>
  <w:style w:type="paragraph" w:customStyle="1" w:styleId="69728B96292C4354A9EB9966F6569E3C2">
    <w:name w:val="69728B96292C4354A9EB9966F6569E3C2"/>
    <w:rsid w:val="00A842EF"/>
    <w:rPr>
      <w:rFonts w:eastAsiaTheme="minorHAnsi"/>
      <w:lang w:eastAsia="en-US"/>
    </w:rPr>
  </w:style>
  <w:style w:type="paragraph" w:customStyle="1" w:styleId="283F55865F22432D8BF75528037EE3B61">
    <w:name w:val="283F55865F22432D8BF75528037EE3B61"/>
    <w:rsid w:val="00A842EF"/>
    <w:rPr>
      <w:rFonts w:eastAsiaTheme="minorHAnsi"/>
      <w:lang w:eastAsia="en-US"/>
    </w:rPr>
  </w:style>
  <w:style w:type="paragraph" w:customStyle="1" w:styleId="87A36D4061EE4377B7F9EA46947C60F71">
    <w:name w:val="87A36D4061EE4377B7F9EA46947C60F71"/>
    <w:rsid w:val="00A842EF"/>
    <w:rPr>
      <w:rFonts w:eastAsiaTheme="minorHAnsi"/>
      <w:lang w:eastAsia="en-US"/>
    </w:rPr>
  </w:style>
  <w:style w:type="paragraph" w:customStyle="1" w:styleId="1F1E24910DA94DF0A4A4BE90DAD624411">
    <w:name w:val="1F1E24910DA94DF0A4A4BE90DAD624411"/>
    <w:rsid w:val="00A842EF"/>
    <w:rPr>
      <w:rFonts w:eastAsiaTheme="minorHAnsi"/>
      <w:lang w:eastAsia="en-US"/>
    </w:rPr>
  </w:style>
  <w:style w:type="paragraph" w:customStyle="1" w:styleId="294FB0E29A934075BC7F6FBB8A9F83451">
    <w:name w:val="294FB0E29A934075BC7F6FBB8A9F83451"/>
    <w:rsid w:val="00A842EF"/>
    <w:rPr>
      <w:rFonts w:eastAsiaTheme="minorHAnsi"/>
      <w:lang w:eastAsia="en-US"/>
    </w:rPr>
  </w:style>
  <w:style w:type="paragraph" w:customStyle="1" w:styleId="1078837ABD93493DB0D9DB129E8607DE1">
    <w:name w:val="1078837ABD93493DB0D9DB129E8607DE1"/>
    <w:rsid w:val="00A842EF"/>
    <w:rPr>
      <w:rFonts w:eastAsiaTheme="minorHAnsi"/>
      <w:lang w:eastAsia="en-US"/>
    </w:rPr>
  </w:style>
  <w:style w:type="paragraph" w:customStyle="1" w:styleId="AFCB6E5A4D264343BC905125BF52F4951">
    <w:name w:val="AFCB6E5A4D264343BC905125BF52F4951"/>
    <w:rsid w:val="00A842EF"/>
    <w:rPr>
      <w:rFonts w:eastAsiaTheme="minorHAnsi"/>
      <w:lang w:eastAsia="en-US"/>
    </w:rPr>
  </w:style>
  <w:style w:type="paragraph" w:customStyle="1" w:styleId="0284A2C6C5BA42499EC7498C5C48ED961">
    <w:name w:val="0284A2C6C5BA42499EC7498C5C48ED961"/>
    <w:rsid w:val="00A842EF"/>
    <w:rPr>
      <w:rFonts w:eastAsiaTheme="minorHAnsi"/>
      <w:lang w:eastAsia="en-US"/>
    </w:rPr>
  </w:style>
  <w:style w:type="paragraph" w:customStyle="1" w:styleId="12287A399186424DBBFD3F96E15F2FF51">
    <w:name w:val="12287A399186424DBBFD3F96E15F2FF51"/>
    <w:rsid w:val="00A842EF"/>
    <w:rPr>
      <w:rFonts w:eastAsiaTheme="minorHAnsi"/>
      <w:lang w:eastAsia="en-US"/>
    </w:rPr>
  </w:style>
  <w:style w:type="paragraph" w:customStyle="1" w:styleId="0C7658E60300482CBF6E01ACE7D127021">
    <w:name w:val="0C7658E60300482CBF6E01ACE7D127021"/>
    <w:rsid w:val="00A842EF"/>
    <w:rPr>
      <w:rFonts w:eastAsiaTheme="minorHAnsi"/>
      <w:lang w:eastAsia="en-US"/>
    </w:rPr>
  </w:style>
  <w:style w:type="paragraph" w:customStyle="1" w:styleId="4A44BD9A4B3F4AE18128964A4ADA10611">
    <w:name w:val="4A44BD9A4B3F4AE18128964A4ADA10611"/>
    <w:rsid w:val="00A842EF"/>
    <w:rPr>
      <w:rFonts w:eastAsiaTheme="minorHAnsi"/>
      <w:lang w:eastAsia="en-US"/>
    </w:rPr>
  </w:style>
  <w:style w:type="paragraph" w:customStyle="1" w:styleId="67526B92E96C4FA9855659BBB1AFE3181">
    <w:name w:val="67526B92E96C4FA9855659BBB1AFE3181"/>
    <w:rsid w:val="00A842EF"/>
    <w:rPr>
      <w:rFonts w:eastAsiaTheme="minorHAnsi"/>
      <w:lang w:eastAsia="en-US"/>
    </w:rPr>
  </w:style>
  <w:style w:type="paragraph" w:customStyle="1" w:styleId="124F4699A98B4EA3A80B1186F4BC578D1">
    <w:name w:val="124F4699A98B4EA3A80B1186F4BC578D1"/>
    <w:rsid w:val="00A842EF"/>
    <w:rPr>
      <w:rFonts w:eastAsiaTheme="minorHAnsi"/>
      <w:lang w:eastAsia="en-US"/>
    </w:rPr>
  </w:style>
  <w:style w:type="paragraph" w:customStyle="1" w:styleId="442EE1AE456D4513926D23257364A9421">
    <w:name w:val="442EE1AE456D4513926D23257364A9421"/>
    <w:rsid w:val="00A842EF"/>
    <w:rPr>
      <w:rFonts w:eastAsiaTheme="minorHAnsi"/>
      <w:lang w:eastAsia="en-US"/>
    </w:rPr>
  </w:style>
  <w:style w:type="paragraph" w:customStyle="1" w:styleId="EFED15F8A4594C4AAE1BFE4ACE0B62341">
    <w:name w:val="EFED15F8A4594C4AAE1BFE4ACE0B62341"/>
    <w:rsid w:val="00A842EF"/>
    <w:rPr>
      <w:rFonts w:eastAsiaTheme="minorHAnsi"/>
      <w:lang w:eastAsia="en-US"/>
    </w:rPr>
  </w:style>
  <w:style w:type="paragraph" w:customStyle="1" w:styleId="38E8167031A547E68876B3ADCB1674481">
    <w:name w:val="38E8167031A547E68876B3ADCB1674481"/>
    <w:rsid w:val="00A842EF"/>
    <w:rPr>
      <w:rFonts w:eastAsiaTheme="minorHAnsi"/>
      <w:lang w:eastAsia="en-US"/>
    </w:rPr>
  </w:style>
  <w:style w:type="paragraph" w:customStyle="1" w:styleId="0B80808898B14251B30951A2C73CC1E31">
    <w:name w:val="0B80808898B14251B30951A2C73CC1E31"/>
    <w:rsid w:val="00A842EF"/>
    <w:rPr>
      <w:rFonts w:eastAsiaTheme="minorHAnsi"/>
      <w:lang w:eastAsia="en-US"/>
    </w:rPr>
  </w:style>
  <w:style w:type="paragraph" w:customStyle="1" w:styleId="56DFE5C4A53846C897EF9524A3AE7C7C1">
    <w:name w:val="56DFE5C4A53846C897EF9524A3AE7C7C1"/>
    <w:rsid w:val="00A842EF"/>
    <w:rPr>
      <w:rFonts w:eastAsiaTheme="minorHAnsi"/>
      <w:lang w:eastAsia="en-US"/>
    </w:rPr>
  </w:style>
  <w:style w:type="paragraph" w:customStyle="1" w:styleId="74F671D84E8A4E85BFE3BA29FE5869C41">
    <w:name w:val="74F671D84E8A4E85BFE3BA29FE5869C41"/>
    <w:rsid w:val="00A842EF"/>
    <w:rPr>
      <w:rFonts w:eastAsiaTheme="minorHAnsi"/>
      <w:lang w:eastAsia="en-US"/>
    </w:rPr>
  </w:style>
  <w:style w:type="paragraph" w:customStyle="1" w:styleId="D2B1D227E1594DCEBC9502D246CD48BF1">
    <w:name w:val="D2B1D227E1594DCEBC9502D246CD48BF1"/>
    <w:rsid w:val="00A842EF"/>
    <w:rPr>
      <w:rFonts w:eastAsiaTheme="minorHAnsi"/>
      <w:lang w:eastAsia="en-US"/>
    </w:rPr>
  </w:style>
  <w:style w:type="paragraph" w:customStyle="1" w:styleId="7EC88C8B3AD54FCC850846F5694E9F4F1">
    <w:name w:val="7EC88C8B3AD54FCC850846F5694E9F4F1"/>
    <w:rsid w:val="00A842EF"/>
    <w:rPr>
      <w:rFonts w:eastAsiaTheme="minorHAnsi"/>
      <w:lang w:eastAsia="en-US"/>
    </w:rPr>
  </w:style>
  <w:style w:type="paragraph" w:customStyle="1" w:styleId="EADE16D30F8A4293B5866634BB6215D29">
    <w:name w:val="EADE16D30F8A4293B5866634BB6215D29"/>
    <w:rsid w:val="001875ED"/>
    <w:rPr>
      <w:rFonts w:eastAsiaTheme="minorHAnsi"/>
      <w:lang w:eastAsia="en-US"/>
    </w:rPr>
  </w:style>
  <w:style w:type="paragraph" w:customStyle="1" w:styleId="CE48BE8DE9D540498D796B824FA5EC529">
    <w:name w:val="CE48BE8DE9D540498D796B824FA5EC529"/>
    <w:rsid w:val="001875ED"/>
    <w:rPr>
      <w:rFonts w:eastAsiaTheme="minorHAnsi"/>
      <w:lang w:eastAsia="en-US"/>
    </w:rPr>
  </w:style>
  <w:style w:type="paragraph" w:customStyle="1" w:styleId="F7D3C67E875A44018231AB7DF32BD44C9">
    <w:name w:val="F7D3C67E875A44018231AB7DF32BD44C9"/>
    <w:rsid w:val="001875ED"/>
    <w:rPr>
      <w:rFonts w:eastAsiaTheme="minorHAnsi"/>
      <w:lang w:eastAsia="en-US"/>
    </w:rPr>
  </w:style>
  <w:style w:type="paragraph" w:customStyle="1" w:styleId="80929B9C6EE24F458A8505FD887134F07">
    <w:name w:val="80929B9C6EE24F458A8505FD887134F07"/>
    <w:rsid w:val="001875ED"/>
    <w:rPr>
      <w:rFonts w:eastAsiaTheme="minorHAnsi"/>
      <w:lang w:eastAsia="en-US"/>
    </w:rPr>
  </w:style>
  <w:style w:type="paragraph" w:customStyle="1" w:styleId="180D206183FF46D9A7A8C9635303B9B67">
    <w:name w:val="180D206183FF46D9A7A8C9635303B9B67"/>
    <w:rsid w:val="001875ED"/>
    <w:rPr>
      <w:rFonts w:eastAsiaTheme="minorHAnsi"/>
      <w:lang w:eastAsia="en-US"/>
    </w:rPr>
  </w:style>
  <w:style w:type="paragraph" w:customStyle="1" w:styleId="2C1F596661954938A1465837326937057">
    <w:name w:val="2C1F596661954938A1465837326937057"/>
    <w:rsid w:val="001875ED"/>
    <w:rPr>
      <w:rFonts w:eastAsiaTheme="minorHAnsi"/>
      <w:lang w:eastAsia="en-US"/>
    </w:rPr>
  </w:style>
  <w:style w:type="paragraph" w:customStyle="1" w:styleId="018D3F524EB1478583E1EE18E4346E2810">
    <w:name w:val="018D3F524EB1478583E1EE18E4346E2810"/>
    <w:rsid w:val="001875ED"/>
    <w:rPr>
      <w:rFonts w:eastAsiaTheme="minorHAnsi"/>
      <w:lang w:eastAsia="en-US"/>
    </w:rPr>
  </w:style>
  <w:style w:type="paragraph" w:customStyle="1" w:styleId="61CD9BBCC1A7406B8092A48F4E9B185310">
    <w:name w:val="61CD9BBCC1A7406B8092A48F4E9B185310"/>
    <w:rsid w:val="001875ED"/>
    <w:rPr>
      <w:rFonts w:eastAsiaTheme="minorHAnsi"/>
      <w:lang w:eastAsia="en-US"/>
    </w:rPr>
  </w:style>
  <w:style w:type="paragraph" w:customStyle="1" w:styleId="43B17E3A970C48C2855836641D751D8010">
    <w:name w:val="43B17E3A970C48C2855836641D751D8010"/>
    <w:rsid w:val="001875ED"/>
    <w:rPr>
      <w:rFonts w:eastAsiaTheme="minorHAnsi"/>
      <w:lang w:eastAsia="en-US"/>
    </w:rPr>
  </w:style>
  <w:style w:type="paragraph" w:customStyle="1" w:styleId="01524DEB663F4E1690FCD19D9F2B5AF19">
    <w:name w:val="01524DEB663F4E1690FCD19D9F2B5AF19"/>
    <w:rsid w:val="001875ED"/>
    <w:rPr>
      <w:rFonts w:eastAsiaTheme="minorHAnsi"/>
      <w:lang w:eastAsia="en-US"/>
    </w:rPr>
  </w:style>
  <w:style w:type="paragraph" w:customStyle="1" w:styleId="910F024BF4AF40299580C425566612F39">
    <w:name w:val="910F024BF4AF40299580C425566612F39"/>
    <w:rsid w:val="001875ED"/>
    <w:rPr>
      <w:rFonts w:eastAsiaTheme="minorHAnsi"/>
      <w:lang w:eastAsia="en-US"/>
    </w:rPr>
  </w:style>
  <w:style w:type="paragraph" w:customStyle="1" w:styleId="38E9A8D672484A3BA72D8BCE8BF545C59">
    <w:name w:val="38E9A8D672484A3BA72D8BCE8BF545C59"/>
    <w:rsid w:val="001875ED"/>
    <w:rPr>
      <w:rFonts w:eastAsiaTheme="minorHAnsi"/>
      <w:lang w:eastAsia="en-US"/>
    </w:rPr>
  </w:style>
  <w:style w:type="paragraph" w:customStyle="1" w:styleId="32E79A61A2994E00A471D2F42861CAA89">
    <w:name w:val="32E79A61A2994E00A471D2F42861CAA89"/>
    <w:rsid w:val="001875ED"/>
    <w:rPr>
      <w:rFonts w:eastAsiaTheme="minorHAnsi"/>
      <w:lang w:eastAsia="en-US"/>
    </w:rPr>
  </w:style>
  <w:style w:type="paragraph" w:customStyle="1" w:styleId="DF533772F4E4405C996C502790C084947">
    <w:name w:val="DF533772F4E4405C996C502790C084947"/>
    <w:rsid w:val="001875ED"/>
    <w:rPr>
      <w:rFonts w:eastAsiaTheme="minorHAnsi"/>
      <w:lang w:eastAsia="en-US"/>
    </w:rPr>
  </w:style>
  <w:style w:type="paragraph" w:customStyle="1" w:styleId="2945880DE7F34F93BB03ED139C91A1CD4">
    <w:name w:val="2945880DE7F34F93BB03ED139C91A1CD4"/>
    <w:rsid w:val="001875ED"/>
    <w:rPr>
      <w:rFonts w:eastAsiaTheme="minorHAnsi"/>
      <w:lang w:eastAsia="en-US"/>
    </w:rPr>
  </w:style>
  <w:style w:type="paragraph" w:customStyle="1" w:styleId="EE6113119AEA47C980FF5DB57B32AE414">
    <w:name w:val="EE6113119AEA47C980FF5DB57B32AE414"/>
    <w:rsid w:val="001875ED"/>
    <w:rPr>
      <w:rFonts w:eastAsiaTheme="minorHAnsi"/>
      <w:lang w:eastAsia="en-US"/>
    </w:rPr>
  </w:style>
  <w:style w:type="paragraph" w:customStyle="1" w:styleId="7FAEA32A106841D29DC1E319F79437493">
    <w:name w:val="7FAEA32A106841D29DC1E319F79437493"/>
    <w:rsid w:val="001875ED"/>
    <w:rPr>
      <w:rFonts w:eastAsiaTheme="minorHAnsi"/>
      <w:lang w:eastAsia="en-US"/>
    </w:rPr>
  </w:style>
  <w:style w:type="paragraph" w:customStyle="1" w:styleId="846E693E8CE04D87BF016D24DBE271D93">
    <w:name w:val="846E693E8CE04D87BF016D24DBE271D93"/>
    <w:rsid w:val="001875ED"/>
    <w:rPr>
      <w:rFonts w:eastAsiaTheme="minorHAnsi"/>
      <w:lang w:eastAsia="en-US"/>
    </w:rPr>
  </w:style>
  <w:style w:type="paragraph" w:customStyle="1" w:styleId="593DDC72D4A44D37AEAB2474759DB3903">
    <w:name w:val="593DDC72D4A44D37AEAB2474759DB3903"/>
    <w:rsid w:val="001875ED"/>
    <w:rPr>
      <w:rFonts w:eastAsiaTheme="minorHAnsi"/>
      <w:lang w:eastAsia="en-US"/>
    </w:rPr>
  </w:style>
  <w:style w:type="paragraph" w:customStyle="1" w:styleId="E43C3AF70B05436C94F4FF14C732AE783">
    <w:name w:val="E43C3AF70B05436C94F4FF14C732AE783"/>
    <w:rsid w:val="001875ED"/>
    <w:rPr>
      <w:rFonts w:eastAsiaTheme="minorHAnsi"/>
      <w:lang w:eastAsia="en-US"/>
    </w:rPr>
  </w:style>
  <w:style w:type="paragraph" w:customStyle="1" w:styleId="5F46E300B4DB43B2A4F4F289A4107D953">
    <w:name w:val="5F46E300B4DB43B2A4F4F289A4107D953"/>
    <w:rsid w:val="001875ED"/>
    <w:rPr>
      <w:rFonts w:eastAsiaTheme="minorHAnsi"/>
      <w:lang w:eastAsia="en-US"/>
    </w:rPr>
  </w:style>
  <w:style w:type="paragraph" w:customStyle="1" w:styleId="2123B9106C164C779AC0F65114D791683">
    <w:name w:val="2123B9106C164C779AC0F65114D791683"/>
    <w:rsid w:val="001875ED"/>
    <w:rPr>
      <w:rFonts w:eastAsiaTheme="minorHAnsi"/>
      <w:lang w:eastAsia="en-US"/>
    </w:rPr>
  </w:style>
  <w:style w:type="paragraph" w:customStyle="1" w:styleId="B0A1BEE0BBF84896BBD10CF4A503C22C3">
    <w:name w:val="B0A1BEE0BBF84896BBD10CF4A503C22C3"/>
    <w:rsid w:val="001875ED"/>
    <w:rPr>
      <w:rFonts w:eastAsiaTheme="minorHAnsi"/>
      <w:lang w:eastAsia="en-US"/>
    </w:rPr>
  </w:style>
  <w:style w:type="paragraph" w:customStyle="1" w:styleId="EBAB1A2E613B4121AEEFF7F907C087633">
    <w:name w:val="EBAB1A2E613B4121AEEFF7F907C087633"/>
    <w:rsid w:val="001875ED"/>
    <w:rPr>
      <w:rFonts w:eastAsiaTheme="minorHAnsi"/>
      <w:lang w:eastAsia="en-US"/>
    </w:rPr>
  </w:style>
  <w:style w:type="paragraph" w:customStyle="1" w:styleId="EFA8E8BFAD9443C190C860A7D1438A7B3">
    <w:name w:val="EFA8E8BFAD9443C190C860A7D1438A7B3"/>
    <w:rsid w:val="001875ED"/>
    <w:rPr>
      <w:rFonts w:eastAsiaTheme="minorHAnsi"/>
      <w:lang w:eastAsia="en-US"/>
    </w:rPr>
  </w:style>
  <w:style w:type="paragraph" w:customStyle="1" w:styleId="1AE3D4BFF1164B72A25111BC876DA59E3">
    <w:name w:val="1AE3D4BFF1164B72A25111BC876DA59E3"/>
    <w:rsid w:val="001875ED"/>
    <w:rPr>
      <w:rFonts w:eastAsiaTheme="minorHAnsi"/>
      <w:lang w:eastAsia="en-US"/>
    </w:rPr>
  </w:style>
  <w:style w:type="paragraph" w:customStyle="1" w:styleId="A48C68AEAE14445C9CDFAC3703894C8B4">
    <w:name w:val="A48C68AEAE14445C9CDFAC3703894C8B4"/>
    <w:rsid w:val="001875ED"/>
    <w:rPr>
      <w:rFonts w:eastAsiaTheme="minorHAnsi"/>
      <w:lang w:eastAsia="en-US"/>
    </w:rPr>
  </w:style>
  <w:style w:type="paragraph" w:customStyle="1" w:styleId="433DC6936FEC41A6B5E47A57364CA3A14">
    <w:name w:val="433DC6936FEC41A6B5E47A57364CA3A14"/>
    <w:rsid w:val="001875ED"/>
    <w:rPr>
      <w:rFonts w:eastAsiaTheme="minorHAnsi"/>
      <w:lang w:eastAsia="en-US"/>
    </w:rPr>
  </w:style>
  <w:style w:type="paragraph" w:customStyle="1" w:styleId="9727D40E7F004F449D8B6B6171FEFB157">
    <w:name w:val="9727D40E7F004F449D8B6B6171FEFB157"/>
    <w:rsid w:val="001875ED"/>
    <w:rPr>
      <w:rFonts w:eastAsiaTheme="minorHAnsi"/>
      <w:lang w:eastAsia="en-US"/>
    </w:rPr>
  </w:style>
  <w:style w:type="paragraph" w:customStyle="1" w:styleId="4B2424402CFC4D28B71EB2E8F51D571F3">
    <w:name w:val="4B2424402CFC4D28B71EB2E8F51D571F3"/>
    <w:rsid w:val="001875ED"/>
    <w:rPr>
      <w:rFonts w:eastAsiaTheme="minorHAnsi"/>
      <w:lang w:eastAsia="en-US"/>
    </w:rPr>
  </w:style>
  <w:style w:type="paragraph" w:customStyle="1" w:styleId="816D7924FF4D490FAD5F69F0B707F8F33">
    <w:name w:val="816D7924FF4D490FAD5F69F0B707F8F33"/>
    <w:rsid w:val="001875ED"/>
    <w:rPr>
      <w:rFonts w:eastAsiaTheme="minorHAnsi"/>
      <w:lang w:eastAsia="en-US"/>
    </w:rPr>
  </w:style>
  <w:style w:type="paragraph" w:customStyle="1" w:styleId="548B34AE337F41A4B3DA896746B42DE43">
    <w:name w:val="548B34AE337F41A4B3DA896746B42DE43"/>
    <w:rsid w:val="001875ED"/>
    <w:rPr>
      <w:rFonts w:eastAsiaTheme="minorHAnsi"/>
      <w:lang w:eastAsia="en-US"/>
    </w:rPr>
  </w:style>
  <w:style w:type="paragraph" w:customStyle="1" w:styleId="EBE3FFD7B3114F0AA5BE77FB3FD2071A3">
    <w:name w:val="EBE3FFD7B3114F0AA5BE77FB3FD2071A3"/>
    <w:rsid w:val="001875ED"/>
    <w:rPr>
      <w:rFonts w:eastAsiaTheme="minorHAnsi"/>
      <w:lang w:eastAsia="en-US"/>
    </w:rPr>
  </w:style>
  <w:style w:type="paragraph" w:customStyle="1" w:styleId="83826242ADC1407C9280C31D8AA3B9733">
    <w:name w:val="83826242ADC1407C9280C31D8AA3B9733"/>
    <w:rsid w:val="001875ED"/>
    <w:rPr>
      <w:rFonts w:eastAsiaTheme="minorHAnsi"/>
      <w:lang w:eastAsia="en-US"/>
    </w:rPr>
  </w:style>
  <w:style w:type="paragraph" w:customStyle="1" w:styleId="CCBD991D77B740038AD26E3BC0491B8B3">
    <w:name w:val="CCBD991D77B740038AD26E3BC0491B8B3"/>
    <w:rsid w:val="001875ED"/>
    <w:rPr>
      <w:rFonts w:eastAsiaTheme="minorHAnsi"/>
      <w:lang w:eastAsia="en-US"/>
    </w:rPr>
  </w:style>
  <w:style w:type="paragraph" w:customStyle="1" w:styleId="D8605BE8041E4F17832B60AF76F614403">
    <w:name w:val="D8605BE8041E4F17832B60AF76F614403"/>
    <w:rsid w:val="001875ED"/>
    <w:rPr>
      <w:rFonts w:eastAsiaTheme="minorHAnsi"/>
      <w:lang w:eastAsia="en-US"/>
    </w:rPr>
  </w:style>
  <w:style w:type="paragraph" w:customStyle="1" w:styleId="591234133713408E96B339E9853765A43">
    <w:name w:val="591234133713408E96B339E9853765A43"/>
    <w:rsid w:val="001875ED"/>
    <w:rPr>
      <w:rFonts w:eastAsiaTheme="minorHAnsi"/>
      <w:lang w:eastAsia="en-US"/>
    </w:rPr>
  </w:style>
  <w:style w:type="paragraph" w:customStyle="1" w:styleId="A7338C13A07549A2A4C9723F313BA1433">
    <w:name w:val="A7338C13A07549A2A4C9723F313BA1433"/>
    <w:rsid w:val="001875ED"/>
    <w:rPr>
      <w:rFonts w:eastAsiaTheme="minorHAnsi"/>
      <w:lang w:eastAsia="en-US"/>
    </w:rPr>
  </w:style>
  <w:style w:type="paragraph" w:customStyle="1" w:styleId="3873C316633F4FEF94FA772B6DD6469A3">
    <w:name w:val="3873C316633F4FEF94FA772B6DD6469A3"/>
    <w:rsid w:val="001875ED"/>
    <w:rPr>
      <w:rFonts w:eastAsiaTheme="minorHAnsi"/>
      <w:lang w:eastAsia="en-US"/>
    </w:rPr>
  </w:style>
  <w:style w:type="paragraph" w:customStyle="1" w:styleId="54D2049047664C2C843F1055204464783">
    <w:name w:val="54D2049047664C2C843F1055204464783"/>
    <w:rsid w:val="001875ED"/>
    <w:rPr>
      <w:rFonts w:eastAsiaTheme="minorHAnsi"/>
      <w:lang w:eastAsia="en-US"/>
    </w:rPr>
  </w:style>
  <w:style w:type="paragraph" w:customStyle="1" w:styleId="9616B377CD2A4E21B77B38047C3123F43">
    <w:name w:val="9616B377CD2A4E21B77B38047C3123F43"/>
    <w:rsid w:val="001875ED"/>
    <w:rPr>
      <w:rFonts w:eastAsiaTheme="minorHAnsi"/>
      <w:lang w:eastAsia="en-US"/>
    </w:rPr>
  </w:style>
  <w:style w:type="paragraph" w:customStyle="1" w:styleId="E2DDE075B17B4BF4AB712341B8CBD1DB3">
    <w:name w:val="E2DDE075B17B4BF4AB712341B8CBD1DB3"/>
    <w:rsid w:val="001875ED"/>
    <w:rPr>
      <w:rFonts w:eastAsiaTheme="minorHAnsi"/>
      <w:lang w:eastAsia="en-US"/>
    </w:rPr>
  </w:style>
  <w:style w:type="paragraph" w:customStyle="1" w:styleId="568A3A257CD648C4920F5D1EFF50CE903">
    <w:name w:val="568A3A257CD648C4920F5D1EFF50CE903"/>
    <w:rsid w:val="001875ED"/>
    <w:rPr>
      <w:rFonts w:eastAsiaTheme="minorHAnsi"/>
      <w:lang w:eastAsia="en-US"/>
    </w:rPr>
  </w:style>
  <w:style w:type="paragraph" w:customStyle="1" w:styleId="69728B96292C4354A9EB9966F6569E3C3">
    <w:name w:val="69728B96292C4354A9EB9966F6569E3C3"/>
    <w:rsid w:val="001875ED"/>
    <w:rPr>
      <w:rFonts w:eastAsiaTheme="minorHAnsi"/>
      <w:lang w:eastAsia="en-US"/>
    </w:rPr>
  </w:style>
  <w:style w:type="paragraph" w:customStyle="1" w:styleId="283F55865F22432D8BF75528037EE3B62">
    <w:name w:val="283F55865F22432D8BF75528037EE3B62"/>
    <w:rsid w:val="001875ED"/>
    <w:rPr>
      <w:rFonts w:eastAsiaTheme="minorHAnsi"/>
      <w:lang w:eastAsia="en-US"/>
    </w:rPr>
  </w:style>
  <w:style w:type="paragraph" w:customStyle="1" w:styleId="87A36D4061EE4377B7F9EA46947C60F72">
    <w:name w:val="87A36D4061EE4377B7F9EA46947C60F72"/>
    <w:rsid w:val="001875ED"/>
    <w:rPr>
      <w:rFonts w:eastAsiaTheme="minorHAnsi"/>
      <w:lang w:eastAsia="en-US"/>
    </w:rPr>
  </w:style>
  <w:style w:type="paragraph" w:customStyle="1" w:styleId="1F1E24910DA94DF0A4A4BE90DAD624412">
    <w:name w:val="1F1E24910DA94DF0A4A4BE90DAD624412"/>
    <w:rsid w:val="001875ED"/>
    <w:rPr>
      <w:rFonts w:eastAsiaTheme="minorHAnsi"/>
      <w:lang w:eastAsia="en-US"/>
    </w:rPr>
  </w:style>
  <w:style w:type="paragraph" w:customStyle="1" w:styleId="294FB0E29A934075BC7F6FBB8A9F83452">
    <w:name w:val="294FB0E29A934075BC7F6FBB8A9F83452"/>
    <w:rsid w:val="001875ED"/>
    <w:rPr>
      <w:rFonts w:eastAsiaTheme="minorHAnsi"/>
      <w:lang w:eastAsia="en-US"/>
    </w:rPr>
  </w:style>
  <w:style w:type="paragraph" w:customStyle="1" w:styleId="1078837ABD93493DB0D9DB129E8607DE2">
    <w:name w:val="1078837ABD93493DB0D9DB129E8607DE2"/>
    <w:rsid w:val="001875ED"/>
    <w:rPr>
      <w:rFonts w:eastAsiaTheme="minorHAnsi"/>
      <w:lang w:eastAsia="en-US"/>
    </w:rPr>
  </w:style>
  <w:style w:type="paragraph" w:customStyle="1" w:styleId="AFCB6E5A4D264343BC905125BF52F4952">
    <w:name w:val="AFCB6E5A4D264343BC905125BF52F4952"/>
    <w:rsid w:val="001875ED"/>
    <w:rPr>
      <w:rFonts w:eastAsiaTheme="minorHAnsi"/>
      <w:lang w:eastAsia="en-US"/>
    </w:rPr>
  </w:style>
  <w:style w:type="paragraph" w:customStyle="1" w:styleId="0284A2C6C5BA42499EC7498C5C48ED962">
    <w:name w:val="0284A2C6C5BA42499EC7498C5C48ED962"/>
    <w:rsid w:val="001875ED"/>
    <w:rPr>
      <w:rFonts w:eastAsiaTheme="minorHAnsi"/>
      <w:lang w:eastAsia="en-US"/>
    </w:rPr>
  </w:style>
  <w:style w:type="paragraph" w:customStyle="1" w:styleId="12287A399186424DBBFD3F96E15F2FF52">
    <w:name w:val="12287A399186424DBBFD3F96E15F2FF52"/>
    <w:rsid w:val="001875ED"/>
    <w:rPr>
      <w:rFonts w:eastAsiaTheme="minorHAnsi"/>
      <w:lang w:eastAsia="en-US"/>
    </w:rPr>
  </w:style>
  <w:style w:type="paragraph" w:customStyle="1" w:styleId="0C7658E60300482CBF6E01ACE7D127022">
    <w:name w:val="0C7658E60300482CBF6E01ACE7D127022"/>
    <w:rsid w:val="001875ED"/>
    <w:rPr>
      <w:rFonts w:eastAsiaTheme="minorHAnsi"/>
      <w:lang w:eastAsia="en-US"/>
    </w:rPr>
  </w:style>
  <w:style w:type="paragraph" w:customStyle="1" w:styleId="4A44BD9A4B3F4AE18128964A4ADA10612">
    <w:name w:val="4A44BD9A4B3F4AE18128964A4ADA10612"/>
    <w:rsid w:val="001875ED"/>
    <w:rPr>
      <w:rFonts w:eastAsiaTheme="minorHAnsi"/>
      <w:lang w:eastAsia="en-US"/>
    </w:rPr>
  </w:style>
  <w:style w:type="paragraph" w:customStyle="1" w:styleId="67526B92E96C4FA9855659BBB1AFE3182">
    <w:name w:val="67526B92E96C4FA9855659BBB1AFE3182"/>
    <w:rsid w:val="001875ED"/>
    <w:rPr>
      <w:rFonts w:eastAsiaTheme="minorHAnsi"/>
      <w:lang w:eastAsia="en-US"/>
    </w:rPr>
  </w:style>
  <w:style w:type="paragraph" w:customStyle="1" w:styleId="124F4699A98B4EA3A80B1186F4BC578D2">
    <w:name w:val="124F4699A98B4EA3A80B1186F4BC578D2"/>
    <w:rsid w:val="001875ED"/>
    <w:rPr>
      <w:rFonts w:eastAsiaTheme="minorHAnsi"/>
      <w:lang w:eastAsia="en-US"/>
    </w:rPr>
  </w:style>
  <w:style w:type="paragraph" w:customStyle="1" w:styleId="442EE1AE456D4513926D23257364A9422">
    <w:name w:val="442EE1AE456D4513926D23257364A9422"/>
    <w:rsid w:val="001875ED"/>
    <w:rPr>
      <w:rFonts w:eastAsiaTheme="minorHAnsi"/>
      <w:lang w:eastAsia="en-US"/>
    </w:rPr>
  </w:style>
  <w:style w:type="paragraph" w:customStyle="1" w:styleId="EFED15F8A4594C4AAE1BFE4ACE0B62342">
    <w:name w:val="EFED15F8A4594C4AAE1BFE4ACE0B62342"/>
    <w:rsid w:val="001875ED"/>
    <w:rPr>
      <w:rFonts w:eastAsiaTheme="minorHAnsi"/>
      <w:lang w:eastAsia="en-US"/>
    </w:rPr>
  </w:style>
  <w:style w:type="paragraph" w:customStyle="1" w:styleId="38E8167031A547E68876B3ADCB1674482">
    <w:name w:val="38E8167031A547E68876B3ADCB1674482"/>
    <w:rsid w:val="001875ED"/>
    <w:rPr>
      <w:rFonts w:eastAsiaTheme="minorHAnsi"/>
      <w:lang w:eastAsia="en-US"/>
    </w:rPr>
  </w:style>
  <w:style w:type="paragraph" w:customStyle="1" w:styleId="0B80808898B14251B30951A2C73CC1E32">
    <w:name w:val="0B80808898B14251B30951A2C73CC1E32"/>
    <w:rsid w:val="001875ED"/>
    <w:rPr>
      <w:rFonts w:eastAsiaTheme="minorHAnsi"/>
      <w:lang w:eastAsia="en-US"/>
    </w:rPr>
  </w:style>
  <w:style w:type="paragraph" w:customStyle="1" w:styleId="56DFE5C4A53846C897EF9524A3AE7C7C2">
    <w:name w:val="56DFE5C4A53846C897EF9524A3AE7C7C2"/>
    <w:rsid w:val="001875ED"/>
    <w:rPr>
      <w:rFonts w:eastAsiaTheme="minorHAnsi"/>
      <w:lang w:eastAsia="en-US"/>
    </w:rPr>
  </w:style>
  <w:style w:type="paragraph" w:customStyle="1" w:styleId="74F671D84E8A4E85BFE3BA29FE5869C42">
    <w:name w:val="74F671D84E8A4E85BFE3BA29FE5869C42"/>
    <w:rsid w:val="001875ED"/>
    <w:rPr>
      <w:rFonts w:eastAsiaTheme="minorHAnsi"/>
      <w:lang w:eastAsia="en-US"/>
    </w:rPr>
  </w:style>
  <w:style w:type="paragraph" w:customStyle="1" w:styleId="D2B1D227E1594DCEBC9502D246CD48BF2">
    <w:name w:val="D2B1D227E1594DCEBC9502D246CD48BF2"/>
    <w:rsid w:val="001875ED"/>
    <w:rPr>
      <w:rFonts w:eastAsiaTheme="minorHAnsi"/>
      <w:lang w:eastAsia="en-US"/>
    </w:rPr>
  </w:style>
  <w:style w:type="paragraph" w:customStyle="1" w:styleId="7EC88C8B3AD54FCC850846F5694E9F4F2">
    <w:name w:val="7EC88C8B3AD54FCC850846F5694E9F4F2"/>
    <w:rsid w:val="001875ED"/>
    <w:rPr>
      <w:rFonts w:eastAsiaTheme="minorHAnsi"/>
      <w:lang w:eastAsia="en-US"/>
    </w:rPr>
  </w:style>
  <w:style w:type="paragraph" w:customStyle="1" w:styleId="EADE16D30F8A4293B5866634BB6215D210">
    <w:name w:val="EADE16D30F8A4293B5866634BB6215D210"/>
    <w:rsid w:val="001875ED"/>
    <w:rPr>
      <w:rFonts w:eastAsiaTheme="minorHAnsi"/>
      <w:lang w:eastAsia="en-US"/>
    </w:rPr>
  </w:style>
  <w:style w:type="paragraph" w:customStyle="1" w:styleId="CE48BE8DE9D540498D796B824FA5EC5210">
    <w:name w:val="CE48BE8DE9D540498D796B824FA5EC5210"/>
    <w:rsid w:val="001875ED"/>
    <w:rPr>
      <w:rFonts w:eastAsiaTheme="minorHAnsi"/>
      <w:lang w:eastAsia="en-US"/>
    </w:rPr>
  </w:style>
  <w:style w:type="paragraph" w:customStyle="1" w:styleId="F7D3C67E875A44018231AB7DF32BD44C10">
    <w:name w:val="F7D3C67E875A44018231AB7DF32BD44C10"/>
    <w:rsid w:val="001875ED"/>
    <w:rPr>
      <w:rFonts w:eastAsiaTheme="minorHAnsi"/>
      <w:lang w:eastAsia="en-US"/>
    </w:rPr>
  </w:style>
  <w:style w:type="paragraph" w:customStyle="1" w:styleId="80929B9C6EE24F458A8505FD887134F08">
    <w:name w:val="80929B9C6EE24F458A8505FD887134F08"/>
    <w:rsid w:val="001875ED"/>
    <w:rPr>
      <w:rFonts w:eastAsiaTheme="minorHAnsi"/>
      <w:lang w:eastAsia="en-US"/>
    </w:rPr>
  </w:style>
  <w:style w:type="paragraph" w:customStyle="1" w:styleId="180D206183FF46D9A7A8C9635303B9B68">
    <w:name w:val="180D206183FF46D9A7A8C9635303B9B68"/>
    <w:rsid w:val="001875ED"/>
    <w:rPr>
      <w:rFonts w:eastAsiaTheme="minorHAnsi"/>
      <w:lang w:eastAsia="en-US"/>
    </w:rPr>
  </w:style>
  <w:style w:type="paragraph" w:customStyle="1" w:styleId="2C1F596661954938A1465837326937058">
    <w:name w:val="2C1F596661954938A1465837326937058"/>
    <w:rsid w:val="001875ED"/>
    <w:rPr>
      <w:rFonts w:eastAsiaTheme="minorHAnsi"/>
      <w:lang w:eastAsia="en-US"/>
    </w:rPr>
  </w:style>
  <w:style w:type="paragraph" w:customStyle="1" w:styleId="018D3F524EB1478583E1EE18E4346E2811">
    <w:name w:val="018D3F524EB1478583E1EE18E4346E2811"/>
    <w:rsid w:val="001875ED"/>
    <w:rPr>
      <w:rFonts w:eastAsiaTheme="minorHAnsi"/>
      <w:lang w:eastAsia="en-US"/>
    </w:rPr>
  </w:style>
  <w:style w:type="paragraph" w:customStyle="1" w:styleId="61CD9BBCC1A7406B8092A48F4E9B185311">
    <w:name w:val="61CD9BBCC1A7406B8092A48F4E9B185311"/>
    <w:rsid w:val="001875ED"/>
    <w:rPr>
      <w:rFonts w:eastAsiaTheme="minorHAnsi"/>
      <w:lang w:eastAsia="en-US"/>
    </w:rPr>
  </w:style>
  <w:style w:type="paragraph" w:customStyle="1" w:styleId="43B17E3A970C48C2855836641D751D8011">
    <w:name w:val="43B17E3A970C48C2855836641D751D8011"/>
    <w:rsid w:val="001875ED"/>
    <w:rPr>
      <w:rFonts w:eastAsiaTheme="minorHAnsi"/>
      <w:lang w:eastAsia="en-US"/>
    </w:rPr>
  </w:style>
  <w:style w:type="paragraph" w:customStyle="1" w:styleId="01524DEB663F4E1690FCD19D9F2B5AF110">
    <w:name w:val="01524DEB663F4E1690FCD19D9F2B5AF110"/>
    <w:rsid w:val="001875ED"/>
    <w:rPr>
      <w:rFonts w:eastAsiaTheme="minorHAnsi"/>
      <w:lang w:eastAsia="en-US"/>
    </w:rPr>
  </w:style>
  <w:style w:type="paragraph" w:customStyle="1" w:styleId="910F024BF4AF40299580C425566612F310">
    <w:name w:val="910F024BF4AF40299580C425566612F310"/>
    <w:rsid w:val="001875ED"/>
    <w:rPr>
      <w:rFonts w:eastAsiaTheme="minorHAnsi"/>
      <w:lang w:eastAsia="en-US"/>
    </w:rPr>
  </w:style>
  <w:style w:type="paragraph" w:customStyle="1" w:styleId="38E9A8D672484A3BA72D8BCE8BF545C510">
    <w:name w:val="38E9A8D672484A3BA72D8BCE8BF545C510"/>
    <w:rsid w:val="001875ED"/>
    <w:rPr>
      <w:rFonts w:eastAsiaTheme="minorHAnsi"/>
      <w:lang w:eastAsia="en-US"/>
    </w:rPr>
  </w:style>
  <w:style w:type="paragraph" w:customStyle="1" w:styleId="32E79A61A2994E00A471D2F42861CAA810">
    <w:name w:val="32E79A61A2994E00A471D2F42861CAA810"/>
    <w:rsid w:val="001875ED"/>
    <w:rPr>
      <w:rFonts w:eastAsiaTheme="minorHAnsi"/>
      <w:lang w:eastAsia="en-US"/>
    </w:rPr>
  </w:style>
  <w:style w:type="paragraph" w:customStyle="1" w:styleId="DF533772F4E4405C996C502790C084948">
    <w:name w:val="DF533772F4E4405C996C502790C084948"/>
    <w:rsid w:val="001875ED"/>
    <w:rPr>
      <w:rFonts w:eastAsiaTheme="minorHAnsi"/>
      <w:lang w:eastAsia="en-US"/>
    </w:rPr>
  </w:style>
  <w:style w:type="paragraph" w:customStyle="1" w:styleId="2945880DE7F34F93BB03ED139C91A1CD5">
    <w:name w:val="2945880DE7F34F93BB03ED139C91A1CD5"/>
    <w:rsid w:val="001875ED"/>
    <w:rPr>
      <w:rFonts w:eastAsiaTheme="minorHAnsi"/>
      <w:lang w:eastAsia="en-US"/>
    </w:rPr>
  </w:style>
  <w:style w:type="paragraph" w:customStyle="1" w:styleId="EE6113119AEA47C980FF5DB57B32AE415">
    <w:name w:val="EE6113119AEA47C980FF5DB57B32AE415"/>
    <w:rsid w:val="001875ED"/>
    <w:rPr>
      <w:rFonts w:eastAsiaTheme="minorHAnsi"/>
      <w:lang w:eastAsia="en-US"/>
    </w:rPr>
  </w:style>
  <w:style w:type="paragraph" w:customStyle="1" w:styleId="3C9D43B8CE1947DBBD039DE4EA7140C5">
    <w:name w:val="3C9D43B8CE1947DBBD039DE4EA7140C5"/>
    <w:rsid w:val="001875ED"/>
    <w:rPr>
      <w:rFonts w:eastAsiaTheme="minorHAnsi"/>
      <w:lang w:eastAsia="en-US"/>
    </w:rPr>
  </w:style>
  <w:style w:type="paragraph" w:customStyle="1" w:styleId="7FAEA32A106841D29DC1E319F79437494">
    <w:name w:val="7FAEA32A106841D29DC1E319F79437494"/>
    <w:rsid w:val="001875ED"/>
    <w:rPr>
      <w:rFonts w:eastAsiaTheme="minorHAnsi"/>
      <w:lang w:eastAsia="en-US"/>
    </w:rPr>
  </w:style>
  <w:style w:type="paragraph" w:customStyle="1" w:styleId="846E693E8CE04D87BF016D24DBE271D94">
    <w:name w:val="846E693E8CE04D87BF016D24DBE271D94"/>
    <w:rsid w:val="001875ED"/>
    <w:rPr>
      <w:rFonts w:eastAsiaTheme="minorHAnsi"/>
      <w:lang w:eastAsia="en-US"/>
    </w:rPr>
  </w:style>
  <w:style w:type="paragraph" w:customStyle="1" w:styleId="593DDC72D4A44D37AEAB2474759DB3904">
    <w:name w:val="593DDC72D4A44D37AEAB2474759DB3904"/>
    <w:rsid w:val="001875ED"/>
    <w:rPr>
      <w:rFonts w:eastAsiaTheme="minorHAnsi"/>
      <w:lang w:eastAsia="en-US"/>
    </w:rPr>
  </w:style>
  <w:style w:type="paragraph" w:customStyle="1" w:styleId="E43C3AF70B05436C94F4FF14C732AE784">
    <w:name w:val="E43C3AF70B05436C94F4FF14C732AE784"/>
    <w:rsid w:val="001875ED"/>
    <w:rPr>
      <w:rFonts w:eastAsiaTheme="minorHAnsi"/>
      <w:lang w:eastAsia="en-US"/>
    </w:rPr>
  </w:style>
  <w:style w:type="paragraph" w:customStyle="1" w:styleId="5F46E300B4DB43B2A4F4F289A4107D954">
    <w:name w:val="5F46E300B4DB43B2A4F4F289A4107D954"/>
    <w:rsid w:val="001875ED"/>
    <w:rPr>
      <w:rFonts w:eastAsiaTheme="minorHAnsi"/>
      <w:lang w:eastAsia="en-US"/>
    </w:rPr>
  </w:style>
  <w:style w:type="paragraph" w:customStyle="1" w:styleId="2123B9106C164C779AC0F65114D791684">
    <w:name w:val="2123B9106C164C779AC0F65114D791684"/>
    <w:rsid w:val="001875ED"/>
    <w:rPr>
      <w:rFonts w:eastAsiaTheme="minorHAnsi"/>
      <w:lang w:eastAsia="en-US"/>
    </w:rPr>
  </w:style>
  <w:style w:type="paragraph" w:customStyle="1" w:styleId="B0A1BEE0BBF84896BBD10CF4A503C22C4">
    <w:name w:val="B0A1BEE0BBF84896BBD10CF4A503C22C4"/>
    <w:rsid w:val="001875ED"/>
    <w:rPr>
      <w:rFonts w:eastAsiaTheme="minorHAnsi"/>
      <w:lang w:eastAsia="en-US"/>
    </w:rPr>
  </w:style>
  <w:style w:type="paragraph" w:customStyle="1" w:styleId="EBAB1A2E613B4121AEEFF7F907C087634">
    <w:name w:val="EBAB1A2E613B4121AEEFF7F907C087634"/>
    <w:rsid w:val="001875ED"/>
    <w:rPr>
      <w:rFonts w:eastAsiaTheme="minorHAnsi"/>
      <w:lang w:eastAsia="en-US"/>
    </w:rPr>
  </w:style>
  <w:style w:type="paragraph" w:customStyle="1" w:styleId="EFA8E8BFAD9443C190C860A7D1438A7B4">
    <w:name w:val="EFA8E8BFAD9443C190C860A7D1438A7B4"/>
    <w:rsid w:val="001875ED"/>
    <w:rPr>
      <w:rFonts w:eastAsiaTheme="minorHAnsi"/>
      <w:lang w:eastAsia="en-US"/>
    </w:rPr>
  </w:style>
  <w:style w:type="paragraph" w:customStyle="1" w:styleId="1AE3D4BFF1164B72A25111BC876DA59E4">
    <w:name w:val="1AE3D4BFF1164B72A25111BC876DA59E4"/>
    <w:rsid w:val="001875ED"/>
    <w:rPr>
      <w:rFonts w:eastAsiaTheme="minorHAnsi"/>
      <w:lang w:eastAsia="en-US"/>
    </w:rPr>
  </w:style>
  <w:style w:type="paragraph" w:customStyle="1" w:styleId="A48C68AEAE14445C9CDFAC3703894C8B5">
    <w:name w:val="A48C68AEAE14445C9CDFAC3703894C8B5"/>
    <w:rsid w:val="001875ED"/>
    <w:rPr>
      <w:rFonts w:eastAsiaTheme="minorHAnsi"/>
      <w:lang w:eastAsia="en-US"/>
    </w:rPr>
  </w:style>
  <w:style w:type="paragraph" w:customStyle="1" w:styleId="433DC6936FEC41A6B5E47A57364CA3A15">
    <w:name w:val="433DC6936FEC41A6B5E47A57364CA3A15"/>
    <w:rsid w:val="001875ED"/>
    <w:rPr>
      <w:rFonts w:eastAsiaTheme="minorHAnsi"/>
      <w:lang w:eastAsia="en-US"/>
    </w:rPr>
  </w:style>
  <w:style w:type="paragraph" w:customStyle="1" w:styleId="9727D40E7F004F449D8B6B6171FEFB158">
    <w:name w:val="9727D40E7F004F449D8B6B6171FEFB158"/>
    <w:rsid w:val="001875ED"/>
    <w:rPr>
      <w:rFonts w:eastAsiaTheme="minorHAnsi"/>
      <w:lang w:eastAsia="en-US"/>
    </w:rPr>
  </w:style>
  <w:style w:type="paragraph" w:customStyle="1" w:styleId="4B2424402CFC4D28B71EB2E8F51D571F4">
    <w:name w:val="4B2424402CFC4D28B71EB2E8F51D571F4"/>
    <w:rsid w:val="001875ED"/>
    <w:rPr>
      <w:rFonts w:eastAsiaTheme="minorHAnsi"/>
      <w:lang w:eastAsia="en-US"/>
    </w:rPr>
  </w:style>
  <w:style w:type="paragraph" w:customStyle="1" w:styleId="816D7924FF4D490FAD5F69F0B707F8F34">
    <w:name w:val="816D7924FF4D490FAD5F69F0B707F8F34"/>
    <w:rsid w:val="001875ED"/>
    <w:rPr>
      <w:rFonts w:eastAsiaTheme="minorHAnsi"/>
      <w:lang w:eastAsia="en-US"/>
    </w:rPr>
  </w:style>
  <w:style w:type="paragraph" w:customStyle="1" w:styleId="548B34AE337F41A4B3DA896746B42DE44">
    <w:name w:val="548B34AE337F41A4B3DA896746B42DE44"/>
    <w:rsid w:val="001875ED"/>
    <w:rPr>
      <w:rFonts w:eastAsiaTheme="minorHAnsi"/>
      <w:lang w:eastAsia="en-US"/>
    </w:rPr>
  </w:style>
  <w:style w:type="paragraph" w:customStyle="1" w:styleId="EBE3FFD7B3114F0AA5BE77FB3FD2071A4">
    <w:name w:val="EBE3FFD7B3114F0AA5BE77FB3FD2071A4"/>
    <w:rsid w:val="001875ED"/>
    <w:rPr>
      <w:rFonts w:eastAsiaTheme="minorHAnsi"/>
      <w:lang w:eastAsia="en-US"/>
    </w:rPr>
  </w:style>
  <w:style w:type="paragraph" w:customStyle="1" w:styleId="83826242ADC1407C9280C31D8AA3B9734">
    <w:name w:val="83826242ADC1407C9280C31D8AA3B9734"/>
    <w:rsid w:val="001875ED"/>
    <w:rPr>
      <w:rFonts w:eastAsiaTheme="minorHAnsi"/>
      <w:lang w:eastAsia="en-US"/>
    </w:rPr>
  </w:style>
  <w:style w:type="paragraph" w:customStyle="1" w:styleId="CCBD991D77B740038AD26E3BC0491B8B4">
    <w:name w:val="CCBD991D77B740038AD26E3BC0491B8B4"/>
    <w:rsid w:val="001875ED"/>
    <w:rPr>
      <w:rFonts w:eastAsiaTheme="minorHAnsi"/>
      <w:lang w:eastAsia="en-US"/>
    </w:rPr>
  </w:style>
  <w:style w:type="paragraph" w:customStyle="1" w:styleId="D8605BE8041E4F17832B60AF76F614404">
    <w:name w:val="D8605BE8041E4F17832B60AF76F614404"/>
    <w:rsid w:val="001875ED"/>
    <w:rPr>
      <w:rFonts w:eastAsiaTheme="minorHAnsi"/>
      <w:lang w:eastAsia="en-US"/>
    </w:rPr>
  </w:style>
  <w:style w:type="paragraph" w:customStyle="1" w:styleId="591234133713408E96B339E9853765A44">
    <w:name w:val="591234133713408E96B339E9853765A44"/>
    <w:rsid w:val="001875ED"/>
    <w:rPr>
      <w:rFonts w:eastAsiaTheme="minorHAnsi"/>
      <w:lang w:eastAsia="en-US"/>
    </w:rPr>
  </w:style>
  <w:style w:type="paragraph" w:customStyle="1" w:styleId="A7338C13A07549A2A4C9723F313BA1434">
    <w:name w:val="A7338C13A07549A2A4C9723F313BA1434"/>
    <w:rsid w:val="001875ED"/>
    <w:rPr>
      <w:rFonts w:eastAsiaTheme="minorHAnsi"/>
      <w:lang w:eastAsia="en-US"/>
    </w:rPr>
  </w:style>
  <w:style w:type="paragraph" w:customStyle="1" w:styleId="3873C316633F4FEF94FA772B6DD6469A4">
    <w:name w:val="3873C316633F4FEF94FA772B6DD6469A4"/>
    <w:rsid w:val="001875ED"/>
    <w:rPr>
      <w:rFonts w:eastAsiaTheme="minorHAnsi"/>
      <w:lang w:eastAsia="en-US"/>
    </w:rPr>
  </w:style>
  <w:style w:type="paragraph" w:customStyle="1" w:styleId="54D2049047664C2C843F1055204464784">
    <w:name w:val="54D2049047664C2C843F1055204464784"/>
    <w:rsid w:val="001875ED"/>
    <w:rPr>
      <w:rFonts w:eastAsiaTheme="minorHAnsi"/>
      <w:lang w:eastAsia="en-US"/>
    </w:rPr>
  </w:style>
  <w:style w:type="paragraph" w:customStyle="1" w:styleId="9616B377CD2A4E21B77B38047C3123F44">
    <w:name w:val="9616B377CD2A4E21B77B38047C3123F44"/>
    <w:rsid w:val="001875ED"/>
    <w:rPr>
      <w:rFonts w:eastAsiaTheme="minorHAnsi"/>
      <w:lang w:eastAsia="en-US"/>
    </w:rPr>
  </w:style>
  <w:style w:type="paragraph" w:customStyle="1" w:styleId="E2DDE075B17B4BF4AB712341B8CBD1DB4">
    <w:name w:val="E2DDE075B17B4BF4AB712341B8CBD1DB4"/>
    <w:rsid w:val="001875ED"/>
    <w:rPr>
      <w:rFonts w:eastAsiaTheme="minorHAnsi"/>
      <w:lang w:eastAsia="en-US"/>
    </w:rPr>
  </w:style>
  <w:style w:type="paragraph" w:customStyle="1" w:styleId="568A3A257CD648C4920F5D1EFF50CE904">
    <w:name w:val="568A3A257CD648C4920F5D1EFF50CE904"/>
    <w:rsid w:val="001875ED"/>
    <w:rPr>
      <w:rFonts w:eastAsiaTheme="minorHAnsi"/>
      <w:lang w:eastAsia="en-US"/>
    </w:rPr>
  </w:style>
  <w:style w:type="paragraph" w:customStyle="1" w:styleId="69728B96292C4354A9EB9966F6569E3C4">
    <w:name w:val="69728B96292C4354A9EB9966F6569E3C4"/>
    <w:rsid w:val="001875ED"/>
    <w:rPr>
      <w:rFonts w:eastAsiaTheme="minorHAnsi"/>
      <w:lang w:eastAsia="en-US"/>
    </w:rPr>
  </w:style>
  <w:style w:type="paragraph" w:customStyle="1" w:styleId="283F55865F22432D8BF75528037EE3B63">
    <w:name w:val="283F55865F22432D8BF75528037EE3B63"/>
    <w:rsid w:val="001875ED"/>
    <w:rPr>
      <w:rFonts w:eastAsiaTheme="minorHAnsi"/>
      <w:lang w:eastAsia="en-US"/>
    </w:rPr>
  </w:style>
  <w:style w:type="paragraph" w:customStyle="1" w:styleId="87A36D4061EE4377B7F9EA46947C60F73">
    <w:name w:val="87A36D4061EE4377B7F9EA46947C60F73"/>
    <w:rsid w:val="001875ED"/>
    <w:rPr>
      <w:rFonts w:eastAsiaTheme="minorHAnsi"/>
      <w:lang w:eastAsia="en-US"/>
    </w:rPr>
  </w:style>
  <w:style w:type="paragraph" w:customStyle="1" w:styleId="1F1E24910DA94DF0A4A4BE90DAD624413">
    <w:name w:val="1F1E24910DA94DF0A4A4BE90DAD624413"/>
    <w:rsid w:val="001875ED"/>
    <w:rPr>
      <w:rFonts w:eastAsiaTheme="minorHAnsi"/>
      <w:lang w:eastAsia="en-US"/>
    </w:rPr>
  </w:style>
  <w:style w:type="paragraph" w:customStyle="1" w:styleId="294FB0E29A934075BC7F6FBB8A9F83453">
    <w:name w:val="294FB0E29A934075BC7F6FBB8A9F83453"/>
    <w:rsid w:val="001875ED"/>
    <w:rPr>
      <w:rFonts w:eastAsiaTheme="minorHAnsi"/>
      <w:lang w:eastAsia="en-US"/>
    </w:rPr>
  </w:style>
  <w:style w:type="paragraph" w:customStyle="1" w:styleId="1078837ABD93493DB0D9DB129E8607DE3">
    <w:name w:val="1078837ABD93493DB0D9DB129E8607DE3"/>
    <w:rsid w:val="001875ED"/>
    <w:rPr>
      <w:rFonts w:eastAsiaTheme="minorHAnsi"/>
      <w:lang w:eastAsia="en-US"/>
    </w:rPr>
  </w:style>
  <w:style w:type="paragraph" w:customStyle="1" w:styleId="AFCB6E5A4D264343BC905125BF52F4953">
    <w:name w:val="AFCB6E5A4D264343BC905125BF52F4953"/>
    <w:rsid w:val="001875ED"/>
    <w:rPr>
      <w:rFonts w:eastAsiaTheme="minorHAnsi"/>
      <w:lang w:eastAsia="en-US"/>
    </w:rPr>
  </w:style>
  <w:style w:type="paragraph" w:customStyle="1" w:styleId="0284A2C6C5BA42499EC7498C5C48ED963">
    <w:name w:val="0284A2C6C5BA42499EC7498C5C48ED963"/>
    <w:rsid w:val="001875ED"/>
    <w:rPr>
      <w:rFonts w:eastAsiaTheme="minorHAnsi"/>
      <w:lang w:eastAsia="en-US"/>
    </w:rPr>
  </w:style>
  <w:style w:type="paragraph" w:customStyle="1" w:styleId="12287A399186424DBBFD3F96E15F2FF53">
    <w:name w:val="12287A399186424DBBFD3F96E15F2FF53"/>
    <w:rsid w:val="001875ED"/>
    <w:rPr>
      <w:rFonts w:eastAsiaTheme="minorHAnsi"/>
      <w:lang w:eastAsia="en-US"/>
    </w:rPr>
  </w:style>
  <w:style w:type="paragraph" w:customStyle="1" w:styleId="0C7658E60300482CBF6E01ACE7D127023">
    <w:name w:val="0C7658E60300482CBF6E01ACE7D127023"/>
    <w:rsid w:val="001875ED"/>
    <w:rPr>
      <w:rFonts w:eastAsiaTheme="minorHAnsi"/>
      <w:lang w:eastAsia="en-US"/>
    </w:rPr>
  </w:style>
  <w:style w:type="paragraph" w:customStyle="1" w:styleId="4A44BD9A4B3F4AE18128964A4ADA10613">
    <w:name w:val="4A44BD9A4B3F4AE18128964A4ADA10613"/>
    <w:rsid w:val="001875ED"/>
    <w:rPr>
      <w:rFonts w:eastAsiaTheme="minorHAnsi"/>
      <w:lang w:eastAsia="en-US"/>
    </w:rPr>
  </w:style>
  <w:style w:type="paragraph" w:customStyle="1" w:styleId="67526B92E96C4FA9855659BBB1AFE3183">
    <w:name w:val="67526B92E96C4FA9855659BBB1AFE3183"/>
    <w:rsid w:val="001875ED"/>
    <w:rPr>
      <w:rFonts w:eastAsiaTheme="minorHAnsi"/>
      <w:lang w:eastAsia="en-US"/>
    </w:rPr>
  </w:style>
  <w:style w:type="paragraph" w:customStyle="1" w:styleId="124F4699A98B4EA3A80B1186F4BC578D3">
    <w:name w:val="124F4699A98B4EA3A80B1186F4BC578D3"/>
    <w:rsid w:val="001875ED"/>
    <w:rPr>
      <w:rFonts w:eastAsiaTheme="minorHAnsi"/>
      <w:lang w:eastAsia="en-US"/>
    </w:rPr>
  </w:style>
  <w:style w:type="paragraph" w:customStyle="1" w:styleId="442EE1AE456D4513926D23257364A9423">
    <w:name w:val="442EE1AE456D4513926D23257364A9423"/>
    <w:rsid w:val="001875ED"/>
    <w:rPr>
      <w:rFonts w:eastAsiaTheme="minorHAnsi"/>
      <w:lang w:eastAsia="en-US"/>
    </w:rPr>
  </w:style>
  <w:style w:type="paragraph" w:customStyle="1" w:styleId="EFED15F8A4594C4AAE1BFE4ACE0B62343">
    <w:name w:val="EFED15F8A4594C4AAE1BFE4ACE0B62343"/>
    <w:rsid w:val="001875ED"/>
    <w:rPr>
      <w:rFonts w:eastAsiaTheme="minorHAnsi"/>
      <w:lang w:eastAsia="en-US"/>
    </w:rPr>
  </w:style>
  <w:style w:type="paragraph" w:customStyle="1" w:styleId="38E8167031A547E68876B3ADCB1674483">
    <w:name w:val="38E8167031A547E68876B3ADCB1674483"/>
    <w:rsid w:val="001875ED"/>
    <w:rPr>
      <w:rFonts w:eastAsiaTheme="minorHAnsi"/>
      <w:lang w:eastAsia="en-US"/>
    </w:rPr>
  </w:style>
  <w:style w:type="paragraph" w:customStyle="1" w:styleId="0B80808898B14251B30951A2C73CC1E33">
    <w:name w:val="0B80808898B14251B30951A2C73CC1E33"/>
    <w:rsid w:val="001875ED"/>
    <w:rPr>
      <w:rFonts w:eastAsiaTheme="minorHAnsi"/>
      <w:lang w:eastAsia="en-US"/>
    </w:rPr>
  </w:style>
  <w:style w:type="paragraph" w:customStyle="1" w:styleId="56DFE5C4A53846C897EF9524A3AE7C7C3">
    <w:name w:val="56DFE5C4A53846C897EF9524A3AE7C7C3"/>
    <w:rsid w:val="001875ED"/>
    <w:rPr>
      <w:rFonts w:eastAsiaTheme="minorHAnsi"/>
      <w:lang w:eastAsia="en-US"/>
    </w:rPr>
  </w:style>
  <w:style w:type="paragraph" w:customStyle="1" w:styleId="74F671D84E8A4E85BFE3BA29FE5869C43">
    <w:name w:val="74F671D84E8A4E85BFE3BA29FE5869C43"/>
    <w:rsid w:val="001875ED"/>
    <w:rPr>
      <w:rFonts w:eastAsiaTheme="minorHAnsi"/>
      <w:lang w:eastAsia="en-US"/>
    </w:rPr>
  </w:style>
  <w:style w:type="paragraph" w:customStyle="1" w:styleId="D2B1D227E1594DCEBC9502D246CD48BF3">
    <w:name w:val="D2B1D227E1594DCEBC9502D246CD48BF3"/>
    <w:rsid w:val="001875ED"/>
    <w:rPr>
      <w:rFonts w:eastAsiaTheme="minorHAnsi"/>
      <w:lang w:eastAsia="en-US"/>
    </w:rPr>
  </w:style>
  <w:style w:type="paragraph" w:customStyle="1" w:styleId="7EC88C8B3AD54FCC850846F5694E9F4F3">
    <w:name w:val="7EC88C8B3AD54FCC850846F5694E9F4F3"/>
    <w:rsid w:val="001875ED"/>
    <w:rPr>
      <w:rFonts w:eastAsiaTheme="minorHAnsi"/>
      <w:lang w:eastAsia="en-US"/>
    </w:rPr>
  </w:style>
  <w:style w:type="paragraph" w:customStyle="1" w:styleId="B9AE4643ABA84424B226DD0B495282F9">
    <w:name w:val="B9AE4643ABA84424B226DD0B495282F9"/>
    <w:rsid w:val="001750E2"/>
  </w:style>
  <w:style w:type="paragraph" w:customStyle="1" w:styleId="DD49EE293DE747688304913CDD8A0449">
    <w:name w:val="DD49EE293DE747688304913CDD8A0449"/>
    <w:rsid w:val="00466CC3"/>
  </w:style>
  <w:style w:type="paragraph" w:customStyle="1" w:styleId="99BF816A77CF416FBEAC7C033A81DDAF">
    <w:name w:val="99BF816A77CF416FBEAC7C033A81DDAF"/>
    <w:rsid w:val="00466CC3"/>
  </w:style>
  <w:style w:type="paragraph" w:customStyle="1" w:styleId="EADE16D30F8A4293B5866634BB6215D211">
    <w:name w:val="EADE16D30F8A4293B5866634BB6215D211"/>
    <w:rsid w:val="00466CC3"/>
    <w:rPr>
      <w:rFonts w:eastAsiaTheme="minorHAnsi"/>
      <w:lang w:eastAsia="en-US"/>
    </w:rPr>
  </w:style>
  <w:style w:type="paragraph" w:customStyle="1" w:styleId="CE48BE8DE9D540498D796B824FA5EC5211">
    <w:name w:val="CE48BE8DE9D540498D796B824FA5EC5211"/>
    <w:rsid w:val="00466CC3"/>
    <w:rPr>
      <w:rFonts w:eastAsiaTheme="minorHAnsi"/>
      <w:lang w:eastAsia="en-US"/>
    </w:rPr>
  </w:style>
  <w:style w:type="paragraph" w:customStyle="1" w:styleId="F7D3C67E875A44018231AB7DF32BD44C11">
    <w:name w:val="F7D3C67E875A44018231AB7DF32BD44C11"/>
    <w:rsid w:val="00466CC3"/>
    <w:rPr>
      <w:rFonts w:eastAsiaTheme="minorHAnsi"/>
      <w:lang w:eastAsia="en-US"/>
    </w:rPr>
  </w:style>
  <w:style w:type="paragraph" w:customStyle="1" w:styleId="80929B9C6EE24F458A8505FD887134F09">
    <w:name w:val="80929B9C6EE24F458A8505FD887134F09"/>
    <w:rsid w:val="00466CC3"/>
    <w:rPr>
      <w:rFonts w:eastAsiaTheme="minorHAnsi"/>
      <w:lang w:eastAsia="en-US"/>
    </w:rPr>
  </w:style>
  <w:style w:type="paragraph" w:customStyle="1" w:styleId="180D206183FF46D9A7A8C9635303B9B69">
    <w:name w:val="180D206183FF46D9A7A8C9635303B9B69"/>
    <w:rsid w:val="00466CC3"/>
    <w:rPr>
      <w:rFonts w:eastAsiaTheme="minorHAnsi"/>
      <w:lang w:eastAsia="en-US"/>
    </w:rPr>
  </w:style>
  <w:style w:type="paragraph" w:customStyle="1" w:styleId="2C1F596661954938A1465837326937059">
    <w:name w:val="2C1F596661954938A1465837326937059"/>
    <w:rsid w:val="00466CC3"/>
    <w:rPr>
      <w:rFonts w:eastAsiaTheme="minorHAnsi"/>
      <w:lang w:eastAsia="en-US"/>
    </w:rPr>
  </w:style>
  <w:style w:type="paragraph" w:customStyle="1" w:styleId="018D3F524EB1478583E1EE18E4346E2812">
    <w:name w:val="018D3F524EB1478583E1EE18E4346E2812"/>
    <w:rsid w:val="00466CC3"/>
    <w:rPr>
      <w:rFonts w:eastAsiaTheme="minorHAnsi"/>
      <w:lang w:eastAsia="en-US"/>
    </w:rPr>
  </w:style>
  <w:style w:type="paragraph" w:customStyle="1" w:styleId="61CD9BBCC1A7406B8092A48F4E9B185312">
    <w:name w:val="61CD9BBCC1A7406B8092A48F4E9B185312"/>
    <w:rsid w:val="00466CC3"/>
    <w:rPr>
      <w:rFonts w:eastAsiaTheme="minorHAnsi"/>
      <w:lang w:eastAsia="en-US"/>
    </w:rPr>
  </w:style>
  <w:style w:type="paragraph" w:customStyle="1" w:styleId="43B17E3A970C48C2855836641D751D8012">
    <w:name w:val="43B17E3A970C48C2855836641D751D8012"/>
    <w:rsid w:val="00466CC3"/>
    <w:rPr>
      <w:rFonts w:eastAsiaTheme="minorHAnsi"/>
      <w:lang w:eastAsia="en-US"/>
    </w:rPr>
  </w:style>
  <w:style w:type="paragraph" w:customStyle="1" w:styleId="01524DEB663F4E1690FCD19D9F2B5AF111">
    <w:name w:val="01524DEB663F4E1690FCD19D9F2B5AF111"/>
    <w:rsid w:val="00466CC3"/>
    <w:rPr>
      <w:rFonts w:eastAsiaTheme="minorHAnsi"/>
      <w:lang w:eastAsia="en-US"/>
    </w:rPr>
  </w:style>
  <w:style w:type="paragraph" w:customStyle="1" w:styleId="910F024BF4AF40299580C425566612F311">
    <w:name w:val="910F024BF4AF40299580C425566612F311"/>
    <w:rsid w:val="00466CC3"/>
    <w:rPr>
      <w:rFonts w:eastAsiaTheme="minorHAnsi"/>
      <w:lang w:eastAsia="en-US"/>
    </w:rPr>
  </w:style>
  <w:style w:type="paragraph" w:customStyle="1" w:styleId="38E9A8D672484A3BA72D8BCE8BF545C511">
    <w:name w:val="38E9A8D672484A3BA72D8BCE8BF545C511"/>
    <w:rsid w:val="00466CC3"/>
    <w:rPr>
      <w:rFonts w:eastAsiaTheme="minorHAnsi"/>
      <w:lang w:eastAsia="en-US"/>
    </w:rPr>
  </w:style>
  <w:style w:type="paragraph" w:customStyle="1" w:styleId="32E79A61A2994E00A471D2F42861CAA811">
    <w:name w:val="32E79A61A2994E00A471D2F42861CAA811"/>
    <w:rsid w:val="00466CC3"/>
    <w:rPr>
      <w:rFonts w:eastAsiaTheme="minorHAnsi"/>
      <w:lang w:eastAsia="en-US"/>
    </w:rPr>
  </w:style>
  <w:style w:type="paragraph" w:customStyle="1" w:styleId="6320FCEA87524D679C850AF32EA41DA9">
    <w:name w:val="6320FCEA87524D679C850AF32EA41DA9"/>
    <w:rsid w:val="00466CC3"/>
    <w:pPr>
      <w:ind w:left="720"/>
      <w:contextualSpacing/>
    </w:pPr>
    <w:rPr>
      <w:rFonts w:eastAsiaTheme="minorHAnsi"/>
      <w:lang w:eastAsia="en-US"/>
    </w:rPr>
  </w:style>
  <w:style w:type="paragraph" w:customStyle="1" w:styleId="DF533772F4E4405C996C502790C084949">
    <w:name w:val="DF533772F4E4405C996C502790C084949"/>
    <w:rsid w:val="00466CC3"/>
    <w:rPr>
      <w:rFonts w:eastAsiaTheme="minorHAnsi"/>
      <w:lang w:eastAsia="en-US"/>
    </w:rPr>
  </w:style>
  <w:style w:type="paragraph" w:customStyle="1" w:styleId="2945880DE7F34F93BB03ED139C91A1CD6">
    <w:name w:val="2945880DE7F34F93BB03ED139C91A1CD6"/>
    <w:rsid w:val="00466CC3"/>
    <w:rPr>
      <w:rFonts w:eastAsiaTheme="minorHAnsi"/>
      <w:lang w:eastAsia="en-US"/>
    </w:rPr>
  </w:style>
  <w:style w:type="paragraph" w:customStyle="1" w:styleId="EE6113119AEA47C980FF5DB57B32AE416">
    <w:name w:val="EE6113119AEA47C980FF5DB57B32AE416"/>
    <w:rsid w:val="00466CC3"/>
    <w:rPr>
      <w:rFonts w:eastAsiaTheme="minorHAnsi"/>
      <w:lang w:eastAsia="en-US"/>
    </w:rPr>
  </w:style>
  <w:style w:type="paragraph" w:customStyle="1" w:styleId="7FAEA32A106841D29DC1E319F79437495">
    <w:name w:val="7FAEA32A106841D29DC1E319F79437495"/>
    <w:rsid w:val="00466CC3"/>
    <w:rPr>
      <w:rFonts w:eastAsiaTheme="minorHAnsi"/>
      <w:lang w:eastAsia="en-US"/>
    </w:rPr>
  </w:style>
  <w:style w:type="paragraph" w:customStyle="1" w:styleId="846E693E8CE04D87BF016D24DBE271D95">
    <w:name w:val="846E693E8CE04D87BF016D24DBE271D95"/>
    <w:rsid w:val="00466CC3"/>
    <w:rPr>
      <w:rFonts w:eastAsiaTheme="minorHAnsi"/>
      <w:lang w:eastAsia="en-US"/>
    </w:rPr>
  </w:style>
  <w:style w:type="paragraph" w:customStyle="1" w:styleId="593DDC72D4A44D37AEAB2474759DB3905">
    <w:name w:val="593DDC72D4A44D37AEAB2474759DB3905"/>
    <w:rsid w:val="00466CC3"/>
    <w:rPr>
      <w:rFonts w:eastAsiaTheme="minorHAnsi"/>
      <w:lang w:eastAsia="en-US"/>
    </w:rPr>
  </w:style>
  <w:style w:type="paragraph" w:customStyle="1" w:styleId="E43C3AF70B05436C94F4FF14C732AE785">
    <w:name w:val="E43C3AF70B05436C94F4FF14C732AE785"/>
    <w:rsid w:val="00466CC3"/>
    <w:rPr>
      <w:rFonts w:eastAsiaTheme="minorHAnsi"/>
      <w:lang w:eastAsia="en-US"/>
    </w:rPr>
  </w:style>
  <w:style w:type="paragraph" w:customStyle="1" w:styleId="5F46E300B4DB43B2A4F4F289A4107D955">
    <w:name w:val="5F46E300B4DB43B2A4F4F289A4107D955"/>
    <w:rsid w:val="00466CC3"/>
    <w:rPr>
      <w:rFonts w:eastAsiaTheme="minorHAnsi"/>
      <w:lang w:eastAsia="en-US"/>
    </w:rPr>
  </w:style>
  <w:style w:type="paragraph" w:customStyle="1" w:styleId="2123B9106C164C779AC0F65114D791685">
    <w:name w:val="2123B9106C164C779AC0F65114D791685"/>
    <w:rsid w:val="00466CC3"/>
    <w:rPr>
      <w:rFonts w:eastAsiaTheme="minorHAnsi"/>
      <w:lang w:eastAsia="en-US"/>
    </w:rPr>
  </w:style>
  <w:style w:type="paragraph" w:customStyle="1" w:styleId="B0A1BEE0BBF84896BBD10CF4A503C22C5">
    <w:name w:val="B0A1BEE0BBF84896BBD10CF4A503C22C5"/>
    <w:rsid w:val="00466CC3"/>
    <w:rPr>
      <w:rFonts w:eastAsiaTheme="minorHAnsi"/>
      <w:lang w:eastAsia="en-US"/>
    </w:rPr>
  </w:style>
  <w:style w:type="paragraph" w:customStyle="1" w:styleId="EBAB1A2E613B4121AEEFF7F907C087635">
    <w:name w:val="EBAB1A2E613B4121AEEFF7F907C087635"/>
    <w:rsid w:val="00466CC3"/>
    <w:rPr>
      <w:rFonts w:eastAsiaTheme="minorHAnsi"/>
      <w:lang w:eastAsia="en-US"/>
    </w:rPr>
  </w:style>
  <w:style w:type="paragraph" w:customStyle="1" w:styleId="EFA8E8BFAD9443C190C860A7D1438A7B5">
    <w:name w:val="EFA8E8BFAD9443C190C860A7D1438A7B5"/>
    <w:rsid w:val="00466CC3"/>
    <w:rPr>
      <w:rFonts w:eastAsiaTheme="minorHAnsi"/>
      <w:lang w:eastAsia="en-US"/>
    </w:rPr>
  </w:style>
  <w:style w:type="paragraph" w:customStyle="1" w:styleId="1AE3D4BFF1164B72A25111BC876DA59E5">
    <w:name w:val="1AE3D4BFF1164B72A25111BC876DA59E5"/>
    <w:rsid w:val="00466CC3"/>
    <w:rPr>
      <w:rFonts w:eastAsiaTheme="minorHAnsi"/>
      <w:lang w:eastAsia="en-US"/>
    </w:rPr>
  </w:style>
  <w:style w:type="paragraph" w:customStyle="1" w:styleId="A48C68AEAE14445C9CDFAC3703894C8B6">
    <w:name w:val="A48C68AEAE14445C9CDFAC3703894C8B6"/>
    <w:rsid w:val="00466CC3"/>
    <w:rPr>
      <w:rFonts w:eastAsiaTheme="minorHAnsi"/>
      <w:lang w:eastAsia="en-US"/>
    </w:rPr>
  </w:style>
  <w:style w:type="paragraph" w:customStyle="1" w:styleId="433DC6936FEC41A6B5E47A57364CA3A16">
    <w:name w:val="433DC6936FEC41A6B5E47A57364CA3A16"/>
    <w:rsid w:val="00466CC3"/>
    <w:rPr>
      <w:rFonts w:eastAsiaTheme="minorHAnsi"/>
      <w:lang w:eastAsia="en-US"/>
    </w:rPr>
  </w:style>
  <w:style w:type="paragraph" w:customStyle="1" w:styleId="9727D40E7F004F449D8B6B6171FEFB159">
    <w:name w:val="9727D40E7F004F449D8B6B6171FEFB159"/>
    <w:rsid w:val="00466CC3"/>
    <w:rPr>
      <w:rFonts w:eastAsiaTheme="minorHAnsi"/>
      <w:lang w:eastAsia="en-US"/>
    </w:rPr>
  </w:style>
  <w:style w:type="paragraph" w:customStyle="1" w:styleId="4B2424402CFC4D28B71EB2E8F51D571F5">
    <w:name w:val="4B2424402CFC4D28B71EB2E8F51D571F5"/>
    <w:rsid w:val="00466CC3"/>
    <w:rPr>
      <w:rFonts w:eastAsiaTheme="minorHAnsi"/>
      <w:lang w:eastAsia="en-US"/>
    </w:rPr>
  </w:style>
  <w:style w:type="paragraph" w:customStyle="1" w:styleId="816D7924FF4D490FAD5F69F0B707F8F35">
    <w:name w:val="816D7924FF4D490FAD5F69F0B707F8F35"/>
    <w:rsid w:val="00466CC3"/>
    <w:rPr>
      <w:rFonts w:eastAsiaTheme="minorHAnsi"/>
      <w:lang w:eastAsia="en-US"/>
    </w:rPr>
  </w:style>
  <w:style w:type="paragraph" w:customStyle="1" w:styleId="548B34AE337F41A4B3DA896746B42DE45">
    <w:name w:val="548B34AE337F41A4B3DA896746B42DE45"/>
    <w:rsid w:val="00466CC3"/>
    <w:rPr>
      <w:rFonts w:eastAsiaTheme="minorHAnsi"/>
      <w:lang w:eastAsia="en-US"/>
    </w:rPr>
  </w:style>
  <w:style w:type="paragraph" w:customStyle="1" w:styleId="EBE3FFD7B3114F0AA5BE77FB3FD2071A5">
    <w:name w:val="EBE3FFD7B3114F0AA5BE77FB3FD2071A5"/>
    <w:rsid w:val="00466CC3"/>
    <w:rPr>
      <w:rFonts w:eastAsiaTheme="minorHAnsi"/>
      <w:lang w:eastAsia="en-US"/>
    </w:rPr>
  </w:style>
  <w:style w:type="paragraph" w:customStyle="1" w:styleId="83826242ADC1407C9280C31D8AA3B9735">
    <w:name w:val="83826242ADC1407C9280C31D8AA3B9735"/>
    <w:rsid w:val="00466CC3"/>
    <w:rPr>
      <w:rFonts w:eastAsiaTheme="minorHAnsi"/>
      <w:lang w:eastAsia="en-US"/>
    </w:rPr>
  </w:style>
  <w:style w:type="paragraph" w:customStyle="1" w:styleId="CCBD991D77B740038AD26E3BC0491B8B5">
    <w:name w:val="CCBD991D77B740038AD26E3BC0491B8B5"/>
    <w:rsid w:val="00466CC3"/>
    <w:rPr>
      <w:rFonts w:eastAsiaTheme="minorHAnsi"/>
      <w:lang w:eastAsia="en-US"/>
    </w:rPr>
  </w:style>
  <w:style w:type="paragraph" w:customStyle="1" w:styleId="D8605BE8041E4F17832B60AF76F614405">
    <w:name w:val="D8605BE8041E4F17832B60AF76F614405"/>
    <w:rsid w:val="00466CC3"/>
    <w:rPr>
      <w:rFonts w:eastAsiaTheme="minorHAnsi"/>
      <w:lang w:eastAsia="en-US"/>
    </w:rPr>
  </w:style>
  <w:style w:type="paragraph" w:customStyle="1" w:styleId="591234133713408E96B339E9853765A45">
    <w:name w:val="591234133713408E96B339E9853765A45"/>
    <w:rsid w:val="00466CC3"/>
    <w:rPr>
      <w:rFonts w:eastAsiaTheme="minorHAnsi"/>
      <w:lang w:eastAsia="en-US"/>
    </w:rPr>
  </w:style>
  <w:style w:type="paragraph" w:customStyle="1" w:styleId="A7338C13A07549A2A4C9723F313BA1435">
    <w:name w:val="A7338C13A07549A2A4C9723F313BA1435"/>
    <w:rsid w:val="00466CC3"/>
    <w:rPr>
      <w:rFonts w:eastAsiaTheme="minorHAnsi"/>
      <w:lang w:eastAsia="en-US"/>
    </w:rPr>
  </w:style>
  <w:style w:type="paragraph" w:customStyle="1" w:styleId="3873C316633F4FEF94FA772B6DD6469A5">
    <w:name w:val="3873C316633F4FEF94FA772B6DD6469A5"/>
    <w:rsid w:val="00466CC3"/>
    <w:rPr>
      <w:rFonts w:eastAsiaTheme="minorHAnsi"/>
      <w:lang w:eastAsia="en-US"/>
    </w:rPr>
  </w:style>
  <w:style w:type="paragraph" w:customStyle="1" w:styleId="54D2049047664C2C843F1055204464785">
    <w:name w:val="54D2049047664C2C843F1055204464785"/>
    <w:rsid w:val="00466CC3"/>
    <w:rPr>
      <w:rFonts w:eastAsiaTheme="minorHAnsi"/>
      <w:lang w:eastAsia="en-US"/>
    </w:rPr>
  </w:style>
  <w:style w:type="paragraph" w:customStyle="1" w:styleId="9616B377CD2A4E21B77B38047C3123F45">
    <w:name w:val="9616B377CD2A4E21B77B38047C3123F45"/>
    <w:rsid w:val="00466CC3"/>
    <w:rPr>
      <w:rFonts w:eastAsiaTheme="minorHAnsi"/>
      <w:lang w:eastAsia="en-US"/>
    </w:rPr>
  </w:style>
  <w:style w:type="paragraph" w:customStyle="1" w:styleId="E2DDE075B17B4BF4AB712341B8CBD1DB5">
    <w:name w:val="E2DDE075B17B4BF4AB712341B8CBD1DB5"/>
    <w:rsid w:val="00466CC3"/>
    <w:rPr>
      <w:rFonts w:eastAsiaTheme="minorHAnsi"/>
      <w:lang w:eastAsia="en-US"/>
    </w:rPr>
  </w:style>
  <w:style w:type="paragraph" w:customStyle="1" w:styleId="568A3A257CD648C4920F5D1EFF50CE905">
    <w:name w:val="568A3A257CD648C4920F5D1EFF50CE905"/>
    <w:rsid w:val="00466CC3"/>
    <w:rPr>
      <w:rFonts w:eastAsiaTheme="minorHAnsi"/>
      <w:lang w:eastAsia="en-US"/>
    </w:rPr>
  </w:style>
  <w:style w:type="paragraph" w:customStyle="1" w:styleId="69728B96292C4354A9EB9966F6569E3C5">
    <w:name w:val="69728B96292C4354A9EB9966F6569E3C5"/>
    <w:rsid w:val="00466CC3"/>
    <w:rPr>
      <w:rFonts w:eastAsiaTheme="minorHAnsi"/>
      <w:lang w:eastAsia="en-US"/>
    </w:rPr>
  </w:style>
  <w:style w:type="paragraph" w:customStyle="1" w:styleId="283F55865F22432D8BF75528037EE3B64">
    <w:name w:val="283F55865F22432D8BF75528037EE3B64"/>
    <w:rsid w:val="00466CC3"/>
    <w:rPr>
      <w:rFonts w:eastAsiaTheme="minorHAnsi"/>
      <w:lang w:eastAsia="en-US"/>
    </w:rPr>
  </w:style>
  <w:style w:type="paragraph" w:customStyle="1" w:styleId="87A36D4061EE4377B7F9EA46947C60F74">
    <w:name w:val="87A36D4061EE4377B7F9EA46947C60F74"/>
    <w:rsid w:val="00466CC3"/>
    <w:rPr>
      <w:rFonts w:eastAsiaTheme="minorHAnsi"/>
      <w:lang w:eastAsia="en-US"/>
    </w:rPr>
  </w:style>
  <w:style w:type="paragraph" w:customStyle="1" w:styleId="1F1E24910DA94DF0A4A4BE90DAD624414">
    <w:name w:val="1F1E24910DA94DF0A4A4BE90DAD624414"/>
    <w:rsid w:val="00466CC3"/>
    <w:rPr>
      <w:rFonts w:eastAsiaTheme="minorHAnsi"/>
      <w:lang w:eastAsia="en-US"/>
    </w:rPr>
  </w:style>
  <w:style w:type="paragraph" w:customStyle="1" w:styleId="294FB0E29A934075BC7F6FBB8A9F83454">
    <w:name w:val="294FB0E29A934075BC7F6FBB8A9F83454"/>
    <w:rsid w:val="00466CC3"/>
    <w:rPr>
      <w:rFonts w:eastAsiaTheme="minorHAnsi"/>
      <w:lang w:eastAsia="en-US"/>
    </w:rPr>
  </w:style>
  <w:style w:type="paragraph" w:customStyle="1" w:styleId="1078837ABD93493DB0D9DB129E8607DE4">
    <w:name w:val="1078837ABD93493DB0D9DB129E8607DE4"/>
    <w:rsid w:val="00466CC3"/>
    <w:rPr>
      <w:rFonts w:eastAsiaTheme="minorHAnsi"/>
      <w:lang w:eastAsia="en-US"/>
    </w:rPr>
  </w:style>
  <w:style w:type="paragraph" w:customStyle="1" w:styleId="AFCB6E5A4D264343BC905125BF52F4954">
    <w:name w:val="AFCB6E5A4D264343BC905125BF52F4954"/>
    <w:rsid w:val="00466CC3"/>
    <w:rPr>
      <w:rFonts w:eastAsiaTheme="minorHAnsi"/>
      <w:lang w:eastAsia="en-US"/>
    </w:rPr>
  </w:style>
  <w:style w:type="paragraph" w:customStyle="1" w:styleId="0284A2C6C5BA42499EC7498C5C48ED964">
    <w:name w:val="0284A2C6C5BA42499EC7498C5C48ED964"/>
    <w:rsid w:val="00466CC3"/>
    <w:rPr>
      <w:rFonts w:eastAsiaTheme="minorHAnsi"/>
      <w:lang w:eastAsia="en-US"/>
    </w:rPr>
  </w:style>
  <w:style w:type="paragraph" w:customStyle="1" w:styleId="12287A399186424DBBFD3F96E15F2FF54">
    <w:name w:val="12287A399186424DBBFD3F96E15F2FF54"/>
    <w:rsid w:val="00466CC3"/>
    <w:rPr>
      <w:rFonts w:eastAsiaTheme="minorHAnsi"/>
      <w:lang w:eastAsia="en-US"/>
    </w:rPr>
  </w:style>
  <w:style w:type="paragraph" w:customStyle="1" w:styleId="0C7658E60300482CBF6E01ACE7D127024">
    <w:name w:val="0C7658E60300482CBF6E01ACE7D127024"/>
    <w:rsid w:val="00466CC3"/>
    <w:rPr>
      <w:rFonts w:eastAsiaTheme="minorHAnsi"/>
      <w:lang w:eastAsia="en-US"/>
    </w:rPr>
  </w:style>
  <w:style w:type="paragraph" w:customStyle="1" w:styleId="4A44BD9A4B3F4AE18128964A4ADA10614">
    <w:name w:val="4A44BD9A4B3F4AE18128964A4ADA10614"/>
    <w:rsid w:val="00466CC3"/>
    <w:rPr>
      <w:rFonts w:eastAsiaTheme="minorHAnsi"/>
      <w:lang w:eastAsia="en-US"/>
    </w:rPr>
  </w:style>
  <w:style w:type="paragraph" w:customStyle="1" w:styleId="67526B92E96C4FA9855659BBB1AFE3184">
    <w:name w:val="67526B92E96C4FA9855659BBB1AFE3184"/>
    <w:rsid w:val="00466CC3"/>
    <w:rPr>
      <w:rFonts w:eastAsiaTheme="minorHAnsi"/>
      <w:lang w:eastAsia="en-US"/>
    </w:rPr>
  </w:style>
  <w:style w:type="paragraph" w:customStyle="1" w:styleId="124F4699A98B4EA3A80B1186F4BC578D4">
    <w:name w:val="124F4699A98B4EA3A80B1186F4BC578D4"/>
    <w:rsid w:val="00466CC3"/>
    <w:rPr>
      <w:rFonts w:eastAsiaTheme="minorHAnsi"/>
      <w:lang w:eastAsia="en-US"/>
    </w:rPr>
  </w:style>
  <w:style w:type="paragraph" w:customStyle="1" w:styleId="442EE1AE456D4513926D23257364A9424">
    <w:name w:val="442EE1AE456D4513926D23257364A9424"/>
    <w:rsid w:val="00466CC3"/>
    <w:rPr>
      <w:rFonts w:eastAsiaTheme="minorHAnsi"/>
      <w:lang w:eastAsia="en-US"/>
    </w:rPr>
  </w:style>
  <w:style w:type="paragraph" w:customStyle="1" w:styleId="EFED15F8A4594C4AAE1BFE4ACE0B62344">
    <w:name w:val="EFED15F8A4594C4AAE1BFE4ACE0B62344"/>
    <w:rsid w:val="00466CC3"/>
    <w:rPr>
      <w:rFonts w:eastAsiaTheme="minorHAnsi"/>
      <w:lang w:eastAsia="en-US"/>
    </w:rPr>
  </w:style>
  <w:style w:type="paragraph" w:customStyle="1" w:styleId="38E8167031A547E68876B3ADCB1674484">
    <w:name w:val="38E8167031A547E68876B3ADCB1674484"/>
    <w:rsid w:val="00466CC3"/>
    <w:rPr>
      <w:rFonts w:eastAsiaTheme="minorHAnsi"/>
      <w:lang w:eastAsia="en-US"/>
    </w:rPr>
  </w:style>
  <w:style w:type="paragraph" w:customStyle="1" w:styleId="0B80808898B14251B30951A2C73CC1E34">
    <w:name w:val="0B80808898B14251B30951A2C73CC1E34"/>
    <w:rsid w:val="00466CC3"/>
    <w:rPr>
      <w:rFonts w:eastAsiaTheme="minorHAnsi"/>
      <w:lang w:eastAsia="en-US"/>
    </w:rPr>
  </w:style>
  <w:style w:type="paragraph" w:customStyle="1" w:styleId="56DFE5C4A53846C897EF9524A3AE7C7C4">
    <w:name w:val="56DFE5C4A53846C897EF9524A3AE7C7C4"/>
    <w:rsid w:val="00466CC3"/>
    <w:rPr>
      <w:rFonts w:eastAsiaTheme="minorHAnsi"/>
      <w:lang w:eastAsia="en-US"/>
    </w:rPr>
  </w:style>
  <w:style w:type="paragraph" w:customStyle="1" w:styleId="74F671D84E8A4E85BFE3BA29FE5869C44">
    <w:name w:val="74F671D84E8A4E85BFE3BA29FE5869C44"/>
    <w:rsid w:val="00466CC3"/>
    <w:rPr>
      <w:rFonts w:eastAsiaTheme="minorHAnsi"/>
      <w:lang w:eastAsia="en-US"/>
    </w:rPr>
  </w:style>
  <w:style w:type="paragraph" w:customStyle="1" w:styleId="D2B1D227E1594DCEBC9502D246CD48BF4">
    <w:name w:val="D2B1D227E1594DCEBC9502D246CD48BF4"/>
    <w:rsid w:val="00466CC3"/>
    <w:rPr>
      <w:rFonts w:eastAsiaTheme="minorHAnsi"/>
      <w:lang w:eastAsia="en-US"/>
    </w:rPr>
  </w:style>
  <w:style w:type="paragraph" w:customStyle="1" w:styleId="DD49EE293DE747688304913CDD8A04491">
    <w:name w:val="DD49EE293DE747688304913CDD8A04491"/>
    <w:rsid w:val="00466CC3"/>
    <w:rPr>
      <w:rFonts w:eastAsiaTheme="minorHAnsi"/>
      <w:lang w:eastAsia="en-US"/>
    </w:rPr>
  </w:style>
  <w:style w:type="paragraph" w:customStyle="1" w:styleId="99BF816A77CF416FBEAC7C033A81DDAF1">
    <w:name w:val="99BF816A77CF416FBEAC7C033A81DDAF1"/>
    <w:rsid w:val="00466CC3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3</Pages>
  <Words>950</Words>
  <Characters>5132</Characters>
  <Application>Microsoft Office Word</Application>
  <DocSecurity>8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SEDUH</Company>
  <LinksUpToDate>false</LinksUpToDate>
  <CharactersWithSpaces>6070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Sales Dotto Bianco</dc:creator>
  <cp:keywords/>
  <dc:description/>
  <cp:lastModifiedBy>Leticia Maria Rodrigues da Franca</cp:lastModifiedBy>
  <cp:revision>13</cp:revision>
  <cp:lastPrinted>2024-11-27T16:02:00Z</cp:lastPrinted>
  <dcterms:created xsi:type="dcterms:W3CDTF">2024-08-01T12:45:00Z</dcterms:created>
  <dcterms:modified xsi:type="dcterms:W3CDTF">2026-07-28T13:49:00Z</dcterms:modified>
</cp:coreProperties>
</file>